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20" w:firstRow="1" w:lastRow="0" w:firstColumn="0" w:lastColumn="0" w:noHBand="0" w:noVBand="1"/>
      </w:tblPr>
      <w:tblGrid>
        <w:gridCol w:w="544"/>
        <w:gridCol w:w="2980"/>
        <w:gridCol w:w="4848"/>
        <w:gridCol w:w="4907"/>
      </w:tblGrid>
      <w:tr w:rsidR="0097577C" w:rsidRPr="00DB7376" w14:paraId="081545A5" w14:textId="41F040A1" w:rsidTr="009B3AE8">
        <w:trPr>
          <w:trHeight w:val="362"/>
        </w:trPr>
        <w:tc>
          <w:tcPr>
            <w:tcW w:w="0" w:type="auto"/>
            <w:shd w:val="clear" w:color="auto" w:fill="BFBFBF" w:themeFill="background1" w:themeFillShade="BF"/>
          </w:tcPr>
          <w:p w14:paraId="30828212" w14:textId="77777777" w:rsidR="006F32FE" w:rsidRPr="00DB7376" w:rsidRDefault="006F32FE" w:rsidP="0098158B">
            <w:pPr>
              <w:pStyle w:val="Heading2"/>
              <w:numPr>
                <w:ilvl w:val="0"/>
                <w:numId w:val="0"/>
              </w:numPr>
              <w:ind w:left="432" w:hanging="432"/>
              <w:outlineLvl w:val="1"/>
              <w:rPr>
                <w:rFonts w:cs="Arial"/>
                <w:sz w:val="24"/>
                <w:szCs w:val="24"/>
              </w:rPr>
            </w:pPr>
            <w:bookmarkStart w:id="0" w:name="_Hlk135323772"/>
            <w:bookmarkStart w:id="1" w:name="_GoBack"/>
            <w:bookmarkEnd w:id="1"/>
            <w:r w:rsidRPr="00DB7376">
              <w:rPr>
                <w:rFonts w:cs="Arial"/>
                <w:sz w:val="24"/>
                <w:szCs w:val="24"/>
              </w:rPr>
              <w:t>NO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14:paraId="19C4C3E8" w14:textId="76979F33" w:rsidR="006F32FE" w:rsidRPr="00DB7376" w:rsidRDefault="006F32FE" w:rsidP="0098158B">
            <w:pPr>
              <w:pStyle w:val="Heading2"/>
              <w:numPr>
                <w:ilvl w:val="0"/>
                <w:numId w:val="0"/>
              </w:numPr>
              <w:outlineLvl w:val="1"/>
              <w:rPr>
                <w:rFonts w:cs="Arial"/>
                <w:sz w:val="24"/>
                <w:szCs w:val="24"/>
              </w:rPr>
            </w:pPr>
            <w:r w:rsidRPr="00DB7376">
              <w:rPr>
                <w:rFonts w:cs="Arial"/>
                <w:sz w:val="24"/>
                <w:szCs w:val="24"/>
              </w:rPr>
              <w:t>WCF Requirement Description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14:paraId="2C9C6D2E" w14:textId="5637F62F" w:rsidR="006F32FE" w:rsidRPr="00DB7376" w:rsidRDefault="006F32FE" w:rsidP="0098158B">
            <w:pPr>
              <w:pStyle w:val="Heading2"/>
              <w:numPr>
                <w:ilvl w:val="0"/>
                <w:numId w:val="0"/>
              </w:numPr>
              <w:outlineLvl w:val="1"/>
              <w:rPr>
                <w:rFonts w:cs="Arial"/>
                <w:sz w:val="24"/>
                <w:szCs w:val="24"/>
              </w:rPr>
            </w:pPr>
            <w:r w:rsidRPr="00DB7376">
              <w:rPr>
                <w:rFonts w:cs="Arial"/>
                <w:sz w:val="24"/>
                <w:szCs w:val="24"/>
              </w:rPr>
              <w:t>WCF IMPROVEMENT</w:t>
            </w:r>
          </w:p>
        </w:tc>
        <w:tc>
          <w:tcPr>
            <w:tcW w:w="4907" w:type="dxa"/>
            <w:shd w:val="clear" w:color="auto" w:fill="BFBFBF" w:themeFill="background1" w:themeFillShade="BF"/>
          </w:tcPr>
          <w:p w14:paraId="38EC2F63" w14:textId="012735E7" w:rsidR="006F32FE" w:rsidRPr="00DB7376" w:rsidRDefault="00587611" w:rsidP="0098158B">
            <w:pPr>
              <w:pStyle w:val="Heading2"/>
              <w:numPr>
                <w:ilvl w:val="0"/>
                <w:numId w:val="0"/>
              </w:numPr>
              <w:outlineLvl w:val="1"/>
              <w:rPr>
                <w:rFonts w:cs="Arial"/>
                <w:sz w:val="24"/>
                <w:szCs w:val="24"/>
              </w:rPr>
            </w:pPr>
            <w:r w:rsidRPr="00DB7376">
              <w:rPr>
                <w:rFonts w:cs="Arial"/>
                <w:sz w:val="24"/>
                <w:szCs w:val="24"/>
              </w:rPr>
              <w:t xml:space="preserve">HCP </w:t>
            </w:r>
            <w:r w:rsidR="006F32FE" w:rsidRPr="00DB7376">
              <w:rPr>
                <w:rFonts w:cs="Arial"/>
                <w:sz w:val="24"/>
                <w:szCs w:val="24"/>
              </w:rPr>
              <w:t>expected Deliverables</w:t>
            </w:r>
          </w:p>
        </w:tc>
      </w:tr>
      <w:tr w:rsidR="00A04660" w:rsidRPr="00DB7376" w14:paraId="6FF6888D" w14:textId="77777777" w:rsidTr="009B3AE8">
        <w:trPr>
          <w:trHeight w:val="362"/>
        </w:trPr>
        <w:tc>
          <w:tcPr>
            <w:tcW w:w="0" w:type="auto"/>
            <w:shd w:val="clear" w:color="auto" w:fill="auto"/>
          </w:tcPr>
          <w:p w14:paraId="54B5AACA" w14:textId="77777777" w:rsidR="00874E97" w:rsidRPr="00DB7376" w:rsidRDefault="00874E97" w:rsidP="008041E8">
            <w:pPr>
              <w:pStyle w:val="Heading2"/>
              <w:numPr>
                <w:ilvl w:val="0"/>
                <w:numId w:val="3"/>
              </w:numPr>
              <w:outlineLvl w:val="1"/>
              <w:rPr>
                <w:rFonts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865F287" w14:textId="51612C1D" w:rsidR="00874E97" w:rsidRPr="00DB7376" w:rsidRDefault="00874E97" w:rsidP="00874E9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WCF Authorization number</w:t>
            </w:r>
          </w:p>
        </w:tc>
        <w:tc>
          <w:tcPr>
            <w:tcW w:w="0" w:type="auto"/>
            <w:shd w:val="clear" w:color="auto" w:fill="auto"/>
          </w:tcPr>
          <w:p w14:paraId="3E1F5C23" w14:textId="249746F5" w:rsidR="003A1C3B" w:rsidRPr="00DB7376" w:rsidRDefault="003A1C3B" w:rsidP="008041E8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WCF to create API for sharing information with HCP</w:t>
            </w:r>
            <w:r w:rsidR="009B3AE8">
              <w:rPr>
                <w:rFonts w:ascii="Arial" w:hAnsi="Arial" w:cs="Arial"/>
              </w:rPr>
              <w:t>.</w:t>
            </w:r>
          </w:p>
          <w:p w14:paraId="008EC3D8" w14:textId="2A0C8A38" w:rsidR="009A5DB0" w:rsidRPr="00DB7376" w:rsidRDefault="00874E97" w:rsidP="008041E8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The system should generate unique authorization number</w:t>
            </w:r>
            <w:r w:rsidR="00E8449B" w:rsidRPr="00DB7376">
              <w:rPr>
                <w:rFonts w:ascii="Arial" w:hAnsi="Arial" w:cs="Arial"/>
              </w:rPr>
              <w:t xml:space="preserve"> </w:t>
            </w:r>
            <w:r w:rsidR="008B50E2" w:rsidRPr="00DB7376">
              <w:rPr>
                <w:rFonts w:ascii="Arial" w:hAnsi="Arial" w:cs="Arial"/>
              </w:rPr>
              <w:t xml:space="preserve">after receiving notification number from HCP. WCF authorization number should </w:t>
            </w:r>
            <w:r w:rsidR="0029114A" w:rsidRPr="00DB7376">
              <w:rPr>
                <w:rFonts w:ascii="Arial" w:hAnsi="Arial" w:cs="Arial"/>
              </w:rPr>
              <w:t>have specified</w:t>
            </w:r>
            <w:r w:rsidR="00E8449B" w:rsidRPr="00DB7376">
              <w:rPr>
                <w:rFonts w:ascii="Arial" w:hAnsi="Arial" w:cs="Arial"/>
              </w:rPr>
              <w:t xml:space="preserve"> pattern</w:t>
            </w:r>
            <w:r w:rsidRPr="00DB7376">
              <w:rPr>
                <w:rFonts w:ascii="Arial" w:hAnsi="Arial" w:cs="Arial"/>
              </w:rPr>
              <w:t xml:space="preserve"> </w:t>
            </w:r>
            <w:r w:rsidR="009A5DB0" w:rsidRPr="00DB7376">
              <w:rPr>
                <w:rFonts w:ascii="Arial" w:hAnsi="Arial" w:cs="Arial"/>
              </w:rPr>
              <w:t>for: -</w:t>
            </w:r>
          </w:p>
          <w:p w14:paraId="470BEB76" w14:textId="39C230C1" w:rsidR="009A5DB0" w:rsidRPr="00DB7376" w:rsidRDefault="009A5DB0" w:rsidP="008041E8">
            <w:pPr>
              <w:pStyle w:val="ListParagraph"/>
              <w:numPr>
                <w:ilvl w:val="0"/>
                <w:numId w:val="1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N</w:t>
            </w:r>
            <w:r w:rsidR="005A107C" w:rsidRPr="00DB7376">
              <w:rPr>
                <w:rFonts w:ascii="Arial" w:hAnsi="Arial" w:cs="Arial"/>
              </w:rPr>
              <w:t xml:space="preserve">ormal </w:t>
            </w:r>
            <w:r w:rsidRPr="00DB7376">
              <w:rPr>
                <w:rFonts w:ascii="Arial" w:hAnsi="Arial" w:cs="Arial"/>
              </w:rPr>
              <w:t xml:space="preserve">visit with status of either new or follow up visit. </w:t>
            </w:r>
            <w:r w:rsidR="00E8449B" w:rsidRPr="00DB7376">
              <w:rPr>
                <w:rFonts w:ascii="Arial" w:hAnsi="Arial" w:cs="Arial"/>
                <w:b/>
                <w:bCs w:val="0"/>
              </w:rPr>
              <w:t>(</w:t>
            </w:r>
            <w:proofErr w:type="spellStart"/>
            <w:r w:rsidR="00E8449B" w:rsidRPr="00DB7376">
              <w:rPr>
                <w:rFonts w:ascii="Arial" w:hAnsi="Arial" w:cs="Arial"/>
                <w:b/>
                <w:bCs w:val="0"/>
              </w:rPr>
              <w:t>NVxxxxxxxxxxx</w:t>
            </w:r>
            <w:proofErr w:type="spellEnd"/>
            <w:r w:rsidR="00E8449B" w:rsidRPr="00DB7376">
              <w:rPr>
                <w:rFonts w:ascii="Arial" w:hAnsi="Arial" w:cs="Arial"/>
                <w:b/>
                <w:bCs w:val="0"/>
              </w:rPr>
              <w:t>)</w:t>
            </w:r>
          </w:p>
          <w:p w14:paraId="54BAE73F" w14:textId="6C1FE657" w:rsidR="009A5DB0" w:rsidRPr="00DB7376" w:rsidRDefault="009A5DB0" w:rsidP="008041E8">
            <w:pPr>
              <w:pStyle w:val="ListParagraph"/>
              <w:numPr>
                <w:ilvl w:val="0"/>
                <w:numId w:val="1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E</w:t>
            </w:r>
            <w:r w:rsidR="005A107C" w:rsidRPr="00DB7376">
              <w:rPr>
                <w:rFonts w:ascii="Arial" w:hAnsi="Arial" w:cs="Arial"/>
              </w:rPr>
              <w:t xml:space="preserve">mergency </w:t>
            </w:r>
            <w:r w:rsidR="005A368B" w:rsidRPr="00DB7376">
              <w:rPr>
                <w:rFonts w:ascii="Arial" w:hAnsi="Arial" w:cs="Arial"/>
              </w:rPr>
              <w:t>visit</w:t>
            </w:r>
            <w:r w:rsidRPr="00DB7376">
              <w:rPr>
                <w:rFonts w:ascii="Arial" w:hAnsi="Arial" w:cs="Arial"/>
              </w:rPr>
              <w:t xml:space="preserve"> with status of either new or follow up visit. </w:t>
            </w:r>
            <w:r w:rsidR="00E8449B" w:rsidRPr="00DB7376">
              <w:rPr>
                <w:rFonts w:ascii="Arial" w:hAnsi="Arial" w:cs="Arial"/>
                <w:b/>
                <w:bCs w:val="0"/>
              </w:rPr>
              <w:t>(</w:t>
            </w:r>
            <w:proofErr w:type="spellStart"/>
            <w:r w:rsidR="00E8449B" w:rsidRPr="00DB7376">
              <w:rPr>
                <w:rFonts w:ascii="Arial" w:hAnsi="Arial" w:cs="Arial"/>
                <w:b/>
                <w:bCs w:val="0"/>
              </w:rPr>
              <w:t>EVxxxxxxxxxxx</w:t>
            </w:r>
            <w:proofErr w:type="spellEnd"/>
            <w:r w:rsidR="00E8449B" w:rsidRPr="00DB7376">
              <w:rPr>
                <w:rFonts w:ascii="Arial" w:hAnsi="Arial" w:cs="Arial"/>
                <w:b/>
                <w:bCs w:val="0"/>
              </w:rPr>
              <w:t>)</w:t>
            </w:r>
          </w:p>
          <w:p w14:paraId="1CA9877C" w14:textId="128779F6" w:rsidR="009A5DB0" w:rsidRPr="00DB7376" w:rsidRDefault="00ED7831" w:rsidP="008041E8">
            <w:pPr>
              <w:pStyle w:val="ListParagraph"/>
              <w:numPr>
                <w:ilvl w:val="0"/>
                <w:numId w:val="1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I</w:t>
            </w:r>
            <w:r w:rsidR="009A5DB0" w:rsidRPr="00DB7376">
              <w:rPr>
                <w:rFonts w:ascii="Arial" w:hAnsi="Arial" w:cs="Arial"/>
              </w:rPr>
              <w:t>nvestigation/</w:t>
            </w:r>
            <w:r w:rsidR="0097577C" w:rsidRPr="00DB7376">
              <w:rPr>
                <w:rFonts w:ascii="Arial" w:hAnsi="Arial" w:cs="Arial"/>
              </w:rPr>
              <w:t>Physiotherapy/Dressing/</w:t>
            </w:r>
            <w:r w:rsidR="009A5DB0" w:rsidRPr="00DB7376">
              <w:rPr>
                <w:rFonts w:ascii="Arial" w:hAnsi="Arial" w:cs="Arial"/>
              </w:rPr>
              <w:t xml:space="preserve"> Medication only visit</w:t>
            </w:r>
            <w:r w:rsidR="00146FD0" w:rsidRPr="00DB7376">
              <w:rPr>
                <w:rFonts w:ascii="Arial" w:hAnsi="Arial" w:cs="Arial"/>
              </w:rPr>
              <w:t xml:space="preserve"> with status </w:t>
            </w:r>
            <w:r w:rsidR="009A5DB0" w:rsidRPr="00DB7376">
              <w:rPr>
                <w:rFonts w:ascii="Arial" w:hAnsi="Arial" w:cs="Arial"/>
              </w:rPr>
              <w:t>of either n</w:t>
            </w:r>
            <w:r w:rsidR="00146FD0" w:rsidRPr="00DB7376">
              <w:rPr>
                <w:rFonts w:ascii="Arial" w:hAnsi="Arial" w:cs="Arial"/>
              </w:rPr>
              <w:t>ew</w:t>
            </w:r>
            <w:r w:rsidR="009A5DB0" w:rsidRPr="00DB7376">
              <w:rPr>
                <w:rFonts w:ascii="Arial" w:hAnsi="Arial" w:cs="Arial"/>
              </w:rPr>
              <w:t xml:space="preserve"> </w:t>
            </w:r>
            <w:r w:rsidR="00146FD0" w:rsidRPr="00DB7376">
              <w:rPr>
                <w:rFonts w:ascii="Arial" w:hAnsi="Arial" w:cs="Arial"/>
              </w:rPr>
              <w:t xml:space="preserve">or </w:t>
            </w:r>
            <w:r w:rsidR="009A5DB0" w:rsidRPr="00DB7376">
              <w:rPr>
                <w:rFonts w:ascii="Arial" w:hAnsi="Arial" w:cs="Arial"/>
              </w:rPr>
              <w:t xml:space="preserve">follow up </w:t>
            </w:r>
            <w:r w:rsidR="00146FD0" w:rsidRPr="00DB7376">
              <w:rPr>
                <w:rFonts w:ascii="Arial" w:hAnsi="Arial" w:cs="Arial"/>
              </w:rPr>
              <w:t>visit</w:t>
            </w:r>
            <w:r w:rsidR="009A5DB0" w:rsidRPr="00DB7376">
              <w:rPr>
                <w:rFonts w:ascii="Arial" w:hAnsi="Arial" w:cs="Arial"/>
              </w:rPr>
              <w:t xml:space="preserve">. </w:t>
            </w:r>
            <w:r w:rsidR="00E8449B" w:rsidRPr="00DB7376">
              <w:rPr>
                <w:rFonts w:ascii="Arial" w:hAnsi="Arial" w:cs="Arial"/>
                <w:b/>
                <w:bCs w:val="0"/>
              </w:rPr>
              <w:t>(</w:t>
            </w:r>
            <w:proofErr w:type="spellStart"/>
            <w:r w:rsidR="00E8449B" w:rsidRPr="00DB7376">
              <w:rPr>
                <w:rFonts w:ascii="Arial" w:hAnsi="Arial" w:cs="Arial"/>
                <w:b/>
                <w:bCs w:val="0"/>
              </w:rPr>
              <w:t>PVxxxxxxxxxxx</w:t>
            </w:r>
            <w:proofErr w:type="spellEnd"/>
            <w:r w:rsidR="00E8449B" w:rsidRPr="00DB7376">
              <w:rPr>
                <w:rFonts w:ascii="Arial" w:hAnsi="Arial" w:cs="Arial"/>
                <w:b/>
                <w:bCs w:val="0"/>
              </w:rPr>
              <w:t>)</w:t>
            </w:r>
          </w:p>
          <w:p w14:paraId="4A9B871F" w14:textId="6253D007" w:rsidR="00271025" w:rsidRPr="00DB7376" w:rsidRDefault="00271025" w:rsidP="008041E8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WCF shall send authorization number together with the following details:</w:t>
            </w:r>
          </w:p>
          <w:p w14:paraId="4B9B97E3" w14:textId="77777777" w:rsidR="00271025" w:rsidRPr="00DB7376" w:rsidRDefault="00271025" w:rsidP="008041E8">
            <w:pPr>
              <w:pStyle w:val="ListParagraph"/>
              <w:numPr>
                <w:ilvl w:val="0"/>
                <w:numId w:val="21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WCF Authorization number</w:t>
            </w:r>
          </w:p>
          <w:p w14:paraId="2B1EC153" w14:textId="77777777" w:rsidR="00271025" w:rsidRPr="00DB7376" w:rsidRDefault="00271025" w:rsidP="008041E8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WCF employee unique number</w:t>
            </w:r>
          </w:p>
          <w:p w14:paraId="55EB492B" w14:textId="77777777" w:rsidR="00271025" w:rsidRPr="00DB7376" w:rsidRDefault="00271025" w:rsidP="008041E8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Incident Type</w:t>
            </w:r>
          </w:p>
          <w:p w14:paraId="3E62E36B" w14:textId="77777777" w:rsidR="00271025" w:rsidRPr="00DB7376" w:rsidRDefault="00271025" w:rsidP="008041E8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Incident date (Accident date or Diagnosis date)</w:t>
            </w:r>
          </w:p>
          <w:p w14:paraId="72BB4FD1" w14:textId="77777777" w:rsidR="00271025" w:rsidRPr="00DB7376" w:rsidRDefault="00271025" w:rsidP="008041E8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lastRenderedPageBreak/>
              <w:t>Employer TIN number</w:t>
            </w:r>
          </w:p>
          <w:p w14:paraId="16F1FDDD" w14:textId="77777777" w:rsidR="00271025" w:rsidRPr="00DB7376" w:rsidRDefault="00271025" w:rsidP="008041E8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Employer Name</w:t>
            </w:r>
          </w:p>
          <w:p w14:paraId="5CA4C15A" w14:textId="7E1BDEDE" w:rsidR="00271025" w:rsidRPr="00DB7376" w:rsidRDefault="00271025" w:rsidP="008041E8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 xml:space="preserve">Employees’ First name, Middle </w:t>
            </w:r>
            <w:r w:rsidR="006A2128" w:rsidRPr="00DB7376">
              <w:rPr>
                <w:rFonts w:ascii="Arial" w:hAnsi="Arial" w:cs="Arial"/>
              </w:rPr>
              <w:t>name,</w:t>
            </w:r>
            <w:r w:rsidRPr="00DB7376">
              <w:rPr>
                <w:rFonts w:ascii="Arial" w:hAnsi="Arial" w:cs="Arial"/>
              </w:rPr>
              <w:t xml:space="preserve"> and Last name</w:t>
            </w:r>
          </w:p>
          <w:p w14:paraId="379A9122" w14:textId="77777777" w:rsidR="00271025" w:rsidRPr="00DB7376" w:rsidRDefault="00271025" w:rsidP="008041E8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Gender</w:t>
            </w:r>
          </w:p>
          <w:p w14:paraId="3FBE8D5C" w14:textId="77777777" w:rsidR="00271025" w:rsidRPr="00DB7376" w:rsidRDefault="00271025" w:rsidP="008041E8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Date of Birth</w:t>
            </w:r>
          </w:p>
          <w:p w14:paraId="0C41CB41" w14:textId="77777777" w:rsidR="00271025" w:rsidRPr="00DB7376" w:rsidRDefault="00271025" w:rsidP="008041E8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Marital Status</w:t>
            </w:r>
          </w:p>
          <w:p w14:paraId="531F455E" w14:textId="77777777" w:rsidR="00271025" w:rsidRPr="00DB7376" w:rsidRDefault="00271025" w:rsidP="008041E8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WCF Notification number</w:t>
            </w:r>
          </w:p>
          <w:p w14:paraId="71B50F4C" w14:textId="77777777" w:rsidR="00271025" w:rsidRPr="00DB7376" w:rsidRDefault="00271025" w:rsidP="008041E8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status (New or Re-visit)</w:t>
            </w:r>
          </w:p>
          <w:p w14:paraId="6E4BF0CF" w14:textId="4A18C2E1" w:rsidR="00271025" w:rsidRPr="00DB7376" w:rsidRDefault="00271025" w:rsidP="008041E8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NIDA No.</w:t>
            </w:r>
          </w:p>
          <w:p w14:paraId="65ED4903" w14:textId="35EC74DA" w:rsidR="006A2128" w:rsidRPr="00DB7376" w:rsidRDefault="006A2128" w:rsidP="008041E8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 xml:space="preserve">Authorization number shall be valid for 48 hours </w:t>
            </w:r>
            <w:r w:rsidR="0006543D" w:rsidRPr="00DB7376">
              <w:rPr>
                <w:rFonts w:ascii="Arial" w:hAnsi="Arial" w:cs="Arial"/>
              </w:rPr>
              <w:t>in case of outpatient visit and remain open for inpatient.</w:t>
            </w:r>
          </w:p>
          <w:p w14:paraId="7D1F456F" w14:textId="6CE9949A" w:rsidR="0006543D" w:rsidRPr="00DB7376" w:rsidRDefault="0006543D" w:rsidP="008041E8">
            <w:pPr>
              <w:pStyle w:val="ListParagraph"/>
              <w:numPr>
                <w:ilvl w:val="1"/>
                <w:numId w:val="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Outpatient - After 48 hours, the system should close the authorization number together with respective folio.</w:t>
            </w:r>
          </w:p>
          <w:p w14:paraId="2E842842" w14:textId="25E4B588" w:rsidR="0006543D" w:rsidRPr="00DB7376" w:rsidRDefault="0006543D" w:rsidP="008041E8">
            <w:pPr>
              <w:pStyle w:val="ListParagraph"/>
              <w:numPr>
                <w:ilvl w:val="1"/>
                <w:numId w:val="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Before expiry of the 48 hours, the system should allow HCP to extend up to 24 hours with reason. (</w:t>
            </w:r>
            <w:r w:rsidRPr="00DB7376">
              <w:rPr>
                <w:rFonts w:ascii="Arial" w:hAnsi="Arial" w:cs="Arial"/>
                <w:b/>
                <w:bCs w:val="0"/>
              </w:rPr>
              <w:t>Damian to provide list of reasons</w:t>
            </w:r>
            <w:r w:rsidR="009B3AE8">
              <w:rPr>
                <w:rFonts w:ascii="Arial" w:hAnsi="Arial" w:cs="Arial"/>
                <w:b/>
                <w:bCs w:val="0"/>
              </w:rPr>
              <w:t xml:space="preserve"> – Template 1</w:t>
            </w:r>
            <w:r w:rsidRPr="00DB7376">
              <w:rPr>
                <w:rFonts w:ascii="Arial" w:hAnsi="Arial" w:cs="Arial"/>
              </w:rPr>
              <w:t>)</w:t>
            </w:r>
            <w:r w:rsidR="007B36B4" w:rsidRPr="00DB7376">
              <w:rPr>
                <w:rFonts w:ascii="Arial" w:hAnsi="Arial" w:cs="Arial"/>
              </w:rPr>
              <w:t>-HSP/HCP Portal</w:t>
            </w:r>
          </w:p>
          <w:p w14:paraId="49DB2524" w14:textId="78C2D834" w:rsidR="001161DB" w:rsidRPr="00DB7376" w:rsidRDefault="00EB2C04" w:rsidP="008041E8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The system should flag Authorization number</w:t>
            </w:r>
            <w:r w:rsidR="001161DB" w:rsidRPr="00DB7376">
              <w:rPr>
                <w:rFonts w:ascii="Arial" w:hAnsi="Arial" w:cs="Arial"/>
              </w:rPr>
              <w:t xml:space="preserve"> issued</w:t>
            </w:r>
            <w:r w:rsidRPr="00DB7376">
              <w:rPr>
                <w:rFonts w:ascii="Arial" w:hAnsi="Arial" w:cs="Arial"/>
              </w:rPr>
              <w:t xml:space="preserve"> as</w:t>
            </w:r>
          </w:p>
          <w:p w14:paraId="09817B67" w14:textId="2A8BA8A3" w:rsidR="001161DB" w:rsidRPr="00DB7376" w:rsidRDefault="00EB2C04" w:rsidP="008041E8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Complete</w:t>
            </w:r>
          </w:p>
          <w:p w14:paraId="35A92208" w14:textId="649B6D1B" w:rsidR="00146FD0" w:rsidRPr="00DB7376" w:rsidRDefault="001161DB" w:rsidP="008041E8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lastRenderedPageBreak/>
              <w:t>I</w:t>
            </w:r>
            <w:r w:rsidR="00EB2C04" w:rsidRPr="00DB7376">
              <w:rPr>
                <w:rFonts w:ascii="Arial" w:hAnsi="Arial" w:cs="Arial"/>
              </w:rPr>
              <w:t>ncomplete</w:t>
            </w:r>
            <w:r w:rsidR="003541CD" w:rsidRPr="00DB7376">
              <w:rPr>
                <w:rFonts w:ascii="Arial" w:hAnsi="Arial" w:cs="Arial"/>
              </w:rPr>
              <w:t xml:space="preserve"> </w:t>
            </w:r>
          </w:p>
          <w:p w14:paraId="794C5BE2" w14:textId="22BC56AA" w:rsidR="00482718" w:rsidRPr="00DB7376" w:rsidRDefault="00482718" w:rsidP="008041E8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 xml:space="preserve">In case of incomplete visit, the system should not generate a </w:t>
            </w:r>
            <w:r w:rsidR="006A49BF" w:rsidRPr="00DB7376">
              <w:rPr>
                <w:rFonts w:ascii="Arial" w:hAnsi="Arial" w:cs="Arial"/>
              </w:rPr>
              <w:t>new Authorization</w:t>
            </w:r>
            <w:r w:rsidRPr="00DB7376">
              <w:rPr>
                <w:rFonts w:ascii="Arial" w:hAnsi="Arial" w:cs="Arial"/>
              </w:rPr>
              <w:t xml:space="preserve"> number until the pending folio is complete</w:t>
            </w:r>
            <w:r w:rsidR="003541CD" w:rsidRPr="00DB7376">
              <w:rPr>
                <w:rFonts w:ascii="Arial" w:hAnsi="Arial" w:cs="Arial"/>
              </w:rPr>
              <w:t>d</w:t>
            </w:r>
            <w:r w:rsidRPr="00DB7376">
              <w:rPr>
                <w:rFonts w:ascii="Arial" w:hAnsi="Arial" w:cs="Arial"/>
              </w:rPr>
              <w:t>.</w:t>
            </w:r>
          </w:p>
          <w:p w14:paraId="5A161B81" w14:textId="1DF2CE66" w:rsidR="00027178" w:rsidRPr="00DB7376" w:rsidRDefault="004F7E66" w:rsidP="008041E8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When a new authorization number is issued that is within a specified number of days from the previous issued authorization number,</w:t>
            </w:r>
            <w:r w:rsidR="006A7FED" w:rsidRPr="00DB7376">
              <w:rPr>
                <w:rFonts w:ascii="Arial" w:hAnsi="Arial" w:cs="Arial"/>
              </w:rPr>
              <w:t xml:space="preserve"> for the same diagnosis code(s),</w:t>
            </w:r>
            <w:r w:rsidRPr="00DB7376">
              <w:rPr>
                <w:rFonts w:ascii="Arial" w:hAnsi="Arial" w:cs="Arial"/>
              </w:rPr>
              <w:t xml:space="preserve"> the system should </w:t>
            </w:r>
            <w:r w:rsidR="006A7FED" w:rsidRPr="00DB7376">
              <w:rPr>
                <w:rFonts w:ascii="Arial" w:hAnsi="Arial" w:cs="Arial"/>
              </w:rPr>
              <w:t>not charge consultation fee</w:t>
            </w:r>
            <w:r w:rsidRPr="00DB7376">
              <w:rPr>
                <w:rFonts w:ascii="Arial" w:hAnsi="Arial" w:cs="Arial"/>
              </w:rPr>
              <w:t>.</w:t>
            </w:r>
            <w:r w:rsidR="006A49BF" w:rsidRPr="00DB7376">
              <w:rPr>
                <w:rFonts w:ascii="Arial" w:hAnsi="Arial" w:cs="Arial"/>
              </w:rPr>
              <w:t xml:space="preserve"> (</w:t>
            </w:r>
            <w:r w:rsidR="006A49BF" w:rsidRPr="00DB7376">
              <w:rPr>
                <w:rFonts w:ascii="Arial" w:hAnsi="Arial" w:cs="Arial"/>
                <w:b/>
                <w:bCs w:val="0"/>
              </w:rPr>
              <w:t>Review Contract</w:t>
            </w:r>
            <w:r w:rsidR="006A49BF" w:rsidRPr="00DB7376">
              <w:rPr>
                <w:rFonts w:ascii="Arial" w:hAnsi="Arial" w:cs="Arial"/>
              </w:rPr>
              <w:t>)</w:t>
            </w:r>
          </w:p>
        </w:tc>
        <w:tc>
          <w:tcPr>
            <w:tcW w:w="4907" w:type="dxa"/>
            <w:shd w:val="clear" w:color="auto" w:fill="auto"/>
          </w:tcPr>
          <w:p w14:paraId="4A9582CF" w14:textId="77777777" w:rsidR="00ED7831" w:rsidRPr="00DB7376" w:rsidRDefault="00587611" w:rsidP="008041E8">
            <w:pPr>
              <w:pStyle w:val="ListParagraph"/>
              <w:numPr>
                <w:ilvl w:val="0"/>
                <w:numId w:val="5"/>
              </w:numPr>
              <w:spacing w:line="360" w:lineRule="auto"/>
              <w:ind w:right="139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lastRenderedPageBreak/>
              <w:t>HCP</w:t>
            </w:r>
            <w:r w:rsidR="00874E97" w:rsidRPr="00DB7376">
              <w:rPr>
                <w:rFonts w:ascii="Arial" w:hAnsi="Arial" w:cs="Arial"/>
              </w:rPr>
              <w:t xml:space="preserve"> should receive system generated WCF authorization number</w:t>
            </w:r>
            <w:r w:rsidR="00EB2C04" w:rsidRPr="00DB7376">
              <w:rPr>
                <w:rFonts w:ascii="Arial" w:hAnsi="Arial" w:cs="Arial"/>
              </w:rPr>
              <w:t xml:space="preserve"> after submission of notification number.</w:t>
            </w:r>
            <w:r w:rsidR="00840FCC" w:rsidRPr="00DB7376">
              <w:rPr>
                <w:rFonts w:ascii="Arial" w:hAnsi="Arial" w:cs="Arial"/>
              </w:rPr>
              <w:t xml:space="preserve"> </w:t>
            </w:r>
          </w:p>
          <w:p w14:paraId="68369D18" w14:textId="64C80C13" w:rsidR="00874E97" w:rsidRPr="00DB7376" w:rsidRDefault="00840FCC" w:rsidP="008041E8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HCP should create a window to submit notification number</w:t>
            </w:r>
            <w:r w:rsidR="006A49BF" w:rsidRPr="00DB7376">
              <w:rPr>
                <w:rFonts w:ascii="Arial" w:hAnsi="Arial" w:cs="Arial"/>
              </w:rPr>
              <w:t xml:space="preserve"> for </w:t>
            </w:r>
          </w:p>
          <w:p w14:paraId="74F5BAC7" w14:textId="77777777" w:rsidR="00A04660" w:rsidRPr="00DB7376" w:rsidRDefault="00A04660" w:rsidP="008041E8">
            <w:pPr>
              <w:pStyle w:val="ListParagraph"/>
              <w:numPr>
                <w:ilvl w:val="0"/>
                <w:numId w:val="16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 xml:space="preserve">Normal visit with status of either new or follow up visit. </w:t>
            </w:r>
          </w:p>
          <w:p w14:paraId="120B4C39" w14:textId="77777777" w:rsidR="00A04660" w:rsidRPr="00DB7376" w:rsidRDefault="00A04660" w:rsidP="008041E8">
            <w:pPr>
              <w:pStyle w:val="ListParagraph"/>
              <w:numPr>
                <w:ilvl w:val="0"/>
                <w:numId w:val="16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 xml:space="preserve">Emergency visit with status of either new or follow up visit. </w:t>
            </w:r>
          </w:p>
          <w:p w14:paraId="0C4D08A5" w14:textId="28B479E3" w:rsidR="00ED7831" w:rsidRPr="00DB7376" w:rsidRDefault="00A04660" w:rsidP="008041E8">
            <w:pPr>
              <w:pStyle w:val="ListParagraph"/>
              <w:numPr>
                <w:ilvl w:val="0"/>
                <w:numId w:val="16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 xml:space="preserve">Investigation/Physiotherapy/Dressing/ Medication only visit with status of either new or follow up visit. </w:t>
            </w:r>
          </w:p>
          <w:p w14:paraId="21D27DCF" w14:textId="77777777" w:rsidR="0029114A" w:rsidRPr="00DB7376" w:rsidRDefault="0029114A" w:rsidP="008041E8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HCP should develop mechanism to save following details:</w:t>
            </w:r>
          </w:p>
          <w:p w14:paraId="48D03D4B" w14:textId="56FC22DE" w:rsidR="0029114A" w:rsidRPr="00DB7376" w:rsidRDefault="0029114A" w:rsidP="008041E8">
            <w:pPr>
              <w:pStyle w:val="ListParagraph"/>
              <w:numPr>
                <w:ilvl w:val="0"/>
                <w:numId w:val="2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WCF Authorization number</w:t>
            </w:r>
          </w:p>
          <w:p w14:paraId="77CC3524" w14:textId="77777777" w:rsidR="0029114A" w:rsidRPr="00DB7376" w:rsidRDefault="0029114A" w:rsidP="008041E8">
            <w:pPr>
              <w:pStyle w:val="ListParagraph"/>
              <w:numPr>
                <w:ilvl w:val="0"/>
                <w:numId w:val="2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WCF employee unique number</w:t>
            </w:r>
          </w:p>
          <w:p w14:paraId="701FB08B" w14:textId="77777777" w:rsidR="0029114A" w:rsidRPr="00DB7376" w:rsidRDefault="0029114A" w:rsidP="008041E8">
            <w:pPr>
              <w:pStyle w:val="ListParagraph"/>
              <w:numPr>
                <w:ilvl w:val="0"/>
                <w:numId w:val="2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Incident Type</w:t>
            </w:r>
          </w:p>
          <w:p w14:paraId="0AC4B81D" w14:textId="77777777" w:rsidR="0029114A" w:rsidRPr="00DB7376" w:rsidRDefault="0029114A" w:rsidP="008041E8">
            <w:pPr>
              <w:pStyle w:val="ListParagraph"/>
              <w:numPr>
                <w:ilvl w:val="0"/>
                <w:numId w:val="2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Incident date (Accident date or Diagnosis date)</w:t>
            </w:r>
          </w:p>
          <w:p w14:paraId="37D7EE80" w14:textId="77777777" w:rsidR="0029114A" w:rsidRPr="00DB7376" w:rsidRDefault="0029114A" w:rsidP="008041E8">
            <w:pPr>
              <w:pStyle w:val="ListParagraph"/>
              <w:numPr>
                <w:ilvl w:val="0"/>
                <w:numId w:val="2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Employer TIN number</w:t>
            </w:r>
          </w:p>
          <w:p w14:paraId="71E586A7" w14:textId="77777777" w:rsidR="0029114A" w:rsidRPr="00DB7376" w:rsidRDefault="0029114A" w:rsidP="008041E8">
            <w:pPr>
              <w:pStyle w:val="ListParagraph"/>
              <w:numPr>
                <w:ilvl w:val="0"/>
                <w:numId w:val="2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Employer Name</w:t>
            </w:r>
          </w:p>
          <w:p w14:paraId="0D6BB2ED" w14:textId="77777777" w:rsidR="0029114A" w:rsidRPr="00DB7376" w:rsidRDefault="0029114A" w:rsidP="008041E8">
            <w:pPr>
              <w:pStyle w:val="ListParagraph"/>
              <w:numPr>
                <w:ilvl w:val="0"/>
                <w:numId w:val="2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lastRenderedPageBreak/>
              <w:t>Employees’ First name, Middle name and Last name</w:t>
            </w:r>
          </w:p>
          <w:p w14:paraId="77BBE41E" w14:textId="77777777" w:rsidR="0029114A" w:rsidRPr="00DB7376" w:rsidRDefault="0029114A" w:rsidP="008041E8">
            <w:pPr>
              <w:pStyle w:val="ListParagraph"/>
              <w:numPr>
                <w:ilvl w:val="0"/>
                <w:numId w:val="2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Gender</w:t>
            </w:r>
          </w:p>
          <w:p w14:paraId="7E2B51AC" w14:textId="77777777" w:rsidR="0029114A" w:rsidRPr="00DB7376" w:rsidRDefault="0029114A" w:rsidP="008041E8">
            <w:pPr>
              <w:pStyle w:val="ListParagraph"/>
              <w:numPr>
                <w:ilvl w:val="0"/>
                <w:numId w:val="2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Date of Birth</w:t>
            </w:r>
          </w:p>
          <w:p w14:paraId="5EE94093" w14:textId="77777777" w:rsidR="0029114A" w:rsidRPr="00DB7376" w:rsidRDefault="0029114A" w:rsidP="008041E8">
            <w:pPr>
              <w:pStyle w:val="ListParagraph"/>
              <w:numPr>
                <w:ilvl w:val="0"/>
                <w:numId w:val="2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Marital Status</w:t>
            </w:r>
          </w:p>
          <w:p w14:paraId="355F2271" w14:textId="77777777" w:rsidR="0029114A" w:rsidRPr="00DB7376" w:rsidRDefault="0029114A" w:rsidP="008041E8">
            <w:pPr>
              <w:pStyle w:val="ListParagraph"/>
              <w:numPr>
                <w:ilvl w:val="0"/>
                <w:numId w:val="2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WCF Notification number</w:t>
            </w:r>
          </w:p>
          <w:p w14:paraId="1DB91721" w14:textId="77777777" w:rsidR="0029114A" w:rsidRPr="00DB7376" w:rsidRDefault="0029114A" w:rsidP="008041E8">
            <w:pPr>
              <w:pStyle w:val="ListParagraph"/>
              <w:numPr>
                <w:ilvl w:val="0"/>
                <w:numId w:val="2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status (New or Re-visit)</w:t>
            </w:r>
          </w:p>
          <w:p w14:paraId="20E49A65" w14:textId="1910AEBA" w:rsidR="0029114A" w:rsidRPr="00DB7376" w:rsidRDefault="0029114A" w:rsidP="008041E8">
            <w:pPr>
              <w:pStyle w:val="ListParagraph"/>
              <w:numPr>
                <w:ilvl w:val="0"/>
                <w:numId w:val="2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NIDA No.</w:t>
            </w:r>
          </w:p>
          <w:p w14:paraId="70328524" w14:textId="3BFE2BD7" w:rsidR="00EB2C04" w:rsidRPr="00DB7376" w:rsidRDefault="00EB2C04" w:rsidP="008041E8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A visit shall be termed as complete upon final signing by patient and submission of WCP 2 form</w:t>
            </w:r>
            <w:r w:rsidR="00A04660" w:rsidRPr="00DB7376">
              <w:rPr>
                <w:rFonts w:ascii="Arial" w:hAnsi="Arial" w:cs="Arial"/>
              </w:rPr>
              <w:t xml:space="preserve"> </w:t>
            </w:r>
            <w:r w:rsidRPr="00DB7376">
              <w:rPr>
                <w:rFonts w:ascii="Arial" w:hAnsi="Arial" w:cs="Arial"/>
              </w:rPr>
              <w:t>by HCP.</w:t>
            </w:r>
          </w:p>
          <w:p w14:paraId="1437582A" w14:textId="1FF0C333" w:rsidR="002C1CAC" w:rsidRPr="00DB7376" w:rsidRDefault="002C1CAC" w:rsidP="008041E8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 xml:space="preserve">HCP should develop mechanism to accommodate patients </w:t>
            </w:r>
            <w:r w:rsidR="00A04660" w:rsidRPr="00DB7376">
              <w:rPr>
                <w:rFonts w:ascii="Arial" w:hAnsi="Arial" w:cs="Arial"/>
              </w:rPr>
              <w:t>for</w:t>
            </w:r>
            <w:r w:rsidRPr="00DB7376">
              <w:rPr>
                <w:rFonts w:ascii="Arial" w:hAnsi="Arial" w:cs="Arial"/>
              </w:rPr>
              <w:t xml:space="preserve"> </w:t>
            </w:r>
            <w:r w:rsidR="00A04660" w:rsidRPr="00DB7376">
              <w:rPr>
                <w:rFonts w:ascii="Arial" w:hAnsi="Arial" w:cs="Arial"/>
              </w:rPr>
              <w:t>Investigation/ Physiotherapy/ Dressing/ Medication only</w:t>
            </w:r>
            <w:r w:rsidRPr="00DB7376">
              <w:rPr>
                <w:rFonts w:ascii="Arial" w:hAnsi="Arial" w:cs="Arial"/>
              </w:rPr>
              <w:t xml:space="preserve"> visit without charging consultation</w:t>
            </w:r>
            <w:r w:rsidR="00A04660" w:rsidRPr="00DB7376">
              <w:rPr>
                <w:rFonts w:ascii="Arial" w:hAnsi="Arial" w:cs="Arial"/>
              </w:rPr>
              <w:t xml:space="preserve"> for the same diagnosis code(s).</w:t>
            </w:r>
          </w:p>
          <w:p w14:paraId="1D2A0460" w14:textId="48475DD9" w:rsidR="00EB2C04" w:rsidRPr="00DB7376" w:rsidRDefault="00271025" w:rsidP="008041E8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 xml:space="preserve">HCP should be able to handle feedback </w:t>
            </w:r>
            <w:r w:rsidR="00B95BB5" w:rsidRPr="00DB7376">
              <w:rPr>
                <w:rFonts w:ascii="Arial" w:hAnsi="Arial" w:cs="Arial"/>
              </w:rPr>
              <w:t xml:space="preserve">for </w:t>
            </w:r>
            <w:r w:rsidRPr="00DB7376">
              <w:rPr>
                <w:rFonts w:ascii="Arial" w:hAnsi="Arial" w:cs="Arial"/>
              </w:rPr>
              <w:t xml:space="preserve">rejected </w:t>
            </w:r>
            <w:r w:rsidR="0074420F" w:rsidRPr="00DB7376">
              <w:rPr>
                <w:rFonts w:ascii="Arial" w:hAnsi="Arial" w:cs="Arial"/>
              </w:rPr>
              <w:t>notification number</w:t>
            </w:r>
            <w:r w:rsidR="00B95BB5" w:rsidRPr="00DB7376">
              <w:rPr>
                <w:rFonts w:ascii="Arial" w:hAnsi="Arial" w:cs="Arial"/>
              </w:rPr>
              <w:t xml:space="preserve"> with specified reason.</w:t>
            </w:r>
          </w:p>
        </w:tc>
      </w:tr>
      <w:tr w:rsidR="00567477" w:rsidRPr="00DB7376" w14:paraId="7B32678A" w14:textId="77777777" w:rsidTr="009B3AE8">
        <w:trPr>
          <w:trHeight w:val="362"/>
        </w:trPr>
        <w:tc>
          <w:tcPr>
            <w:tcW w:w="0" w:type="auto"/>
            <w:shd w:val="clear" w:color="auto" w:fill="auto"/>
          </w:tcPr>
          <w:p w14:paraId="7CC84CE5" w14:textId="77777777" w:rsidR="00567477" w:rsidRPr="00DB7376" w:rsidRDefault="00567477" w:rsidP="008041E8">
            <w:pPr>
              <w:pStyle w:val="Heading2"/>
              <w:numPr>
                <w:ilvl w:val="0"/>
                <w:numId w:val="3"/>
              </w:numPr>
              <w:outlineLvl w:val="1"/>
              <w:rPr>
                <w:rFonts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B3AEA19" w14:textId="3B057B82" w:rsidR="00567477" w:rsidRPr="00DB7376" w:rsidRDefault="00567477" w:rsidP="00874E9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The system should accommodate services requiring prior approval</w:t>
            </w:r>
          </w:p>
        </w:tc>
        <w:tc>
          <w:tcPr>
            <w:tcW w:w="0" w:type="auto"/>
            <w:shd w:val="clear" w:color="auto" w:fill="auto"/>
          </w:tcPr>
          <w:p w14:paraId="3B0FCF94" w14:textId="0EB14356" w:rsidR="00567477" w:rsidRPr="00DB7376" w:rsidRDefault="00567477" w:rsidP="008041E8">
            <w:pPr>
              <w:pStyle w:val="ListParagraph"/>
              <w:numPr>
                <w:ilvl w:val="0"/>
                <w:numId w:val="17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 xml:space="preserve">The system should generate unique authorization number </w:t>
            </w:r>
            <w:r w:rsidR="00D8550A" w:rsidRPr="00DB7376">
              <w:rPr>
                <w:rFonts w:ascii="Arial" w:hAnsi="Arial" w:cs="Arial"/>
              </w:rPr>
              <w:t>with specified patter for:</w:t>
            </w:r>
            <w:r w:rsidRPr="00DB7376">
              <w:rPr>
                <w:rFonts w:ascii="Arial" w:hAnsi="Arial" w:cs="Arial"/>
              </w:rPr>
              <w:t xml:space="preserve"> -</w:t>
            </w:r>
          </w:p>
          <w:p w14:paraId="4626E898" w14:textId="53B91A44" w:rsidR="00A42B0E" w:rsidRPr="00DB7376" w:rsidRDefault="00A42B0E" w:rsidP="008041E8">
            <w:pPr>
              <w:pStyle w:val="ListParagraph"/>
              <w:numPr>
                <w:ilvl w:val="1"/>
                <w:numId w:val="17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Services that require prior approval without human intervention (Auto validated) (</w:t>
            </w:r>
            <w:r w:rsidRPr="00DB7376">
              <w:rPr>
                <w:rFonts w:ascii="Arial" w:hAnsi="Arial" w:cs="Arial"/>
                <w:b/>
                <w:bCs w:val="0"/>
              </w:rPr>
              <w:t>Annexure 1: List to be provided</w:t>
            </w:r>
            <w:r w:rsidRPr="00DB7376">
              <w:rPr>
                <w:rFonts w:ascii="Arial" w:hAnsi="Arial" w:cs="Arial"/>
              </w:rPr>
              <w:t>)</w:t>
            </w:r>
            <w:r w:rsidR="00D8550A" w:rsidRPr="00DB7376">
              <w:rPr>
                <w:rFonts w:ascii="Arial" w:hAnsi="Arial" w:cs="Arial"/>
                <w:b/>
                <w:bCs w:val="0"/>
              </w:rPr>
              <w:t xml:space="preserve"> (</w:t>
            </w:r>
            <w:proofErr w:type="spellStart"/>
            <w:r w:rsidR="00D8550A" w:rsidRPr="00DB7376">
              <w:rPr>
                <w:rFonts w:ascii="Arial" w:hAnsi="Arial" w:cs="Arial"/>
                <w:b/>
                <w:bCs w:val="0"/>
              </w:rPr>
              <w:t>PAAxxxxxxxxxxx</w:t>
            </w:r>
            <w:proofErr w:type="spellEnd"/>
            <w:r w:rsidR="00D8550A" w:rsidRPr="00DB7376">
              <w:rPr>
                <w:rFonts w:ascii="Arial" w:hAnsi="Arial" w:cs="Arial"/>
                <w:b/>
                <w:bCs w:val="0"/>
              </w:rPr>
              <w:t>)</w:t>
            </w:r>
          </w:p>
          <w:p w14:paraId="41FAB608" w14:textId="5C081036" w:rsidR="00A42B0E" w:rsidRPr="00DB7376" w:rsidRDefault="00A42B0E" w:rsidP="008041E8">
            <w:pPr>
              <w:pStyle w:val="ListParagraph"/>
              <w:numPr>
                <w:ilvl w:val="1"/>
                <w:numId w:val="17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 xml:space="preserve">Services that require prior approval with human </w:t>
            </w:r>
            <w:r w:rsidR="003B7C4E" w:rsidRPr="00DB7376">
              <w:rPr>
                <w:rFonts w:ascii="Arial" w:hAnsi="Arial" w:cs="Arial"/>
              </w:rPr>
              <w:t>intervention. The system should assign respective CASO and send SMS and email notification.</w:t>
            </w:r>
            <w:r w:rsidRPr="00DB7376">
              <w:rPr>
                <w:rFonts w:ascii="Arial" w:hAnsi="Arial" w:cs="Arial"/>
              </w:rPr>
              <w:t xml:space="preserve"> (</w:t>
            </w:r>
            <w:r w:rsidRPr="00DB7376">
              <w:rPr>
                <w:rFonts w:ascii="Arial" w:hAnsi="Arial" w:cs="Arial"/>
                <w:b/>
                <w:bCs w:val="0"/>
              </w:rPr>
              <w:t xml:space="preserve"> List to be provided</w:t>
            </w:r>
            <w:r w:rsidR="009B3AE8">
              <w:rPr>
                <w:rFonts w:ascii="Arial" w:hAnsi="Arial" w:cs="Arial"/>
                <w:b/>
                <w:bCs w:val="0"/>
              </w:rPr>
              <w:t>-Template 2,</w:t>
            </w:r>
            <w:r w:rsidRPr="00DB7376">
              <w:rPr>
                <w:rFonts w:ascii="Arial" w:hAnsi="Arial" w:cs="Arial"/>
                <w:b/>
                <w:bCs w:val="0"/>
              </w:rPr>
              <w:t xml:space="preserve"> Workflow 1</w:t>
            </w:r>
            <w:r w:rsidR="003B7C4E" w:rsidRPr="00DB7376">
              <w:rPr>
                <w:rFonts w:ascii="Arial" w:hAnsi="Arial" w:cs="Arial"/>
                <w:b/>
                <w:bCs w:val="0"/>
              </w:rPr>
              <w:t xml:space="preserve">, </w:t>
            </w:r>
            <w:r w:rsidR="00A019F4" w:rsidRPr="00DB7376">
              <w:rPr>
                <w:rFonts w:ascii="Arial" w:hAnsi="Arial" w:cs="Arial"/>
                <w:b/>
                <w:bCs w:val="0"/>
              </w:rPr>
              <w:t>SMS,</w:t>
            </w:r>
            <w:r w:rsidR="003B7C4E" w:rsidRPr="00DB7376">
              <w:rPr>
                <w:rFonts w:ascii="Arial" w:hAnsi="Arial" w:cs="Arial"/>
                <w:b/>
                <w:bCs w:val="0"/>
              </w:rPr>
              <w:t xml:space="preserve"> and </w:t>
            </w:r>
            <w:r w:rsidR="00F657B5" w:rsidRPr="00DB7376">
              <w:rPr>
                <w:rFonts w:ascii="Arial" w:hAnsi="Arial" w:cs="Arial"/>
                <w:b/>
                <w:bCs w:val="0"/>
              </w:rPr>
              <w:t>email)</w:t>
            </w:r>
            <w:r w:rsidR="00D8550A" w:rsidRPr="00DB7376">
              <w:rPr>
                <w:rFonts w:ascii="Arial" w:hAnsi="Arial" w:cs="Arial"/>
                <w:b/>
                <w:bCs w:val="0"/>
              </w:rPr>
              <w:t xml:space="preserve"> (PAMxxxxxxxxxxx)</w:t>
            </w:r>
          </w:p>
          <w:p w14:paraId="3DFB4E82" w14:textId="4F736D38" w:rsidR="00567477" w:rsidRPr="00DB7376" w:rsidRDefault="00A42B0E" w:rsidP="008041E8">
            <w:pPr>
              <w:pStyle w:val="ListParagraph"/>
              <w:numPr>
                <w:ilvl w:val="0"/>
                <w:numId w:val="17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After approval of the service, the system should issue authorization number</w:t>
            </w:r>
            <w:r w:rsidR="00E62976" w:rsidRPr="00DB7376">
              <w:rPr>
                <w:rFonts w:ascii="Arial" w:hAnsi="Arial" w:cs="Arial"/>
              </w:rPr>
              <w:t xml:space="preserve"> to HCP and</w:t>
            </w:r>
            <w:r w:rsidRPr="00DB7376">
              <w:rPr>
                <w:rFonts w:ascii="Arial" w:hAnsi="Arial" w:cs="Arial"/>
              </w:rPr>
              <w:t xml:space="preserve"> generate a duly filled, </w:t>
            </w:r>
            <w:r w:rsidR="00E8449B" w:rsidRPr="00DB7376">
              <w:rPr>
                <w:rFonts w:ascii="Arial" w:hAnsi="Arial" w:cs="Arial"/>
              </w:rPr>
              <w:t>signed,</w:t>
            </w:r>
            <w:r w:rsidRPr="00DB7376">
              <w:rPr>
                <w:rFonts w:ascii="Arial" w:hAnsi="Arial" w:cs="Arial"/>
              </w:rPr>
              <w:t xml:space="preserve"> and stamped WCP-8.</w:t>
            </w:r>
            <w:r w:rsidR="00E62976" w:rsidRPr="00DB7376">
              <w:rPr>
                <w:rFonts w:ascii="Arial" w:hAnsi="Arial" w:cs="Arial"/>
              </w:rPr>
              <w:t xml:space="preserve"> </w:t>
            </w:r>
          </w:p>
          <w:p w14:paraId="0A1682B7" w14:textId="33C61C44" w:rsidR="00E8449B" w:rsidRPr="00DB7376" w:rsidRDefault="00E62976" w:rsidP="008041E8">
            <w:pPr>
              <w:pStyle w:val="ListParagraph"/>
              <w:numPr>
                <w:ilvl w:val="0"/>
                <w:numId w:val="17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 xml:space="preserve">For rejected request, the system should not issue authorization number and send </w:t>
            </w:r>
            <w:r w:rsidRPr="00DB7376">
              <w:rPr>
                <w:rFonts w:ascii="Arial" w:hAnsi="Arial" w:cs="Arial"/>
              </w:rPr>
              <w:lastRenderedPageBreak/>
              <w:t xml:space="preserve">notification to HCP with reasons (Dropdown menu and remark field). </w:t>
            </w:r>
            <w:r w:rsidRPr="00DB7376">
              <w:rPr>
                <w:rFonts w:ascii="Arial" w:hAnsi="Arial" w:cs="Arial"/>
                <w:b/>
                <w:bCs w:val="0"/>
              </w:rPr>
              <w:t>List of rejection reasons</w:t>
            </w:r>
            <w:r w:rsidR="009B3AE8">
              <w:rPr>
                <w:rFonts w:ascii="Arial" w:hAnsi="Arial" w:cs="Arial"/>
                <w:b/>
                <w:bCs w:val="0"/>
              </w:rPr>
              <w:t xml:space="preserve"> – Template 3</w:t>
            </w:r>
          </w:p>
          <w:p w14:paraId="0E339322" w14:textId="3ED61585" w:rsidR="00894189" w:rsidRPr="00DB7376" w:rsidRDefault="00074336" w:rsidP="008041E8">
            <w:pPr>
              <w:pStyle w:val="ListParagraph"/>
              <w:numPr>
                <w:ilvl w:val="0"/>
                <w:numId w:val="17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 xml:space="preserve">For services requiring prior approval but HCP did not request, the system should flag the respective service within a folio for </w:t>
            </w:r>
            <w:r w:rsidR="0041016B" w:rsidRPr="00DB7376">
              <w:rPr>
                <w:rFonts w:ascii="Arial" w:hAnsi="Arial" w:cs="Arial"/>
              </w:rPr>
              <w:t xml:space="preserve">WCF </w:t>
            </w:r>
            <w:r w:rsidRPr="00DB7376">
              <w:rPr>
                <w:rFonts w:ascii="Arial" w:hAnsi="Arial" w:cs="Arial"/>
              </w:rPr>
              <w:t>necessary action.</w:t>
            </w:r>
          </w:p>
        </w:tc>
        <w:tc>
          <w:tcPr>
            <w:tcW w:w="4907" w:type="dxa"/>
            <w:shd w:val="clear" w:color="auto" w:fill="auto"/>
          </w:tcPr>
          <w:p w14:paraId="14B683F7" w14:textId="77777777" w:rsidR="00567477" w:rsidRPr="00DB7376" w:rsidRDefault="006B6534" w:rsidP="008041E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lastRenderedPageBreak/>
              <w:t>HCP should enhance its system to accommodate prior approval services.</w:t>
            </w:r>
          </w:p>
          <w:p w14:paraId="23F6E683" w14:textId="28D3F60E" w:rsidR="006B6534" w:rsidRPr="00DB7376" w:rsidRDefault="006B6534" w:rsidP="008041E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HCP system should restrict provision of prior approval services without WCF authorization.</w:t>
            </w:r>
          </w:p>
          <w:p w14:paraId="6BA02EDB" w14:textId="4331837E" w:rsidR="006B6534" w:rsidRPr="00DB7376" w:rsidRDefault="006B6534" w:rsidP="008041E8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HCP should be able to handle feedback from WCF (Approved and rejected</w:t>
            </w:r>
            <w:r w:rsidR="0074420F" w:rsidRPr="00DB7376">
              <w:rPr>
                <w:rFonts w:ascii="Arial" w:hAnsi="Arial" w:cs="Arial"/>
              </w:rPr>
              <w:t xml:space="preserve"> services</w:t>
            </w:r>
            <w:r w:rsidRPr="00DB7376">
              <w:rPr>
                <w:rFonts w:ascii="Arial" w:hAnsi="Arial" w:cs="Arial"/>
              </w:rPr>
              <w:t>)</w:t>
            </w:r>
          </w:p>
        </w:tc>
      </w:tr>
      <w:tr w:rsidR="00BE7193" w:rsidRPr="00DB7376" w14:paraId="7E2A951A" w14:textId="77777777" w:rsidTr="009B3AE8">
        <w:trPr>
          <w:trHeight w:val="362"/>
        </w:trPr>
        <w:tc>
          <w:tcPr>
            <w:tcW w:w="0" w:type="auto"/>
            <w:shd w:val="clear" w:color="auto" w:fill="auto"/>
          </w:tcPr>
          <w:p w14:paraId="7FAF223E" w14:textId="77777777" w:rsidR="00BE7193" w:rsidRPr="00DB7376" w:rsidRDefault="00BE7193" w:rsidP="008041E8">
            <w:pPr>
              <w:pStyle w:val="Heading2"/>
              <w:numPr>
                <w:ilvl w:val="0"/>
                <w:numId w:val="3"/>
              </w:numPr>
              <w:outlineLvl w:val="1"/>
              <w:rPr>
                <w:rFonts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CC1A7B8" w14:textId="6BB82F7A" w:rsidR="00BE7193" w:rsidRPr="00DB7376" w:rsidRDefault="00BE7193" w:rsidP="00BE719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 xml:space="preserve">The system should accommodate referral </w:t>
            </w:r>
          </w:p>
        </w:tc>
        <w:tc>
          <w:tcPr>
            <w:tcW w:w="0" w:type="auto"/>
            <w:shd w:val="clear" w:color="auto" w:fill="auto"/>
          </w:tcPr>
          <w:p w14:paraId="7F573E10" w14:textId="0E29D55C" w:rsidR="00BE7193" w:rsidRPr="00DB7376" w:rsidRDefault="00BE7193" w:rsidP="008041E8">
            <w:pPr>
              <w:pStyle w:val="ListParagraph"/>
              <w:numPr>
                <w:ilvl w:val="0"/>
                <w:numId w:val="19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The system should generate unique authorization number with specified pattern for: -</w:t>
            </w:r>
          </w:p>
          <w:p w14:paraId="37EEB350" w14:textId="65DF2A8D" w:rsidR="0064341C" w:rsidRPr="00DB7376" w:rsidRDefault="00BE7193" w:rsidP="008041E8">
            <w:pPr>
              <w:pStyle w:val="ListParagraph"/>
              <w:numPr>
                <w:ilvl w:val="1"/>
                <w:numId w:val="19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 xml:space="preserve">HCP referral (Auto validated) </w:t>
            </w:r>
            <w:r w:rsidRPr="00DB7376">
              <w:rPr>
                <w:rFonts w:ascii="Arial" w:hAnsi="Arial" w:cs="Arial"/>
                <w:b/>
                <w:bCs w:val="0"/>
              </w:rPr>
              <w:t>(</w:t>
            </w:r>
            <w:proofErr w:type="spellStart"/>
            <w:r w:rsidRPr="00DB7376">
              <w:rPr>
                <w:rFonts w:ascii="Arial" w:hAnsi="Arial" w:cs="Arial"/>
                <w:b/>
                <w:bCs w:val="0"/>
              </w:rPr>
              <w:t>HRxxxxxxxxxxx</w:t>
            </w:r>
            <w:proofErr w:type="spellEnd"/>
            <w:r w:rsidRPr="00DB7376">
              <w:rPr>
                <w:rFonts w:ascii="Arial" w:hAnsi="Arial" w:cs="Arial"/>
                <w:b/>
                <w:bCs w:val="0"/>
              </w:rPr>
              <w:t>)</w:t>
            </w:r>
          </w:p>
          <w:p w14:paraId="5FCCDEAA" w14:textId="0019161A" w:rsidR="00BE7193" w:rsidRPr="009B3AE8" w:rsidRDefault="00BE7193" w:rsidP="008041E8">
            <w:pPr>
              <w:pStyle w:val="ListParagraph"/>
              <w:numPr>
                <w:ilvl w:val="1"/>
                <w:numId w:val="19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9B3AE8">
              <w:rPr>
                <w:rFonts w:ascii="Arial" w:hAnsi="Arial" w:cs="Arial"/>
              </w:rPr>
              <w:t xml:space="preserve">WCF </w:t>
            </w:r>
            <w:r w:rsidR="00BE1473" w:rsidRPr="009B3AE8">
              <w:rPr>
                <w:rFonts w:ascii="Arial" w:hAnsi="Arial" w:cs="Arial"/>
              </w:rPr>
              <w:t>Referral (</w:t>
            </w:r>
            <w:proofErr w:type="spellStart"/>
            <w:r w:rsidRPr="009B3AE8">
              <w:rPr>
                <w:rFonts w:ascii="Arial" w:hAnsi="Arial" w:cs="Arial"/>
                <w:b/>
                <w:bCs w:val="0"/>
              </w:rPr>
              <w:t>WRxxxxxxxxxxx</w:t>
            </w:r>
            <w:proofErr w:type="spellEnd"/>
            <w:r w:rsidRPr="009B3AE8">
              <w:rPr>
                <w:rFonts w:ascii="Arial" w:hAnsi="Arial" w:cs="Arial"/>
                <w:b/>
                <w:bCs w:val="0"/>
              </w:rPr>
              <w:t>)</w:t>
            </w:r>
            <w:r w:rsidR="00374177" w:rsidRPr="009B3AE8">
              <w:rPr>
                <w:rFonts w:ascii="Arial" w:hAnsi="Arial" w:cs="Arial"/>
                <w:b/>
                <w:bCs w:val="0"/>
              </w:rPr>
              <w:t xml:space="preserve">. </w:t>
            </w:r>
            <w:r w:rsidR="00374177" w:rsidRPr="009B3AE8">
              <w:rPr>
                <w:rFonts w:ascii="Arial" w:hAnsi="Arial" w:cs="Arial"/>
              </w:rPr>
              <w:t>Upon approval, the system should issue WCF Referral Authorization number.</w:t>
            </w:r>
          </w:p>
          <w:p w14:paraId="69B8E898" w14:textId="6A29C32B" w:rsidR="0064341C" w:rsidRPr="00DB7376" w:rsidRDefault="0064341C" w:rsidP="008041E8">
            <w:pPr>
              <w:pStyle w:val="ListParagraph"/>
              <w:numPr>
                <w:ilvl w:val="1"/>
                <w:numId w:val="19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Investigation Referral</w:t>
            </w:r>
            <w:r w:rsidR="00647DAE" w:rsidRPr="00DB7376">
              <w:rPr>
                <w:rFonts w:ascii="Arial" w:hAnsi="Arial" w:cs="Arial"/>
              </w:rPr>
              <w:t xml:space="preserve"> Auto validated</w:t>
            </w:r>
            <w:r w:rsidRPr="00DB7376">
              <w:rPr>
                <w:rFonts w:ascii="Arial" w:hAnsi="Arial" w:cs="Arial"/>
              </w:rPr>
              <w:t xml:space="preserve"> </w:t>
            </w:r>
            <w:r w:rsidRPr="00DB7376">
              <w:rPr>
                <w:rFonts w:ascii="Arial" w:hAnsi="Arial" w:cs="Arial"/>
                <w:b/>
                <w:bCs w:val="0"/>
              </w:rPr>
              <w:t>(</w:t>
            </w:r>
            <w:proofErr w:type="spellStart"/>
            <w:r w:rsidRPr="00DB7376">
              <w:rPr>
                <w:rFonts w:ascii="Arial" w:hAnsi="Arial" w:cs="Arial"/>
                <w:b/>
                <w:bCs w:val="0"/>
              </w:rPr>
              <w:t>IRxxxxxxx</w:t>
            </w:r>
            <w:proofErr w:type="spellEnd"/>
            <w:r w:rsidRPr="00DB7376">
              <w:rPr>
                <w:rFonts w:ascii="Arial" w:hAnsi="Arial" w:cs="Arial"/>
                <w:b/>
                <w:bCs w:val="0"/>
              </w:rPr>
              <w:t>)</w:t>
            </w:r>
          </w:p>
          <w:p w14:paraId="2C4C4025" w14:textId="0C10ED0E" w:rsidR="00BE7193" w:rsidRPr="00DB7376" w:rsidRDefault="00BE7193" w:rsidP="008041E8">
            <w:pPr>
              <w:pStyle w:val="ListParagraph"/>
              <w:numPr>
                <w:ilvl w:val="0"/>
                <w:numId w:val="19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 xml:space="preserve">After approval of </w:t>
            </w:r>
            <w:r w:rsidR="00647DAE" w:rsidRPr="00DB7376">
              <w:rPr>
                <w:rFonts w:ascii="Arial" w:hAnsi="Arial" w:cs="Arial"/>
              </w:rPr>
              <w:t>referral</w:t>
            </w:r>
            <w:r w:rsidRPr="00DB7376">
              <w:rPr>
                <w:rFonts w:ascii="Arial" w:hAnsi="Arial" w:cs="Arial"/>
              </w:rPr>
              <w:t xml:space="preserve">, the system should issue authorization number to HCP. </w:t>
            </w:r>
          </w:p>
        </w:tc>
        <w:tc>
          <w:tcPr>
            <w:tcW w:w="4907" w:type="dxa"/>
            <w:shd w:val="clear" w:color="auto" w:fill="auto"/>
          </w:tcPr>
          <w:p w14:paraId="5E827085" w14:textId="4D1BDE71" w:rsidR="00BE7193" w:rsidRPr="00DB7376" w:rsidRDefault="00BE7193" w:rsidP="008041E8">
            <w:pPr>
              <w:pStyle w:val="ListParagraph"/>
              <w:numPr>
                <w:ilvl w:val="0"/>
                <w:numId w:val="20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HCP should enhance its system to accommodate</w:t>
            </w:r>
            <w:r w:rsidR="00647DAE" w:rsidRPr="00DB7376">
              <w:rPr>
                <w:rFonts w:ascii="Arial" w:hAnsi="Arial" w:cs="Arial"/>
              </w:rPr>
              <w:t xml:space="preserve"> referral categories</w:t>
            </w:r>
            <w:r w:rsidRPr="00DB7376">
              <w:rPr>
                <w:rFonts w:ascii="Arial" w:hAnsi="Arial" w:cs="Arial"/>
              </w:rPr>
              <w:t>.</w:t>
            </w:r>
          </w:p>
          <w:p w14:paraId="7EDC59A4" w14:textId="77777777" w:rsidR="00BE7193" w:rsidRPr="00DB7376" w:rsidRDefault="00BE7193" w:rsidP="008041E8">
            <w:pPr>
              <w:pStyle w:val="ListParagraph"/>
              <w:numPr>
                <w:ilvl w:val="0"/>
                <w:numId w:val="20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HCP should be able to handle feedback from WCF (Approved)</w:t>
            </w:r>
          </w:p>
          <w:p w14:paraId="2A378519" w14:textId="77777777" w:rsidR="00C904CC" w:rsidRPr="00DB7376" w:rsidRDefault="00C904CC" w:rsidP="008041E8">
            <w:pPr>
              <w:pStyle w:val="ListParagraph"/>
              <w:numPr>
                <w:ilvl w:val="0"/>
                <w:numId w:val="20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WCF referral should not be active without WCF initializing request.</w:t>
            </w:r>
          </w:p>
          <w:p w14:paraId="0445A07D" w14:textId="11EF80F4" w:rsidR="009B7A81" w:rsidRPr="00DB7376" w:rsidRDefault="009B7A81" w:rsidP="008041E8">
            <w:pPr>
              <w:pStyle w:val="ListParagraph"/>
              <w:numPr>
                <w:ilvl w:val="1"/>
                <w:numId w:val="20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 xml:space="preserve">After WCF approval, HCP shall receive alert to </w:t>
            </w:r>
            <w:r w:rsidR="00374177" w:rsidRPr="00DB7376">
              <w:rPr>
                <w:rFonts w:ascii="Arial" w:hAnsi="Arial" w:cs="Arial"/>
              </w:rPr>
              <w:t>proceed with</w:t>
            </w:r>
            <w:r w:rsidRPr="00DB7376">
              <w:rPr>
                <w:rFonts w:ascii="Arial" w:hAnsi="Arial" w:cs="Arial"/>
              </w:rPr>
              <w:t xml:space="preserve"> WCF Referral</w:t>
            </w:r>
            <w:r w:rsidR="00374177" w:rsidRPr="00DB7376">
              <w:rPr>
                <w:rFonts w:ascii="Arial" w:hAnsi="Arial" w:cs="Arial"/>
              </w:rPr>
              <w:t>.</w:t>
            </w:r>
          </w:p>
        </w:tc>
      </w:tr>
      <w:tr w:rsidR="00BE7193" w:rsidRPr="00DB7376" w14:paraId="4B830BCC" w14:textId="77777777" w:rsidTr="009B3AE8">
        <w:trPr>
          <w:trHeight w:val="2771"/>
        </w:trPr>
        <w:tc>
          <w:tcPr>
            <w:tcW w:w="0" w:type="auto"/>
            <w:shd w:val="clear" w:color="auto" w:fill="FFFFFF" w:themeFill="background1"/>
          </w:tcPr>
          <w:p w14:paraId="490E9EE3" w14:textId="77777777" w:rsidR="00BE7193" w:rsidRPr="00DB7376" w:rsidRDefault="00BE7193" w:rsidP="008041E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4C5E1CF4" w14:textId="1CF88CF0" w:rsidR="00BE7193" w:rsidRPr="00DB7376" w:rsidRDefault="00BE7193" w:rsidP="00BE7193">
            <w:pPr>
              <w:spacing w:line="360" w:lineRule="auto"/>
              <w:jc w:val="both"/>
              <w:rPr>
                <w:rFonts w:ascii="Arial" w:hAnsi="Arial" w:cs="Arial"/>
                <w:b/>
                <w:bCs w:val="0"/>
              </w:rPr>
            </w:pPr>
            <w:r w:rsidRPr="00DB7376">
              <w:rPr>
                <w:rFonts w:ascii="Arial" w:hAnsi="Arial" w:cs="Arial"/>
                <w:b/>
                <w:bCs w:val="0"/>
              </w:rPr>
              <w:t>TREATMENT DETAILS OUTPATIENT (MANDATORY)</w:t>
            </w:r>
          </w:p>
          <w:p w14:paraId="51899222" w14:textId="3486EC84" w:rsidR="00BE7193" w:rsidRPr="00DB7376" w:rsidRDefault="00BE7193" w:rsidP="00BE719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WCF will receive the following treatment details from HCP.</w:t>
            </w:r>
          </w:p>
          <w:p w14:paraId="44DAE866" w14:textId="5E164958" w:rsidR="00BE7193" w:rsidRPr="00DB7376" w:rsidRDefault="00BE7193" w:rsidP="008041E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lastRenderedPageBreak/>
              <w:t>Health Facility (</w:t>
            </w:r>
            <w:r w:rsidRPr="00DB7376">
              <w:rPr>
                <w:rFonts w:ascii="Arial" w:hAnsi="Arial" w:cs="Arial"/>
                <w:b/>
                <w:bCs w:val="0"/>
              </w:rPr>
              <w:t>Name, Code and Official Stamp</w:t>
            </w:r>
            <w:r w:rsidRPr="00DB7376">
              <w:rPr>
                <w:rFonts w:ascii="Arial" w:hAnsi="Arial" w:cs="Arial"/>
              </w:rPr>
              <w:t>)</w:t>
            </w:r>
          </w:p>
          <w:p w14:paraId="25B805DC" w14:textId="71402511" w:rsidR="00BE7193" w:rsidRPr="00DB7376" w:rsidRDefault="00BE7193" w:rsidP="008041E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WCF authorization number</w:t>
            </w:r>
          </w:p>
          <w:p w14:paraId="270EF36C" w14:textId="4005DE7E" w:rsidR="00BE7193" w:rsidRPr="00DB7376" w:rsidRDefault="00BE7193" w:rsidP="008041E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r w:rsidRPr="00DB7376">
              <w:rPr>
                <w:rFonts w:ascii="Arial" w:hAnsi="Arial" w:cs="Arial"/>
                <w:lang w:val="en-US"/>
              </w:rPr>
              <w:t>Patient Information (</w:t>
            </w:r>
            <w:r w:rsidRPr="00DB7376">
              <w:rPr>
                <w:rFonts w:ascii="Arial" w:hAnsi="Arial" w:cs="Arial"/>
                <w:b/>
                <w:bCs w:val="0"/>
                <w:lang w:val="en-US"/>
              </w:rPr>
              <w:t>Patient Name, Age, Sex, Mobile No. Employer Name, Treatment File No., Patient Signature)</w:t>
            </w:r>
          </w:p>
          <w:p w14:paraId="7784183D" w14:textId="30EA4968" w:rsidR="00BE7193" w:rsidRPr="00DB7376" w:rsidRDefault="00BE7193" w:rsidP="008041E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Date of visit</w:t>
            </w:r>
          </w:p>
          <w:p w14:paraId="7872CA78" w14:textId="65167859" w:rsidR="00BE7193" w:rsidRPr="00DB7376" w:rsidRDefault="00BE7193" w:rsidP="008041E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ICD 10 Codes with Descriptions and respective date of Diagnosis</w:t>
            </w:r>
          </w:p>
          <w:p w14:paraId="3AFBD7DD" w14:textId="33173C2E" w:rsidR="00BE7193" w:rsidRPr="00DB7376" w:rsidRDefault="00BE7193" w:rsidP="008041E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Clinical form notes per visit</w:t>
            </w:r>
          </w:p>
          <w:p w14:paraId="631DE4A5" w14:textId="61DEEAD1" w:rsidR="00BE7193" w:rsidRPr="00DB7376" w:rsidRDefault="00BE7193" w:rsidP="008041E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Clinical progress notes per visit (Physio)</w:t>
            </w:r>
          </w:p>
          <w:p w14:paraId="62D49D88" w14:textId="64F9ED9F" w:rsidR="00BE7193" w:rsidRPr="00DB7376" w:rsidRDefault="00BE7193" w:rsidP="008041E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lastRenderedPageBreak/>
              <w:t>Do you think this condition is occupational? Yes/No ……Provide reason.</w:t>
            </w:r>
          </w:p>
          <w:p w14:paraId="5D487092" w14:textId="5E08D3B5" w:rsidR="00BE7193" w:rsidRPr="00DB7376" w:rsidRDefault="00BE7193" w:rsidP="008041E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Type of consultation (GP, Specialist, physio etc)</w:t>
            </w:r>
          </w:p>
          <w:p w14:paraId="2D95D5EB" w14:textId="4D3D2BF4" w:rsidR="00BE7193" w:rsidRPr="00DB7376" w:rsidRDefault="00BE7193" w:rsidP="008041E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Type of clinic (Ophthalmology, orthopaedic, Physio, etc)</w:t>
            </w:r>
          </w:p>
          <w:p w14:paraId="256C609D" w14:textId="53F0298D" w:rsidR="00BE7193" w:rsidRPr="00DB7376" w:rsidRDefault="00BE7193" w:rsidP="008041E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Investigation</w:t>
            </w:r>
          </w:p>
          <w:p w14:paraId="52166E19" w14:textId="25682EDA" w:rsidR="00BE7193" w:rsidRPr="00DB7376" w:rsidRDefault="00BE7193" w:rsidP="008041E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Minor Procedures</w:t>
            </w:r>
          </w:p>
          <w:p w14:paraId="51C5173E" w14:textId="6705C57F" w:rsidR="00BE7193" w:rsidRPr="00DB7376" w:rsidRDefault="00BE7193" w:rsidP="008041E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Major Procedures</w:t>
            </w:r>
          </w:p>
          <w:p w14:paraId="22E8742C" w14:textId="39866C5F" w:rsidR="00BE7193" w:rsidRPr="00DB7376" w:rsidRDefault="00BE7193" w:rsidP="008041E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Pharmacy</w:t>
            </w:r>
          </w:p>
          <w:p w14:paraId="2CF8DDB9" w14:textId="16717B30" w:rsidR="00BE7193" w:rsidRPr="00DB7376" w:rsidRDefault="00BE7193" w:rsidP="008041E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Referral details</w:t>
            </w:r>
          </w:p>
          <w:p w14:paraId="260F6DFF" w14:textId="3161D7D5" w:rsidR="00BE7193" w:rsidRPr="00DB7376" w:rsidRDefault="00BE7193" w:rsidP="008041E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Services requiring prior approval.</w:t>
            </w:r>
          </w:p>
          <w:p w14:paraId="097786BB" w14:textId="6FB02C6F" w:rsidR="00BE7193" w:rsidRPr="00DB7376" w:rsidRDefault="00BE7193" w:rsidP="008041E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lastRenderedPageBreak/>
              <w:t xml:space="preserve">ED and or LD prescribed (Start date and reason) </w:t>
            </w:r>
            <w:r w:rsidRPr="00DB7376">
              <w:rPr>
                <w:rFonts w:ascii="Arial" w:hAnsi="Arial" w:cs="Arial"/>
                <w:b/>
                <w:bCs w:val="0"/>
              </w:rPr>
              <w:t>Detect overlap.</w:t>
            </w:r>
          </w:p>
          <w:p w14:paraId="2067D70E" w14:textId="7BD847E8" w:rsidR="00BE7193" w:rsidRPr="00DB7376" w:rsidRDefault="00BE7193" w:rsidP="008041E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Date of Next visit</w:t>
            </w:r>
          </w:p>
          <w:p w14:paraId="387E15AD" w14:textId="55755B78" w:rsidR="00BE7193" w:rsidRPr="00DB7376" w:rsidRDefault="00BE7193" w:rsidP="008041E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Date of Final Visit (Date of MMI)</w:t>
            </w:r>
          </w:p>
          <w:p w14:paraId="1E5AEA58" w14:textId="77777777" w:rsidR="00BE7193" w:rsidRPr="00DB7376" w:rsidRDefault="00BE7193" w:rsidP="008041E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</w:rPr>
              <w:t>Medical Practitioner’s information (Name, Designation, MCT No., Mobile No., E-mail, Signature and Signing date)</w:t>
            </w:r>
          </w:p>
          <w:p w14:paraId="03FB4FF1" w14:textId="77777777" w:rsidR="007540DC" w:rsidRPr="00DB7376" w:rsidRDefault="00BE7193" w:rsidP="008041E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Employee Status</w:t>
            </w:r>
          </w:p>
          <w:p w14:paraId="7E6A7232" w14:textId="354714E4" w:rsidR="007540DC" w:rsidRPr="00DB7376" w:rsidRDefault="00BE7193" w:rsidP="008041E8">
            <w:pPr>
              <w:pStyle w:val="ListParagraph"/>
              <w:numPr>
                <w:ilvl w:val="0"/>
                <w:numId w:val="23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 xml:space="preserve">Fully </w:t>
            </w:r>
            <w:r w:rsidR="007540DC" w:rsidRPr="00DB7376">
              <w:rPr>
                <w:rFonts w:ascii="Arial" w:hAnsi="Arial" w:cs="Arial"/>
                <w:color w:val="000000" w:themeColor="text1"/>
              </w:rPr>
              <w:t>recovered.</w:t>
            </w:r>
          </w:p>
          <w:p w14:paraId="7F6F606C" w14:textId="6CF8C135" w:rsidR="007540DC" w:rsidRPr="00DB7376" w:rsidRDefault="007540DC" w:rsidP="008041E8">
            <w:pPr>
              <w:pStyle w:val="ListParagraph"/>
              <w:numPr>
                <w:ilvl w:val="0"/>
                <w:numId w:val="23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Recovered</w:t>
            </w:r>
            <w:r w:rsidR="00BE7193" w:rsidRPr="00DB7376">
              <w:rPr>
                <w:rFonts w:ascii="Arial" w:hAnsi="Arial" w:cs="Arial"/>
                <w:color w:val="000000" w:themeColor="text1"/>
              </w:rPr>
              <w:t xml:space="preserve"> with permanent loss of body part or function</w:t>
            </w:r>
            <w:r w:rsidRPr="00DB7376">
              <w:rPr>
                <w:rFonts w:ascii="Arial" w:hAnsi="Arial" w:cs="Arial"/>
                <w:color w:val="000000" w:themeColor="text1"/>
              </w:rPr>
              <w:t xml:space="preserve"> to</w:t>
            </w:r>
            <w:r w:rsidRPr="00DB7376">
              <w:rPr>
                <w:rFonts w:ascii="Arial" w:hAnsi="Arial" w:cs="Arial"/>
                <w:b/>
                <w:bCs w:val="0"/>
                <w:color w:val="000000" w:themeColor="text1"/>
              </w:rPr>
              <w:t xml:space="preserve"> </w:t>
            </w:r>
            <w:r w:rsidRPr="00DB7376">
              <w:rPr>
                <w:rFonts w:ascii="Arial" w:hAnsi="Arial" w:cs="Arial"/>
                <w:color w:val="000000" w:themeColor="text1"/>
              </w:rPr>
              <w:t>specify on: -</w:t>
            </w:r>
          </w:p>
          <w:p w14:paraId="6ED31B93" w14:textId="77777777" w:rsidR="007540DC" w:rsidRPr="00DB7376" w:rsidRDefault="007540DC" w:rsidP="008041E8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lastRenderedPageBreak/>
              <w:t>Body part or function(s) impacted/ affected.</w:t>
            </w:r>
          </w:p>
          <w:p w14:paraId="7D1CBB21" w14:textId="77777777" w:rsidR="007540DC" w:rsidRPr="00DB7376" w:rsidRDefault="007540DC" w:rsidP="008041E8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Manner of Loss</w:t>
            </w:r>
          </w:p>
          <w:p w14:paraId="08F4AD0C" w14:textId="115B6EF5" w:rsidR="007540DC" w:rsidRPr="00DB7376" w:rsidRDefault="007540DC" w:rsidP="008041E8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Degree of function impaired or level of loss of body part</w:t>
            </w:r>
          </w:p>
          <w:p w14:paraId="03665C6E" w14:textId="6ED1013A" w:rsidR="007540DC" w:rsidRPr="00DB7376" w:rsidRDefault="007540DC" w:rsidP="008041E8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Rehabilitation recommended.</w:t>
            </w:r>
          </w:p>
          <w:p w14:paraId="34CBAE68" w14:textId="77777777" w:rsidR="00BE7193" w:rsidRPr="00DB7376" w:rsidRDefault="007540DC" w:rsidP="008041E8">
            <w:pPr>
              <w:pStyle w:val="ListParagraph"/>
              <w:numPr>
                <w:ilvl w:val="0"/>
                <w:numId w:val="23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Referral</w:t>
            </w:r>
          </w:p>
          <w:p w14:paraId="120F5E99" w14:textId="2B91F130" w:rsidR="007540DC" w:rsidRPr="00DB7376" w:rsidRDefault="007540DC" w:rsidP="008041E8">
            <w:pPr>
              <w:pStyle w:val="ListParagraph"/>
              <w:numPr>
                <w:ilvl w:val="1"/>
                <w:numId w:val="23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HCP Referral</w:t>
            </w:r>
          </w:p>
          <w:p w14:paraId="297167EC" w14:textId="0E05375C" w:rsidR="007540DC" w:rsidRPr="00DB7376" w:rsidRDefault="007540DC" w:rsidP="008041E8">
            <w:pPr>
              <w:pStyle w:val="ListParagraph"/>
              <w:numPr>
                <w:ilvl w:val="1"/>
                <w:numId w:val="23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WCF Referral</w:t>
            </w:r>
          </w:p>
          <w:p w14:paraId="47ACFB6F" w14:textId="7D0223C3" w:rsidR="007540DC" w:rsidRPr="00DB7376" w:rsidRDefault="007540DC" w:rsidP="008041E8">
            <w:pPr>
              <w:pStyle w:val="ListParagraph"/>
              <w:numPr>
                <w:ilvl w:val="1"/>
                <w:numId w:val="23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Investigation Referral</w:t>
            </w:r>
          </w:p>
          <w:p w14:paraId="1DE52E64" w14:textId="77777777" w:rsidR="007540DC" w:rsidRPr="00DB7376" w:rsidRDefault="007540DC" w:rsidP="008041E8">
            <w:pPr>
              <w:pStyle w:val="ListParagraph"/>
              <w:numPr>
                <w:ilvl w:val="0"/>
                <w:numId w:val="23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lastRenderedPageBreak/>
              <w:t>Death</w:t>
            </w:r>
          </w:p>
          <w:p w14:paraId="55EE46CE" w14:textId="77777777" w:rsidR="00F81CFF" w:rsidRPr="00DB7376" w:rsidRDefault="00F81CFF" w:rsidP="008041E8">
            <w:pPr>
              <w:pStyle w:val="ListParagraph"/>
              <w:numPr>
                <w:ilvl w:val="1"/>
                <w:numId w:val="23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Date of death</w:t>
            </w:r>
          </w:p>
          <w:p w14:paraId="50F24248" w14:textId="25D11A82" w:rsidR="00F81CFF" w:rsidRPr="00DB7376" w:rsidRDefault="00F81CFF" w:rsidP="008041E8">
            <w:pPr>
              <w:pStyle w:val="ListParagraph"/>
              <w:numPr>
                <w:ilvl w:val="1"/>
                <w:numId w:val="23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Cause of death</w:t>
            </w:r>
          </w:p>
        </w:tc>
        <w:tc>
          <w:tcPr>
            <w:tcW w:w="0" w:type="auto"/>
          </w:tcPr>
          <w:p w14:paraId="78E5997F" w14:textId="589F91F1" w:rsidR="00BE7193" w:rsidRPr="00DB7376" w:rsidRDefault="00385A8E" w:rsidP="00BE7193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</w:rPr>
              <w:lastRenderedPageBreak/>
              <w:t>The system should be</w:t>
            </w:r>
            <w:r w:rsidR="00BE7193" w:rsidRPr="00DB7376">
              <w:rPr>
                <w:rFonts w:ascii="Arial" w:hAnsi="Arial" w:cs="Arial"/>
              </w:rPr>
              <w:t xml:space="preserve"> able to receive this information.  </w:t>
            </w:r>
          </w:p>
        </w:tc>
        <w:tc>
          <w:tcPr>
            <w:tcW w:w="4907" w:type="dxa"/>
          </w:tcPr>
          <w:p w14:paraId="3C85E5D1" w14:textId="0C35D87A" w:rsidR="001426D8" w:rsidRPr="00DB7376" w:rsidRDefault="001426D8" w:rsidP="008041E8">
            <w:pPr>
              <w:pStyle w:val="ListParagraph"/>
              <w:numPr>
                <w:ilvl w:val="0"/>
                <w:numId w:val="11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HCP should accommodate missing fields within their system.</w:t>
            </w:r>
          </w:p>
          <w:p w14:paraId="35C08EF4" w14:textId="591CAF82" w:rsidR="00BE7193" w:rsidRPr="00DB7376" w:rsidRDefault="00BE7193" w:rsidP="008041E8">
            <w:pPr>
              <w:pStyle w:val="ListParagraph"/>
              <w:numPr>
                <w:ilvl w:val="0"/>
                <w:numId w:val="11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HCP to create API which will be able to send this information.</w:t>
            </w:r>
          </w:p>
          <w:p w14:paraId="1B3E9912" w14:textId="39B5A144" w:rsidR="00BE7193" w:rsidRPr="00DB7376" w:rsidRDefault="00BE7193" w:rsidP="003B1884">
            <w:pPr>
              <w:pStyle w:val="ListParagraph"/>
              <w:numPr>
                <w:ilvl w:val="0"/>
                <w:numId w:val="11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 xml:space="preserve">HCP system should flag services requiring prior approval and should only </w:t>
            </w:r>
            <w:r w:rsidRPr="00DB7376">
              <w:rPr>
                <w:rFonts w:ascii="Arial" w:hAnsi="Arial" w:cs="Arial"/>
              </w:rPr>
              <w:lastRenderedPageBreak/>
              <w:t>be provided after WCF Authorization – Refer HSP/HCP portal</w:t>
            </w:r>
          </w:p>
        </w:tc>
      </w:tr>
      <w:tr w:rsidR="00BE7193" w:rsidRPr="00DB7376" w14:paraId="38C915DD" w14:textId="77777777" w:rsidTr="009B3AE8">
        <w:trPr>
          <w:trHeight w:val="2771"/>
        </w:trPr>
        <w:tc>
          <w:tcPr>
            <w:tcW w:w="0" w:type="auto"/>
            <w:shd w:val="clear" w:color="auto" w:fill="FFFFFF" w:themeFill="background1"/>
          </w:tcPr>
          <w:p w14:paraId="5D21E1EB" w14:textId="77777777" w:rsidR="00BE7193" w:rsidRPr="00DB7376" w:rsidRDefault="00BE7193" w:rsidP="008041E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C6085CB" w14:textId="77777777" w:rsidR="00E77344" w:rsidRPr="00DB7376" w:rsidRDefault="00BE7193" w:rsidP="00E77344">
            <w:pPr>
              <w:spacing w:line="360" w:lineRule="auto"/>
              <w:jc w:val="both"/>
              <w:rPr>
                <w:rFonts w:ascii="Arial" w:hAnsi="Arial" w:cs="Arial"/>
                <w:b/>
                <w:bCs w:val="0"/>
              </w:rPr>
            </w:pPr>
            <w:r w:rsidRPr="00DB7376">
              <w:rPr>
                <w:rFonts w:ascii="Arial" w:hAnsi="Arial" w:cs="Arial"/>
                <w:b/>
                <w:bCs w:val="0"/>
              </w:rPr>
              <w:t>TREATMENT DETAILS INPATIENT (MANDATORY)</w:t>
            </w:r>
          </w:p>
          <w:p w14:paraId="24ECC9B5" w14:textId="77777777" w:rsidR="00E77344" w:rsidRPr="00DB7376" w:rsidRDefault="00E77344" w:rsidP="00E77344">
            <w:pPr>
              <w:spacing w:line="360" w:lineRule="auto"/>
              <w:jc w:val="both"/>
              <w:rPr>
                <w:rFonts w:ascii="Arial" w:hAnsi="Arial" w:cs="Arial"/>
                <w:b/>
                <w:bCs w:val="0"/>
              </w:rPr>
            </w:pPr>
          </w:p>
          <w:p w14:paraId="662AFEBB" w14:textId="5C723875" w:rsidR="00BE7193" w:rsidRPr="00DB7376" w:rsidRDefault="00BE7193" w:rsidP="00E77344">
            <w:pPr>
              <w:spacing w:line="360" w:lineRule="auto"/>
              <w:jc w:val="both"/>
              <w:rPr>
                <w:rFonts w:ascii="Arial" w:hAnsi="Arial" w:cs="Arial"/>
                <w:b/>
                <w:bCs w:val="0"/>
              </w:rPr>
            </w:pPr>
            <w:r w:rsidRPr="00DB7376">
              <w:rPr>
                <w:rFonts w:ascii="Arial" w:hAnsi="Arial" w:cs="Arial"/>
                <w:b/>
                <w:bCs w:val="0"/>
              </w:rPr>
              <w:t>During Admission</w:t>
            </w:r>
          </w:p>
          <w:p w14:paraId="6C4401D0" w14:textId="6EA5B559" w:rsidR="00BE7193" w:rsidRPr="00DB7376" w:rsidRDefault="00BE7193" w:rsidP="00BE719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WCF will receive the following treatment details from HCP.</w:t>
            </w:r>
          </w:p>
          <w:p w14:paraId="08068BD7" w14:textId="77777777" w:rsidR="00BE7193" w:rsidRPr="00DB7376" w:rsidRDefault="00BE7193" w:rsidP="008041E8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Health Facility (</w:t>
            </w:r>
            <w:r w:rsidRPr="00DB7376">
              <w:rPr>
                <w:rFonts w:ascii="Arial" w:hAnsi="Arial" w:cs="Arial"/>
                <w:b/>
                <w:bCs w:val="0"/>
              </w:rPr>
              <w:t>Name, Code and Official Stamp</w:t>
            </w:r>
            <w:r w:rsidRPr="00DB7376">
              <w:rPr>
                <w:rFonts w:ascii="Arial" w:hAnsi="Arial" w:cs="Arial"/>
              </w:rPr>
              <w:t>)</w:t>
            </w:r>
          </w:p>
          <w:p w14:paraId="7E2F7392" w14:textId="77777777" w:rsidR="00BE7193" w:rsidRPr="00DB7376" w:rsidRDefault="00BE7193" w:rsidP="008041E8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WCF authorization number</w:t>
            </w:r>
          </w:p>
          <w:p w14:paraId="7D719847" w14:textId="77777777" w:rsidR="00BE7193" w:rsidRPr="00DB7376" w:rsidRDefault="00BE7193" w:rsidP="008041E8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r w:rsidRPr="00DB7376">
              <w:rPr>
                <w:rFonts w:ascii="Arial" w:hAnsi="Arial" w:cs="Arial"/>
                <w:lang w:val="en-US"/>
              </w:rPr>
              <w:t>Patient Information (</w:t>
            </w:r>
            <w:r w:rsidRPr="00DB7376">
              <w:rPr>
                <w:rFonts w:ascii="Arial" w:hAnsi="Arial" w:cs="Arial"/>
                <w:b/>
                <w:bCs w:val="0"/>
                <w:lang w:val="en-US"/>
              </w:rPr>
              <w:t xml:space="preserve">Patient Name, </w:t>
            </w:r>
            <w:r w:rsidRPr="00DB7376">
              <w:rPr>
                <w:rFonts w:ascii="Arial" w:hAnsi="Arial" w:cs="Arial"/>
                <w:b/>
                <w:bCs w:val="0"/>
                <w:lang w:val="en-US"/>
              </w:rPr>
              <w:lastRenderedPageBreak/>
              <w:t>Age, Sex, Mobile No. Employer Name, Treatment File No., Patient Signature)</w:t>
            </w:r>
          </w:p>
          <w:p w14:paraId="09EBDFE5" w14:textId="77777777" w:rsidR="00BE7193" w:rsidRPr="00DB7376" w:rsidRDefault="00BE7193" w:rsidP="008041E8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Date of visit</w:t>
            </w:r>
          </w:p>
          <w:p w14:paraId="4377C060" w14:textId="626327E8" w:rsidR="002825B1" w:rsidRPr="00DB7376" w:rsidRDefault="002825B1" w:rsidP="008041E8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Hospitalization details (Date of Admission and admitting ward)</w:t>
            </w:r>
          </w:p>
          <w:p w14:paraId="4600ED46" w14:textId="4B66D7F5" w:rsidR="00BE7193" w:rsidRPr="00DB7376" w:rsidRDefault="00BE7193" w:rsidP="008041E8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ICD 10 Codes with Descriptions and respective date of Diagnosis</w:t>
            </w:r>
          </w:p>
          <w:p w14:paraId="19D87AA1" w14:textId="3CFFC8CC" w:rsidR="00BE7193" w:rsidRPr="00DB7376" w:rsidRDefault="00BE7193" w:rsidP="008041E8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 xml:space="preserve">Clinical form notes </w:t>
            </w:r>
          </w:p>
          <w:p w14:paraId="0E54C58D" w14:textId="3BFD020D" w:rsidR="00BE7193" w:rsidRPr="00DB7376" w:rsidRDefault="00BE7193" w:rsidP="008041E8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Admission request</w:t>
            </w:r>
          </w:p>
          <w:p w14:paraId="743B9C80" w14:textId="77777777" w:rsidR="00BE7193" w:rsidRPr="00DB7376" w:rsidRDefault="00BE7193" w:rsidP="008041E8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Investigation</w:t>
            </w:r>
          </w:p>
          <w:p w14:paraId="2DEFDE73" w14:textId="77777777" w:rsidR="00BE7193" w:rsidRPr="00DB7376" w:rsidRDefault="00BE7193" w:rsidP="008041E8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Minor Procedures</w:t>
            </w:r>
          </w:p>
          <w:p w14:paraId="6635B6AB" w14:textId="77777777" w:rsidR="00BE7193" w:rsidRPr="00DB7376" w:rsidRDefault="00BE7193" w:rsidP="008041E8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Major Procedures</w:t>
            </w:r>
          </w:p>
          <w:p w14:paraId="64433525" w14:textId="4AC7F9E8" w:rsidR="00BE7193" w:rsidRPr="00DB7376" w:rsidRDefault="00BE7193" w:rsidP="008041E8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Pharmacy</w:t>
            </w:r>
          </w:p>
          <w:p w14:paraId="70B5A46B" w14:textId="76C73D52" w:rsidR="00BE7193" w:rsidRPr="00DB7376" w:rsidRDefault="00BE7193" w:rsidP="008041E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Services requiring prior approval.</w:t>
            </w:r>
          </w:p>
          <w:p w14:paraId="1D017856" w14:textId="77777777" w:rsidR="00E77344" w:rsidRPr="00DB7376" w:rsidRDefault="00E77344" w:rsidP="00E77344">
            <w:pPr>
              <w:pStyle w:val="ListParagraph"/>
              <w:rPr>
                <w:rFonts w:ascii="Arial" w:hAnsi="Arial" w:cs="Arial"/>
              </w:rPr>
            </w:pPr>
          </w:p>
          <w:p w14:paraId="06731F3C" w14:textId="575F2207" w:rsidR="00BE7193" w:rsidRPr="00DB7376" w:rsidRDefault="00BE7193" w:rsidP="00E77344">
            <w:pPr>
              <w:spacing w:line="360" w:lineRule="auto"/>
              <w:jc w:val="both"/>
              <w:rPr>
                <w:rFonts w:ascii="Arial" w:hAnsi="Arial" w:cs="Arial"/>
                <w:b/>
                <w:bCs w:val="0"/>
              </w:rPr>
            </w:pPr>
            <w:r w:rsidRPr="00DB7376">
              <w:rPr>
                <w:rFonts w:ascii="Arial" w:hAnsi="Arial" w:cs="Arial"/>
                <w:b/>
                <w:bCs w:val="0"/>
              </w:rPr>
              <w:lastRenderedPageBreak/>
              <w:t>While admitted.</w:t>
            </w:r>
          </w:p>
          <w:p w14:paraId="2C9B7404" w14:textId="2E0EF188" w:rsidR="00BE7193" w:rsidRPr="00DB7376" w:rsidRDefault="00BE7193" w:rsidP="008041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Clinical progress notes per ward round</w:t>
            </w:r>
          </w:p>
          <w:p w14:paraId="03F0CA7C" w14:textId="77777777" w:rsidR="00BE7193" w:rsidRPr="00DB7376" w:rsidRDefault="00BE7193" w:rsidP="008041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Investigation</w:t>
            </w:r>
          </w:p>
          <w:p w14:paraId="4794A235" w14:textId="77777777" w:rsidR="00BE7193" w:rsidRPr="00DB7376" w:rsidRDefault="00BE7193" w:rsidP="008041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Minor Procedures</w:t>
            </w:r>
          </w:p>
          <w:p w14:paraId="2C1F96B5" w14:textId="77777777" w:rsidR="00BE7193" w:rsidRPr="00DB7376" w:rsidRDefault="00BE7193" w:rsidP="008041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Major Procedures</w:t>
            </w:r>
          </w:p>
          <w:p w14:paraId="47A879B6" w14:textId="13BA648E" w:rsidR="00BE7193" w:rsidRPr="00DB7376" w:rsidRDefault="00BE7193" w:rsidP="008041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Pharmacy</w:t>
            </w:r>
          </w:p>
          <w:p w14:paraId="57F53871" w14:textId="77777777" w:rsidR="00BE7193" w:rsidRPr="00DB7376" w:rsidRDefault="00BE7193" w:rsidP="008041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Services requiring prior approval.</w:t>
            </w:r>
          </w:p>
          <w:p w14:paraId="36EE17F5" w14:textId="5B8E038E" w:rsidR="00BE7193" w:rsidRPr="00DB7376" w:rsidRDefault="00BE7193" w:rsidP="008041E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Referral details</w:t>
            </w:r>
          </w:p>
          <w:p w14:paraId="27509F8E" w14:textId="77777777" w:rsidR="00E77344" w:rsidRPr="00DB7376" w:rsidRDefault="00E77344" w:rsidP="00E77344">
            <w:pPr>
              <w:pStyle w:val="ListParagraph"/>
              <w:spacing w:line="360" w:lineRule="auto"/>
              <w:jc w:val="both"/>
              <w:rPr>
                <w:rFonts w:ascii="Arial" w:hAnsi="Arial" w:cs="Arial"/>
              </w:rPr>
            </w:pPr>
          </w:p>
          <w:p w14:paraId="119CD44B" w14:textId="0A6B9010" w:rsidR="00BE7193" w:rsidRPr="00DB7376" w:rsidRDefault="00BE7193" w:rsidP="00E77344">
            <w:pPr>
              <w:rPr>
                <w:rFonts w:ascii="Arial" w:hAnsi="Arial" w:cs="Arial"/>
                <w:b/>
                <w:bCs w:val="0"/>
              </w:rPr>
            </w:pPr>
            <w:r w:rsidRPr="00DB7376">
              <w:rPr>
                <w:rFonts w:ascii="Arial" w:hAnsi="Arial" w:cs="Arial"/>
                <w:b/>
                <w:bCs w:val="0"/>
              </w:rPr>
              <w:t>On Discharge</w:t>
            </w:r>
          </w:p>
          <w:p w14:paraId="50512885" w14:textId="0BBE4E1D" w:rsidR="00BE7193" w:rsidRPr="00DB7376" w:rsidRDefault="00BE7193" w:rsidP="008041E8">
            <w:pPr>
              <w:pStyle w:val="ListParagraph"/>
              <w:numPr>
                <w:ilvl w:val="0"/>
                <w:numId w:val="25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Date of Discharge</w:t>
            </w:r>
          </w:p>
          <w:p w14:paraId="02EA91DE" w14:textId="77777777" w:rsidR="00BE7193" w:rsidRPr="00DB7376" w:rsidRDefault="00BE7193" w:rsidP="008041E8">
            <w:pPr>
              <w:pStyle w:val="ListParagraph"/>
              <w:numPr>
                <w:ilvl w:val="0"/>
                <w:numId w:val="25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ICD 10 Codes with Descriptions and respective date of Diagnosis</w:t>
            </w:r>
          </w:p>
          <w:p w14:paraId="40E52B49" w14:textId="611EF27B" w:rsidR="00BE7193" w:rsidRPr="00DB7376" w:rsidRDefault="00BE7193" w:rsidP="008041E8">
            <w:pPr>
              <w:pStyle w:val="ListParagraph"/>
              <w:numPr>
                <w:ilvl w:val="0"/>
                <w:numId w:val="25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Discharge Notes</w:t>
            </w:r>
          </w:p>
          <w:p w14:paraId="1B5F25F3" w14:textId="794E7911" w:rsidR="002825B1" w:rsidRPr="00DB7376" w:rsidRDefault="002825B1" w:rsidP="008041E8">
            <w:pPr>
              <w:pStyle w:val="ListParagraph"/>
              <w:numPr>
                <w:ilvl w:val="0"/>
                <w:numId w:val="25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 xml:space="preserve">Hospitalization details (Date of Admission, Date of </w:t>
            </w:r>
            <w:r w:rsidRPr="00DB7376">
              <w:rPr>
                <w:rFonts w:ascii="Arial" w:hAnsi="Arial" w:cs="Arial"/>
              </w:rPr>
              <w:lastRenderedPageBreak/>
              <w:t>Discharge and admitting ward)</w:t>
            </w:r>
          </w:p>
          <w:p w14:paraId="46F589EF" w14:textId="10FED5DC" w:rsidR="00BE7193" w:rsidRPr="00DB7376" w:rsidRDefault="00BE7193" w:rsidP="008041E8">
            <w:pPr>
              <w:pStyle w:val="ListParagraph"/>
              <w:numPr>
                <w:ilvl w:val="0"/>
                <w:numId w:val="25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 xml:space="preserve">ED and or LD prescribed (Start date and reason) </w:t>
            </w:r>
            <w:r w:rsidRPr="00DB7376">
              <w:rPr>
                <w:rFonts w:ascii="Arial" w:hAnsi="Arial" w:cs="Arial"/>
                <w:b/>
                <w:bCs w:val="0"/>
              </w:rPr>
              <w:t>Detect overlap.</w:t>
            </w:r>
          </w:p>
          <w:p w14:paraId="54B96F36" w14:textId="30EA8E9D" w:rsidR="00BE7193" w:rsidRPr="00DB7376" w:rsidRDefault="00BE7193" w:rsidP="008041E8">
            <w:pPr>
              <w:pStyle w:val="ListParagraph"/>
              <w:numPr>
                <w:ilvl w:val="0"/>
                <w:numId w:val="25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Date of Next visit (Yes/No)</w:t>
            </w:r>
          </w:p>
          <w:p w14:paraId="68EC5F34" w14:textId="77777777" w:rsidR="00BE7193" w:rsidRPr="00DB7376" w:rsidRDefault="00BE7193" w:rsidP="008041E8">
            <w:pPr>
              <w:pStyle w:val="ListParagraph"/>
              <w:numPr>
                <w:ilvl w:val="0"/>
                <w:numId w:val="25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Date of Final Visit (Date of MMI)</w:t>
            </w:r>
          </w:p>
          <w:p w14:paraId="4F0D4001" w14:textId="7CA6316B" w:rsidR="00BE7193" w:rsidRPr="00DB7376" w:rsidRDefault="00BE7193" w:rsidP="008041E8">
            <w:pPr>
              <w:pStyle w:val="ListParagraph"/>
              <w:numPr>
                <w:ilvl w:val="0"/>
                <w:numId w:val="25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</w:rPr>
              <w:t>Discharging Medical Practitioner’s information (Name, Designation, MCT No., Mobile No., E-mail, Signature and Signing date)</w:t>
            </w:r>
          </w:p>
          <w:p w14:paraId="21B402C9" w14:textId="77777777" w:rsidR="00E77344" w:rsidRPr="00DB7376" w:rsidRDefault="00E77344" w:rsidP="008041E8">
            <w:pPr>
              <w:pStyle w:val="ListParagraph"/>
              <w:numPr>
                <w:ilvl w:val="0"/>
                <w:numId w:val="25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Employee Status</w:t>
            </w:r>
          </w:p>
          <w:p w14:paraId="11DB9D95" w14:textId="77777777" w:rsidR="00E77344" w:rsidRPr="00DB7376" w:rsidRDefault="00E77344" w:rsidP="008041E8">
            <w:pPr>
              <w:pStyle w:val="ListParagraph"/>
              <w:numPr>
                <w:ilvl w:val="0"/>
                <w:numId w:val="2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Fully recovered.</w:t>
            </w:r>
          </w:p>
          <w:p w14:paraId="31391853" w14:textId="77777777" w:rsidR="00E77344" w:rsidRPr="00DB7376" w:rsidRDefault="00E77344" w:rsidP="008041E8">
            <w:pPr>
              <w:pStyle w:val="ListParagraph"/>
              <w:numPr>
                <w:ilvl w:val="0"/>
                <w:numId w:val="2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lastRenderedPageBreak/>
              <w:t>Recovered with permanent loss of body part or function to</w:t>
            </w:r>
            <w:r w:rsidRPr="00DB7376">
              <w:rPr>
                <w:rFonts w:ascii="Arial" w:hAnsi="Arial" w:cs="Arial"/>
                <w:b/>
                <w:bCs w:val="0"/>
                <w:color w:val="000000" w:themeColor="text1"/>
              </w:rPr>
              <w:t xml:space="preserve"> </w:t>
            </w:r>
            <w:r w:rsidRPr="00DB7376">
              <w:rPr>
                <w:rFonts w:ascii="Arial" w:hAnsi="Arial" w:cs="Arial"/>
                <w:color w:val="000000" w:themeColor="text1"/>
              </w:rPr>
              <w:t>specify on: -</w:t>
            </w:r>
          </w:p>
          <w:p w14:paraId="7666EEA8" w14:textId="77777777" w:rsidR="00E77344" w:rsidRPr="00DB7376" w:rsidRDefault="00E77344" w:rsidP="008041E8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Body part or function(s) impacted/ affected.</w:t>
            </w:r>
          </w:p>
          <w:p w14:paraId="65DEA04F" w14:textId="77777777" w:rsidR="00E77344" w:rsidRPr="00DB7376" w:rsidRDefault="00E77344" w:rsidP="008041E8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Manner of Loss</w:t>
            </w:r>
          </w:p>
          <w:p w14:paraId="28B8EB84" w14:textId="77777777" w:rsidR="00E77344" w:rsidRPr="00DB7376" w:rsidRDefault="00E77344" w:rsidP="008041E8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Degree of function impaired or level of loss of body part</w:t>
            </w:r>
          </w:p>
          <w:p w14:paraId="592FE13F" w14:textId="77777777" w:rsidR="00E77344" w:rsidRPr="00DB7376" w:rsidRDefault="00E77344" w:rsidP="008041E8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Rehabilitation recommended.</w:t>
            </w:r>
          </w:p>
          <w:p w14:paraId="1CE113DE" w14:textId="77777777" w:rsidR="00E77344" w:rsidRPr="00DB7376" w:rsidRDefault="00E77344" w:rsidP="008041E8">
            <w:pPr>
              <w:pStyle w:val="ListParagraph"/>
              <w:numPr>
                <w:ilvl w:val="0"/>
                <w:numId w:val="2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Referral</w:t>
            </w:r>
          </w:p>
          <w:p w14:paraId="01C3E74C" w14:textId="77777777" w:rsidR="00E77344" w:rsidRPr="00DB7376" w:rsidRDefault="00E77344" w:rsidP="008041E8">
            <w:pPr>
              <w:pStyle w:val="ListParagraph"/>
              <w:numPr>
                <w:ilvl w:val="1"/>
                <w:numId w:val="2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lastRenderedPageBreak/>
              <w:t>HCP Referral</w:t>
            </w:r>
          </w:p>
          <w:p w14:paraId="538CF233" w14:textId="77777777" w:rsidR="00E77344" w:rsidRPr="00DB7376" w:rsidRDefault="00E77344" w:rsidP="008041E8">
            <w:pPr>
              <w:pStyle w:val="ListParagraph"/>
              <w:numPr>
                <w:ilvl w:val="1"/>
                <w:numId w:val="2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WCF Referral</w:t>
            </w:r>
          </w:p>
          <w:p w14:paraId="61347315" w14:textId="77777777" w:rsidR="00E77344" w:rsidRPr="00DB7376" w:rsidRDefault="00E77344" w:rsidP="008041E8">
            <w:pPr>
              <w:pStyle w:val="ListParagraph"/>
              <w:numPr>
                <w:ilvl w:val="1"/>
                <w:numId w:val="2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Investigation Referral</w:t>
            </w:r>
          </w:p>
          <w:p w14:paraId="342FD455" w14:textId="77777777" w:rsidR="00E77344" w:rsidRPr="00DB7376" w:rsidRDefault="00E77344" w:rsidP="008041E8">
            <w:pPr>
              <w:pStyle w:val="ListParagraph"/>
              <w:numPr>
                <w:ilvl w:val="0"/>
                <w:numId w:val="2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Death</w:t>
            </w:r>
          </w:p>
          <w:p w14:paraId="29F18358" w14:textId="77777777" w:rsidR="00E77344" w:rsidRPr="00DB7376" w:rsidRDefault="00E77344" w:rsidP="008041E8">
            <w:pPr>
              <w:pStyle w:val="ListParagraph"/>
              <w:numPr>
                <w:ilvl w:val="1"/>
                <w:numId w:val="2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Date of death</w:t>
            </w:r>
          </w:p>
          <w:p w14:paraId="77E4ED01" w14:textId="79386A1D" w:rsidR="00BE7193" w:rsidRPr="00DB7376" w:rsidRDefault="00E77344" w:rsidP="008041E8">
            <w:pPr>
              <w:pStyle w:val="ListParagraph"/>
              <w:numPr>
                <w:ilvl w:val="1"/>
                <w:numId w:val="2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Cause of death</w:t>
            </w:r>
          </w:p>
        </w:tc>
        <w:tc>
          <w:tcPr>
            <w:tcW w:w="0" w:type="auto"/>
          </w:tcPr>
          <w:p w14:paraId="1B9029A4" w14:textId="3CD21997" w:rsidR="006A2128" w:rsidRPr="00DB7376" w:rsidRDefault="00972C99" w:rsidP="00972C99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lastRenderedPageBreak/>
              <w:t>The system should be able to receive this information.</w:t>
            </w:r>
          </w:p>
          <w:p w14:paraId="24652A23" w14:textId="2CA7A302" w:rsidR="006A2128" w:rsidRPr="00DB7376" w:rsidRDefault="006A2128" w:rsidP="00BE7193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907" w:type="dxa"/>
          </w:tcPr>
          <w:p w14:paraId="3D556B12" w14:textId="0A8628D2" w:rsidR="00972C99" w:rsidRPr="00DB7376" w:rsidRDefault="00972C99" w:rsidP="008041E8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HCP should accommodate missing fields within their system.</w:t>
            </w:r>
          </w:p>
          <w:p w14:paraId="096C5F88" w14:textId="632C80C8" w:rsidR="00BE7193" w:rsidRPr="00DB7376" w:rsidRDefault="00BE7193" w:rsidP="008041E8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HCP to create API which will be able to send this information.</w:t>
            </w:r>
          </w:p>
          <w:p w14:paraId="580E5469" w14:textId="07F87C3B" w:rsidR="00BE7193" w:rsidRPr="00DB7376" w:rsidRDefault="00BE7193" w:rsidP="003B1884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HCP system should flag services requiring prior approval and should only be provided after WCF Authorization – Refer HSP/HCP portal</w:t>
            </w:r>
          </w:p>
        </w:tc>
      </w:tr>
      <w:tr w:rsidR="00BE7193" w:rsidRPr="00DB7376" w14:paraId="152D08B2" w14:textId="77777777" w:rsidTr="009B3AE8">
        <w:trPr>
          <w:trHeight w:val="2771"/>
        </w:trPr>
        <w:tc>
          <w:tcPr>
            <w:tcW w:w="0" w:type="auto"/>
            <w:shd w:val="clear" w:color="auto" w:fill="FFFFFF" w:themeFill="background1"/>
          </w:tcPr>
          <w:p w14:paraId="3529C41F" w14:textId="77777777" w:rsidR="00BE7193" w:rsidRPr="00DB7376" w:rsidRDefault="00BE7193" w:rsidP="008041E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</w:rPr>
            </w:pPr>
            <w:bookmarkStart w:id="2" w:name="_Hlk134973671"/>
          </w:p>
        </w:tc>
        <w:tc>
          <w:tcPr>
            <w:tcW w:w="0" w:type="auto"/>
          </w:tcPr>
          <w:p w14:paraId="4FACA4A2" w14:textId="77777777" w:rsidR="00BE7193" w:rsidRPr="00DB7376" w:rsidRDefault="00BE7193" w:rsidP="00BE7193">
            <w:pPr>
              <w:spacing w:line="360" w:lineRule="auto"/>
              <w:jc w:val="both"/>
              <w:rPr>
                <w:rFonts w:ascii="Arial" w:hAnsi="Arial" w:cs="Arial"/>
                <w:b/>
                <w:bCs w:val="0"/>
              </w:rPr>
            </w:pPr>
            <w:r w:rsidRPr="00DB7376">
              <w:rPr>
                <w:rFonts w:ascii="Arial" w:hAnsi="Arial" w:cs="Arial"/>
                <w:b/>
                <w:bCs w:val="0"/>
              </w:rPr>
              <w:t>FILLING OF WCF MEDICAL FORMS FOR OUTPATIENT CASES</w:t>
            </w:r>
          </w:p>
          <w:p w14:paraId="7CBD15FF" w14:textId="3D4163E9" w:rsidR="00BE7193" w:rsidRPr="00DB7376" w:rsidRDefault="00BE7193" w:rsidP="008041E8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WCP 2 – the system should create this form after HCP folio verification (HCP QA verification) for every visit.</w:t>
            </w:r>
          </w:p>
          <w:p w14:paraId="3B76DF0C" w14:textId="3391D99A" w:rsidR="00BE7193" w:rsidRPr="00DB7376" w:rsidRDefault="00BE7193" w:rsidP="008041E8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lastRenderedPageBreak/>
              <w:t>WCC 2A – the system should create this form after HCP folio verification for 1</w:t>
            </w:r>
            <w:r w:rsidRPr="00DB7376">
              <w:rPr>
                <w:rFonts w:ascii="Arial" w:hAnsi="Arial" w:cs="Arial"/>
                <w:vertAlign w:val="superscript"/>
              </w:rPr>
              <w:t>st</w:t>
            </w:r>
            <w:r w:rsidRPr="00DB7376">
              <w:rPr>
                <w:rFonts w:ascii="Arial" w:hAnsi="Arial" w:cs="Arial"/>
              </w:rPr>
              <w:t xml:space="preserve"> visit. New Visit.</w:t>
            </w:r>
          </w:p>
          <w:p w14:paraId="6D28475D" w14:textId="4E4895A2" w:rsidR="00BE7193" w:rsidRPr="00DB7376" w:rsidRDefault="00BE7193" w:rsidP="008041E8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WCP 3 – the system should create this form after HCP folio verification for every visit without next visit.</w:t>
            </w:r>
          </w:p>
          <w:p w14:paraId="7A8CA049" w14:textId="2158EC0A" w:rsidR="00BE7193" w:rsidRPr="00DB7376" w:rsidRDefault="00BE7193" w:rsidP="008041E8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 xml:space="preserve">WCC 2B – the system should create this form after HCP folio verification for Final </w:t>
            </w:r>
            <w:r w:rsidR="00E436C0" w:rsidRPr="00DB7376">
              <w:rPr>
                <w:rFonts w:ascii="Arial" w:hAnsi="Arial" w:cs="Arial"/>
              </w:rPr>
              <w:t>visit with</w:t>
            </w:r>
            <w:r w:rsidR="005E0271" w:rsidRPr="00DB7376">
              <w:rPr>
                <w:rFonts w:ascii="Arial" w:hAnsi="Arial" w:cs="Arial"/>
              </w:rPr>
              <w:t xml:space="preserve"> the employee </w:t>
            </w:r>
            <w:r w:rsidR="008D380B" w:rsidRPr="00DB7376">
              <w:rPr>
                <w:rFonts w:ascii="Arial" w:hAnsi="Arial" w:cs="Arial"/>
              </w:rPr>
              <w:t>status: -</w:t>
            </w:r>
          </w:p>
          <w:p w14:paraId="6978FB18" w14:textId="77777777" w:rsidR="005E0271" w:rsidRPr="00DB7376" w:rsidRDefault="005E0271" w:rsidP="008041E8">
            <w:pPr>
              <w:pStyle w:val="ListParagraph"/>
              <w:numPr>
                <w:ilvl w:val="0"/>
                <w:numId w:val="27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Fully recovered.</w:t>
            </w:r>
          </w:p>
          <w:p w14:paraId="6145AF91" w14:textId="77777777" w:rsidR="005E0271" w:rsidRPr="00DB7376" w:rsidRDefault="005E0271" w:rsidP="008041E8">
            <w:pPr>
              <w:pStyle w:val="ListParagraph"/>
              <w:numPr>
                <w:ilvl w:val="0"/>
                <w:numId w:val="27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lastRenderedPageBreak/>
              <w:t>Recovered with permanent loss of body part or function to</w:t>
            </w:r>
            <w:r w:rsidRPr="00DB7376">
              <w:rPr>
                <w:rFonts w:ascii="Arial" w:hAnsi="Arial" w:cs="Arial"/>
                <w:b/>
                <w:bCs w:val="0"/>
                <w:color w:val="000000" w:themeColor="text1"/>
              </w:rPr>
              <w:t xml:space="preserve"> </w:t>
            </w:r>
            <w:r w:rsidRPr="00DB7376">
              <w:rPr>
                <w:rFonts w:ascii="Arial" w:hAnsi="Arial" w:cs="Arial"/>
                <w:color w:val="000000" w:themeColor="text1"/>
              </w:rPr>
              <w:t>specify on: -</w:t>
            </w:r>
          </w:p>
          <w:p w14:paraId="496D4470" w14:textId="77777777" w:rsidR="005E0271" w:rsidRPr="00DB7376" w:rsidRDefault="005E0271" w:rsidP="008041E8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Body part or function(s) impacted/ affected.</w:t>
            </w:r>
          </w:p>
          <w:p w14:paraId="7FE752B4" w14:textId="77777777" w:rsidR="005E0271" w:rsidRPr="00DB7376" w:rsidRDefault="005E0271" w:rsidP="008041E8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Manner of Loss</w:t>
            </w:r>
          </w:p>
          <w:p w14:paraId="685CB14F" w14:textId="77777777" w:rsidR="005E0271" w:rsidRPr="00DB7376" w:rsidRDefault="005E0271" w:rsidP="008041E8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Degree of function impaired or level of loss of body part</w:t>
            </w:r>
          </w:p>
          <w:p w14:paraId="470B0F85" w14:textId="77777777" w:rsidR="005E0271" w:rsidRPr="00DB7376" w:rsidRDefault="005E0271" w:rsidP="008041E8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Rehabilitation recommended.</w:t>
            </w:r>
          </w:p>
          <w:p w14:paraId="0E5F49C5" w14:textId="77777777" w:rsidR="005E0271" w:rsidRPr="00DB7376" w:rsidRDefault="005E0271" w:rsidP="008041E8">
            <w:pPr>
              <w:pStyle w:val="ListParagraph"/>
              <w:numPr>
                <w:ilvl w:val="0"/>
                <w:numId w:val="27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Referral</w:t>
            </w:r>
          </w:p>
          <w:p w14:paraId="789DC5FB" w14:textId="77777777" w:rsidR="005E0271" w:rsidRPr="00DB7376" w:rsidRDefault="005E0271" w:rsidP="008041E8">
            <w:pPr>
              <w:pStyle w:val="ListParagraph"/>
              <w:numPr>
                <w:ilvl w:val="1"/>
                <w:numId w:val="27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lastRenderedPageBreak/>
              <w:t>HCP Referral</w:t>
            </w:r>
          </w:p>
          <w:p w14:paraId="57C12FF5" w14:textId="77777777" w:rsidR="005E0271" w:rsidRPr="00DB7376" w:rsidRDefault="005E0271" w:rsidP="008041E8">
            <w:pPr>
              <w:pStyle w:val="ListParagraph"/>
              <w:numPr>
                <w:ilvl w:val="1"/>
                <w:numId w:val="27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WCF Referral</w:t>
            </w:r>
          </w:p>
          <w:p w14:paraId="2959BAEC" w14:textId="77777777" w:rsidR="005E0271" w:rsidRPr="00DB7376" w:rsidRDefault="005E0271" w:rsidP="008041E8">
            <w:pPr>
              <w:pStyle w:val="ListParagraph"/>
              <w:numPr>
                <w:ilvl w:val="1"/>
                <w:numId w:val="27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Investigation Referral</w:t>
            </w:r>
          </w:p>
          <w:p w14:paraId="7264BF4E" w14:textId="77777777" w:rsidR="005E0271" w:rsidRPr="00DB7376" w:rsidRDefault="005E0271" w:rsidP="008041E8">
            <w:pPr>
              <w:pStyle w:val="ListParagraph"/>
              <w:numPr>
                <w:ilvl w:val="0"/>
                <w:numId w:val="27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Death</w:t>
            </w:r>
          </w:p>
          <w:p w14:paraId="1E0C0FCB" w14:textId="77777777" w:rsidR="005E0271" w:rsidRPr="00DB7376" w:rsidRDefault="005E0271" w:rsidP="008041E8">
            <w:pPr>
              <w:pStyle w:val="ListParagraph"/>
              <w:numPr>
                <w:ilvl w:val="1"/>
                <w:numId w:val="27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Date of death</w:t>
            </w:r>
          </w:p>
          <w:p w14:paraId="1E55B820" w14:textId="4FC6AD58" w:rsidR="005E0271" w:rsidRPr="00DB7376" w:rsidRDefault="005E0271" w:rsidP="008041E8">
            <w:pPr>
              <w:pStyle w:val="ListParagraph"/>
              <w:numPr>
                <w:ilvl w:val="1"/>
                <w:numId w:val="27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Cause of death</w:t>
            </w:r>
          </w:p>
        </w:tc>
        <w:tc>
          <w:tcPr>
            <w:tcW w:w="0" w:type="auto"/>
          </w:tcPr>
          <w:p w14:paraId="6999CC74" w14:textId="77777777" w:rsidR="00BE7193" w:rsidRPr="00DB7376" w:rsidRDefault="00BE7193" w:rsidP="008041E8">
            <w:pPr>
              <w:pStyle w:val="ListParagraph"/>
              <w:numPr>
                <w:ilvl w:val="0"/>
                <w:numId w:val="3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lastRenderedPageBreak/>
              <w:t>WCF to automate generation of form WCP 2, WCC 2A, WCP 3 and WCC 2B with respective details.</w:t>
            </w:r>
          </w:p>
          <w:p w14:paraId="7D534C04" w14:textId="346B4B5B" w:rsidR="00F75AD6" w:rsidRPr="00DB7376" w:rsidRDefault="00D374D4" w:rsidP="008041E8">
            <w:pPr>
              <w:pStyle w:val="ListParagraph"/>
              <w:numPr>
                <w:ilvl w:val="0"/>
                <w:numId w:val="3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The system sh</w:t>
            </w:r>
            <w:r w:rsidR="00F75AD6" w:rsidRPr="00DB7376">
              <w:rPr>
                <w:rFonts w:ascii="Arial" w:hAnsi="Arial" w:cs="Arial"/>
              </w:rPr>
              <w:t xml:space="preserve">ould </w:t>
            </w:r>
            <w:r w:rsidRPr="00DB7376">
              <w:rPr>
                <w:rFonts w:ascii="Arial" w:hAnsi="Arial" w:cs="Arial"/>
              </w:rPr>
              <w:t xml:space="preserve">generate a set of WCF medical forms depending on the </w:t>
            </w:r>
            <w:r w:rsidR="00F75AD6" w:rsidRPr="00DB7376">
              <w:rPr>
                <w:rFonts w:ascii="Arial" w:hAnsi="Arial" w:cs="Arial"/>
              </w:rPr>
              <w:t xml:space="preserve">visit </w:t>
            </w:r>
            <w:r w:rsidR="0053461D" w:rsidRPr="00DB7376">
              <w:rPr>
                <w:rFonts w:ascii="Arial" w:hAnsi="Arial" w:cs="Arial"/>
              </w:rPr>
              <w:t>type as</w:t>
            </w:r>
            <w:r w:rsidRPr="00DB7376">
              <w:rPr>
                <w:rFonts w:ascii="Arial" w:hAnsi="Arial" w:cs="Arial"/>
              </w:rPr>
              <w:t xml:space="preserve"> follows</w:t>
            </w:r>
            <w:r w:rsidR="00F75AD6" w:rsidRPr="00DB7376">
              <w:rPr>
                <w:rFonts w:ascii="Arial" w:hAnsi="Arial" w:cs="Arial"/>
              </w:rPr>
              <w:t xml:space="preserve"> -</w:t>
            </w:r>
          </w:p>
          <w:p w14:paraId="2DB72282" w14:textId="77777777" w:rsidR="00BE7193" w:rsidRPr="00DB7376" w:rsidRDefault="00BE7193" w:rsidP="008041E8">
            <w:pPr>
              <w:pStyle w:val="ListParagraph"/>
              <w:numPr>
                <w:ilvl w:val="0"/>
                <w:numId w:val="33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New visit and no follow up – WCP 2, WCC 2A, WCP 3, WCC 2B</w:t>
            </w:r>
          </w:p>
          <w:p w14:paraId="65B3A0C1" w14:textId="77777777" w:rsidR="00BE7193" w:rsidRPr="00DB7376" w:rsidRDefault="00BE7193" w:rsidP="008041E8">
            <w:pPr>
              <w:pStyle w:val="ListParagraph"/>
              <w:numPr>
                <w:ilvl w:val="0"/>
                <w:numId w:val="33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New visit and need follow up – WCP 2, WCC 2A.</w:t>
            </w:r>
          </w:p>
          <w:p w14:paraId="372AE98D" w14:textId="77777777" w:rsidR="00BE7193" w:rsidRPr="00DB7376" w:rsidRDefault="00BE7193" w:rsidP="008041E8">
            <w:pPr>
              <w:pStyle w:val="ListParagraph"/>
              <w:numPr>
                <w:ilvl w:val="0"/>
                <w:numId w:val="33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lastRenderedPageBreak/>
              <w:t>Re-visit and need follow up – WCP 2, WCP 3</w:t>
            </w:r>
          </w:p>
          <w:p w14:paraId="4D6B4F14" w14:textId="77777777" w:rsidR="00ED6C5D" w:rsidRPr="00DB7376" w:rsidRDefault="00BE7193" w:rsidP="008041E8">
            <w:pPr>
              <w:pStyle w:val="ListParagraph"/>
              <w:numPr>
                <w:ilvl w:val="0"/>
                <w:numId w:val="33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Re-visit and no follow up – WCP 2, WCP 3, WCC 2B</w:t>
            </w:r>
          </w:p>
          <w:p w14:paraId="4B6FE954" w14:textId="5CEAF473" w:rsidR="006370C0" w:rsidRPr="00DB7376" w:rsidRDefault="00ED6C5D" w:rsidP="008041E8">
            <w:pPr>
              <w:pStyle w:val="ListParagraph"/>
              <w:numPr>
                <w:ilvl w:val="0"/>
                <w:numId w:val="3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The generate</w:t>
            </w:r>
            <w:r w:rsidR="00FB6974" w:rsidRPr="00DB7376">
              <w:rPr>
                <w:rFonts w:ascii="Arial" w:hAnsi="Arial" w:cs="Arial"/>
              </w:rPr>
              <w:t>d</w:t>
            </w:r>
            <w:r w:rsidRPr="00DB7376">
              <w:rPr>
                <w:rFonts w:ascii="Arial" w:hAnsi="Arial" w:cs="Arial"/>
              </w:rPr>
              <w:t xml:space="preserve"> WCF medical forms</w:t>
            </w:r>
            <w:r w:rsidR="00FB6974" w:rsidRPr="00DB7376">
              <w:rPr>
                <w:rFonts w:ascii="Arial" w:hAnsi="Arial" w:cs="Arial"/>
              </w:rPr>
              <w:t xml:space="preserve">, the system should </w:t>
            </w:r>
            <w:r w:rsidRPr="00DB7376">
              <w:rPr>
                <w:rFonts w:ascii="Arial" w:hAnsi="Arial" w:cs="Arial"/>
              </w:rPr>
              <w:t xml:space="preserve">post to “Medical Documents” folder within HCP/HSP module for notification number without claim </w:t>
            </w:r>
            <w:r w:rsidR="00ED5EBD" w:rsidRPr="00DB7376">
              <w:rPr>
                <w:rFonts w:ascii="Arial" w:hAnsi="Arial" w:cs="Arial"/>
              </w:rPr>
              <w:t xml:space="preserve">number </w:t>
            </w:r>
            <w:r w:rsidR="00FB6974" w:rsidRPr="00DB7376">
              <w:rPr>
                <w:rFonts w:ascii="Arial" w:hAnsi="Arial" w:cs="Arial"/>
              </w:rPr>
              <w:t xml:space="preserve">and to respective </w:t>
            </w:r>
            <w:r w:rsidR="00F30AF5" w:rsidRPr="00DB7376">
              <w:rPr>
                <w:rFonts w:ascii="Arial" w:hAnsi="Arial" w:cs="Arial"/>
              </w:rPr>
              <w:t xml:space="preserve">file </w:t>
            </w:r>
            <w:r w:rsidR="00FB6974" w:rsidRPr="00DB7376">
              <w:rPr>
                <w:rFonts w:ascii="Arial" w:hAnsi="Arial" w:cs="Arial"/>
              </w:rPr>
              <w:t>“document centre” for notification number with claim number.</w:t>
            </w:r>
          </w:p>
          <w:p w14:paraId="59855573" w14:textId="774CFEB3" w:rsidR="006370C0" w:rsidRPr="00DB7376" w:rsidRDefault="006370C0" w:rsidP="008041E8">
            <w:pPr>
              <w:pStyle w:val="ListParagraph"/>
              <w:numPr>
                <w:ilvl w:val="0"/>
                <w:numId w:val="3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 xml:space="preserve">Medical Documents received from HCP (M.I.S)- </w:t>
            </w:r>
            <w:r w:rsidRPr="00DB7376">
              <w:rPr>
                <w:rFonts w:ascii="Arial" w:hAnsi="Arial" w:cs="Arial"/>
                <w:b/>
                <w:bCs w:val="0"/>
              </w:rPr>
              <w:t>Template to be shared by Damian</w:t>
            </w:r>
            <w:r w:rsidR="009B3AE8">
              <w:rPr>
                <w:rFonts w:ascii="Arial" w:hAnsi="Arial" w:cs="Arial"/>
                <w:b/>
                <w:bCs w:val="0"/>
              </w:rPr>
              <w:t xml:space="preserve"> Template 5</w:t>
            </w:r>
          </w:p>
        </w:tc>
        <w:tc>
          <w:tcPr>
            <w:tcW w:w="4907" w:type="dxa"/>
          </w:tcPr>
          <w:p w14:paraId="6A8DA66B" w14:textId="0E3DE3FB" w:rsidR="00BE7193" w:rsidRPr="00DB7376" w:rsidRDefault="00BE7193" w:rsidP="00BE719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lastRenderedPageBreak/>
              <w:t>HCP to ensure treatment details are dully filled (Are made mandatory)</w:t>
            </w:r>
          </w:p>
          <w:p w14:paraId="72373F12" w14:textId="14CCAD86" w:rsidR="00BE7193" w:rsidRPr="00DB7376" w:rsidRDefault="00BE7193" w:rsidP="008041E8">
            <w:pPr>
              <w:pStyle w:val="ListParagraph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WCP 2 and WCC 2A – HCP system should send information related to these forms and during HCP folio verification, the system should alert HCP QA officer that “you are now sending information related to WCP 2 and WCC 2A” for 1</w:t>
            </w:r>
            <w:r w:rsidRPr="00DB7376">
              <w:rPr>
                <w:rFonts w:ascii="Arial" w:hAnsi="Arial" w:cs="Arial"/>
                <w:vertAlign w:val="superscript"/>
              </w:rPr>
              <w:t>st</w:t>
            </w:r>
            <w:r w:rsidRPr="00DB7376">
              <w:rPr>
                <w:rFonts w:ascii="Arial" w:hAnsi="Arial" w:cs="Arial"/>
              </w:rPr>
              <w:t xml:space="preserve"> Visit. </w:t>
            </w:r>
          </w:p>
          <w:p w14:paraId="67B36B86" w14:textId="2A72B407" w:rsidR="00BE7193" w:rsidRPr="00DB7376" w:rsidRDefault="00BE7193" w:rsidP="008041E8">
            <w:pPr>
              <w:pStyle w:val="ListParagraph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 xml:space="preserve">WCP 2 and WCP 3 – HCP system should send information related to </w:t>
            </w:r>
            <w:r w:rsidRPr="00DB7376">
              <w:rPr>
                <w:rFonts w:ascii="Arial" w:hAnsi="Arial" w:cs="Arial"/>
              </w:rPr>
              <w:lastRenderedPageBreak/>
              <w:t>these forms and during HCP folio verification, the system should alert HCP QA officer that “you are now sending information related to WCP 2 and WCP 3” for every visit without next visit.</w:t>
            </w:r>
          </w:p>
          <w:p w14:paraId="5976D1EA" w14:textId="6F27F6D3" w:rsidR="00BE7193" w:rsidRPr="00DB7376" w:rsidRDefault="00BE7193" w:rsidP="008041E8">
            <w:pPr>
              <w:pStyle w:val="ListParagraph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 xml:space="preserve">WCP 2 and WCC 2B – HCP system should send information related to these forms and during HCP folio verification, the system should alert HCP QA officer that “you are now sending information related to WCP 2 and WCC 2B” for Final visit </w:t>
            </w:r>
            <w:r w:rsidR="00DF7D6E" w:rsidRPr="00DB7376">
              <w:rPr>
                <w:rFonts w:ascii="Arial" w:hAnsi="Arial" w:cs="Arial"/>
              </w:rPr>
              <w:t xml:space="preserve">with the following employee </w:t>
            </w:r>
            <w:r w:rsidR="00770B6F" w:rsidRPr="00DB7376">
              <w:rPr>
                <w:rFonts w:ascii="Arial" w:hAnsi="Arial" w:cs="Arial"/>
              </w:rPr>
              <w:t>status: -</w:t>
            </w:r>
          </w:p>
          <w:p w14:paraId="06D9EC15" w14:textId="77777777" w:rsidR="00DF7D6E" w:rsidRPr="00DB7376" w:rsidRDefault="00DF7D6E" w:rsidP="008041E8">
            <w:pPr>
              <w:pStyle w:val="ListParagraph"/>
              <w:numPr>
                <w:ilvl w:val="0"/>
                <w:numId w:val="31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Fully recovered.</w:t>
            </w:r>
          </w:p>
          <w:p w14:paraId="71429C12" w14:textId="77777777" w:rsidR="00DF7D6E" w:rsidRPr="00DB7376" w:rsidRDefault="00DF7D6E" w:rsidP="008041E8">
            <w:pPr>
              <w:pStyle w:val="ListParagraph"/>
              <w:numPr>
                <w:ilvl w:val="0"/>
                <w:numId w:val="31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Recovered with permanent loss of body part or function to</w:t>
            </w:r>
            <w:r w:rsidRPr="00DB7376">
              <w:rPr>
                <w:rFonts w:ascii="Arial" w:hAnsi="Arial" w:cs="Arial"/>
                <w:b/>
                <w:bCs w:val="0"/>
                <w:color w:val="000000" w:themeColor="text1"/>
              </w:rPr>
              <w:t xml:space="preserve"> </w:t>
            </w:r>
            <w:r w:rsidRPr="00DB7376">
              <w:rPr>
                <w:rFonts w:ascii="Arial" w:hAnsi="Arial" w:cs="Arial"/>
                <w:color w:val="000000" w:themeColor="text1"/>
              </w:rPr>
              <w:t>specify on: -</w:t>
            </w:r>
          </w:p>
          <w:p w14:paraId="236A5275" w14:textId="77777777" w:rsidR="00DF7D6E" w:rsidRPr="00DB7376" w:rsidRDefault="00DF7D6E" w:rsidP="008041E8">
            <w:pPr>
              <w:pStyle w:val="ListParagraph"/>
              <w:numPr>
                <w:ilvl w:val="1"/>
                <w:numId w:val="28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Body part or function(s) impacted/ affected.</w:t>
            </w:r>
          </w:p>
          <w:p w14:paraId="40EA05FB" w14:textId="77777777" w:rsidR="00DF7D6E" w:rsidRPr="00DB7376" w:rsidRDefault="00DF7D6E" w:rsidP="008041E8">
            <w:pPr>
              <w:pStyle w:val="ListParagraph"/>
              <w:numPr>
                <w:ilvl w:val="1"/>
                <w:numId w:val="28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Manner of Loss</w:t>
            </w:r>
          </w:p>
          <w:p w14:paraId="6CF43FDA" w14:textId="77777777" w:rsidR="00DF7D6E" w:rsidRPr="00DB7376" w:rsidRDefault="00DF7D6E" w:rsidP="008041E8">
            <w:pPr>
              <w:pStyle w:val="ListParagraph"/>
              <w:numPr>
                <w:ilvl w:val="1"/>
                <w:numId w:val="28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lastRenderedPageBreak/>
              <w:t>Degree of function impaired or level of loss of body part</w:t>
            </w:r>
          </w:p>
          <w:p w14:paraId="71428DF2" w14:textId="77777777" w:rsidR="00DF7D6E" w:rsidRPr="00DB7376" w:rsidRDefault="00DF7D6E" w:rsidP="008041E8">
            <w:pPr>
              <w:pStyle w:val="ListParagraph"/>
              <w:numPr>
                <w:ilvl w:val="1"/>
                <w:numId w:val="28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Rehabilitation recommended.</w:t>
            </w:r>
          </w:p>
          <w:p w14:paraId="214C7194" w14:textId="77777777" w:rsidR="00DF7D6E" w:rsidRPr="00DB7376" w:rsidRDefault="00DF7D6E" w:rsidP="008041E8">
            <w:pPr>
              <w:pStyle w:val="ListParagraph"/>
              <w:numPr>
                <w:ilvl w:val="0"/>
                <w:numId w:val="31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Referral</w:t>
            </w:r>
          </w:p>
          <w:p w14:paraId="0CAE0D91" w14:textId="77777777" w:rsidR="00DF7D6E" w:rsidRPr="00DB7376" w:rsidRDefault="00DF7D6E" w:rsidP="008041E8">
            <w:pPr>
              <w:pStyle w:val="ListParagraph"/>
              <w:numPr>
                <w:ilvl w:val="2"/>
                <w:numId w:val="29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HCP Referral</w:t>
            </w:r>
          </w:p>
          <w:p w14:paraId="0C4B1C24" w14:textId="77777777" w:rsidR="00DF7D6E" w:rsidRPr="00DB7376" w:rsidRDefault="00DF7D6E" w:rsidP="008041E8">
            <w:pPr>
              <w:pStyle w:val="ListParagraph"/>
              <w:numPr>
                <w:ilvl w:val="2"/>
                <w:numId w:val="29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WCF Referral</w:t>
            </w:r>
          </w:p>
          <w:p w14:paraId="388347DA" w14:textId="77777777" w:rsidR="00DF7D6E" w:rsidRPr="00DB7376" w:rsidRDefault="00DF7D6E" w:rsidP="008041E8">
            <w:pPr>
              <w:pStyle w:val="ListParagraph"/>
              <w:numPr>
                <w:ilvl w:val="2"/>
                <w:numId w:val="29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Investigation Referral</w:t>
            </w:r>
          </w:p>
          <w:p w14:paraId="1F684792" w14:textId="77777777" w:rsidR="00DF7D6E" w:rsidRPr="00DB7376" w:rsidRDefault="00DF7D6E" w:rsidP="008041E8">
            <w:pPr>
              <w:pStyle w:val="ListParagraph"/>
              <w:numPr>
                <w:ilvl w:val="0"/>
                <w:numId w:val="31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Death</w:t>
            </w:r>
          </w:p>
          <w:p w14:paraId="7E8E698D" w14:textId="77777777" w:rsidR="00DF7D6E" w:rsidRPr="00DB7376" w:rsidRDefault="00DF7D6E" w:rsidP="008041E8">
            <w:pPr>
              <w:pStyle w:val="ListParagraph"/>
              <w:numPr>
                <w:ilvl w:val="2"/>
                <w:numId w:val="30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Date of death</w:t>
            </w:r>
          </w:p>
          <w:p w14:paraId="7B03E177" w14:textId="38744B4C" w:rsidR="00DF7D6E" w:rsidRPr="00DB7376" w:rsidRDefault="00DF7D6E" w:rsidP="008041E8">
            <w:pPr>
              <w:pStyle w:val="ListParagraph"/>
              <w:numPr>
                <w:ilvl w:val="2"/>
                <w:numId w:val="30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Cause of death</w:t>
            </w:r>
          </w:p>
          <w:p w14:paraId="75795D94" w14:textId="26371607" w:rsidR="00730E4B" w:rsidRPr="00DB7376" w:rsidRDefault="00730E4B" w:rsidP="008041E8">
            <w:pPr>
              <w:pStyle w:val="ListParagraph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HCP should ensure when submitting folio with respective visit type to observe the following</w:t>
            </w:r>
            <w:r w:rsidR="00770B6F" w:rsidRPr="00DB7376">
              <w:rPr>
                <w:rFonts w:ascii="Arial" w:hAnsi="Arial" w:cs="Arial"/>
              </w:rPr>
              <w:t xml:space="preserve"> correct forms alerts: -</w:t>
            </w:r>
          </w:p>
          <w:p w14:paraId="4DAEE6EC" w14:textId="0AABA22D" w:rsidR="00BE7193" w:rsidRPr="00DB7376" w:rsidRDefault="00BE7193" w:rsidP="008041E8">
            <w:pPr>
              <w:pStyle w:val="ListParagraph"/>
              <w:numPr>
                <w:ilvl w:val="1"/>
                <w:numId w:val="8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New visit and no follow up – WCP 2, WCC 2A, WCP 3, WCC 2B</w:t>
            </w:r>
          </w:p>
          <w:p w14:paraId="52303CC5" w14:textId="52C72B4E" w:rsidR="00BE7193" w:rsidRPr="00DB7376" w:rsidRDefault="00BE7193" w:rsidP="008041E8">
            <w:pPr>
              <w:pStyle w:val="ListParagraph"/>
              <w:numPr>
                <w:ilvl w:val="1"/>
                <w:numId w:val="8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New visit and need follow up – WCP 2, WCC 2A.</w:t>
            </w:r>
          </w:p>
          <w:p w14:paraId="47247777" w14:textId="77777777" w:rsidR="00BE7193" w:rsidRPr="00DB7376" w:rsidRDefault="00BE7193" w:rsidP="008041E8">
            <w:pPr>
              <w:pStyle w:val="ListParagraph"/>
              <w:numPr>
                <w:ilvl w:val="1"/>
                <w:numId w:val="8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lastRenderedPageBreak/>
              <w:t>Re-visit and need follow up – WCP 2, WCP 3</w:t>
            </w:r>
          </w:p>
          <w:p w14:paraId="6B2C14F6" w14:textId="797E863D" w:rsidR="00BE7193" w:rsidRPr="00DB7376" w:rsidRDefault="00BE7193" w:rsidP="008041E8">
            <w:pPr>
              <w:pStyle w:val="ListParagraph"/>
              <w:numPr>
                <w:ilvl w:val="1"/>
                <w:numId w:val="8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Re-visit and no follow up – WCP 2, WCP 3, WCC 2B</w:t>
            </w:r>
          </w:p>
        </w:tc>
      </w:tr>
      <w:bookmarkEnd w:id="2"/>
      <w:tr w:rsidR="003C3773" w:rsidRPr="00DB7376" w14:paraId="70B17EA1" w14:textId="77777777" w:rsidTr="009B3AE8">
        <w:trPr>
          <w:trHeight w:val="2771"/>
        </w:trPr>
        <w:tc>
          <w:tcPr>
            <w:tcW w:w="0" w:type="auto"/>
            <w:shd w:val="clear" w:color="auto" w:fill="FFFFFF" w:themeFill="background1"/>
          </w:tcPr>
          <w:p w14:paraId="736D27AF" w14:textId="77777777" w:rsidR="003C3773" w:rsidRPr="00DB7376" w:rsidRDefault="003C3773" w:rsidP="008041E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0F808AF5" w14:textId="172E13B2" w:rsidR="003C3773" w:rsidRPr="00DB7376" w:rsidRDefault="003C3773" w:rsidP="003C3773">
            <w:pPr>
              <w:spacing w:line="360" w:lineRule="auto"/>
              <w:jc w:val="both"/>
              <w:rPr>
                <w:rFonts w:ascii="Arial" w:hAnsi="Arial" w:cs="Arial"/>
                <w:b/>
                <w:bCs w:val="0"/>
              </w:rPr>
            </w:pPr>
            <w:r w:rsidRPr="00DB7376">
              <w:rPr>
                <w:rFonts w:ascii="Arial" w:hAnsi="Arial" w:cs="Arial"/>
                <w:b/>
                <w:bCs w:val="0"/>
              </w:rPr>
              <w:t>FILLING OF WCF MEDICAL FORMS FOR INPATIENT CASES</w:t>
            </w:r>
          </w:p>
          <w:p w14:paraId="515F8882" w14:textId="42344176" w:rsidR="003C3773" w:rsidRPr="00DB7376" w:rsidRDefault="003C3773" w:rsidP="008041E8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WCP 2 – the system should create this form after HCP folio verification (HCP QA verification) on discharge.</w:t>
            </w:r>
          </w:p>
          <w:p w14:paraId="5904C335" w14:textId="4C8EB67A" w:rsidR="003C3773" w:rsidRPr="00DB7376" w:rsidRDefault="003C3773" w:rsidP="008041E8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lastRenderedPageBreak/>
              <w:t xml:space="preserve">WCC 2A – the system should create this form </w:t>
            </w:r>
            <w:r w:rsidRPr="00DB7376">
              <w:rPr>
                <w:rFonts w:ascii="Arial" w:hAnsi="Arial" w:cs="Arial"/>
                <w:b/>
                <w:bCs w:val="0"/>
              </w:rPr>
              <w:t>during admission</w:t>
            </w:r>
            <w:r w:rsidRPr="00DB7376">
              <w:rPr>
                <w:rFonts w:ascii="Arial" w:hAnsi="Arial" w:cs="Arial"/>
              </w:rPr>
              <w:t xml:space="preserve"> by medical practitioner.</w:t>
            </w:r>
          </w:p>
          <w:p w14:paraId="26C1BC3F" w14:textId="39AB0B57" w:rsidR="003C3773" w:rsidRPr="00DB7376" w:rsidRDefault="003C3773" w:rsidP="008041E8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WCP 3 – the system should create this form on and after every 7</w:t>
            </w:r>
            <w:r w:rsidRPr="00DB7376">
              <w:rPr>
                <w:rFonts w:ascii="Arial" w:hAnsi="Arial" w:cs="Arial"/>
                <w:vertAlign w:val="superscript"/>
              </w:rPr>
              <w:t>th</w:t>
            </w:r>
            <w:r w:rsidRPr="00DB7376">
              <w:rPr>
                <w:rFonts w:ascii="Arial" w:hAnsi="Arial" w:cs="Arial"/>
              </w:rPr>
              <w:t xml:space="preserve"> day </w:t>
            </w:r>
            <w:r w:rsidRPr="00DB7376">
              <w:rPr>
                <w:rFonts w:ascii="Arial" w:hAnsi="Arial" w:cs="Arial"/>
                <w:b/>
                <w:bCs w:val="0"/>
              </w:rPr>
              <w:t>while admitted</w:t>
            </w:r>
            <w:r w:rsidRPr="00DB7376">
              <w:rPr>
                <w:rFonts w:ascii="Arial" w:hAnsi="Arial" w:cs="Arial"/>
              </w:rPr>
              <w:t>.</w:t>
            </w:r>
          </w:p>
          <w:p w14:paraId="27465B61" w14:textId="050649F2" w:rsidR="003C3773" w:rsidRPr="00DB7376" w:rsidRDefault="003C3773" w:rsidP="008041E8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Arial" w:hAnsi="Arial" w:cs="Arial"/>
                <w:b/>
                <w:bCs w:val="0"/>
              </w:rPr>
            </w:pPr>
            <w:r w:rsidRPr="00DB7376">
              <w:rPr>
                <w:rFonts w:ascii="Arial" w:hAnsi="Arial" w:cs="Arial"/>
              </w:rPr>
              <w:t>WCC 2B – the system should create this form after HCP folio verification on discharge with the following employee status:-</w:t>
            </w:r>
          </w:p>
          <w:p w14:paraId="12D93352" w14:textId="77777777" w:rsidR="003C3773" w:rsidRPr="00DB7376" w:rsidRDefault="003C3773" w:rsidP="008041E8">
            <w:pPr>
              <w:pStyle w:val="ListParagraph"/>
              <w:numPr>
                <w:ilvl w:val="0"/>
                <w:numId w:val="3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Fully recovered.</w:t>
            </w:r>
          </w:p>
          <w:p w14:paraId="3192852A" w14:textId="77777777" w:rsidR="003C3773" w:rsidRPr="00DB7376" w:rsidRDefault="003C3773" w:rsidP="008041E8">
            <w:pPr>
              <w:pStyle w:val="ListParagraph"/>
              <w:numPr>
                <w:ilvl w:val="0"/>
                <w:numId w:val="3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lastRenderedPageBreak/>
              <w:t>Recovered with permanent loss of body part or function to</w:t>
            </w:r>
            <w:r w:rsidRPr="00DB7376">
              <w:rPr>
                <w:rFonts w:ascii="Arial" w:hAnsi="Arial" w:cs="Arial"/>
                <w:b/>
                <w:bCs w:val="0"/>
                <w:color w:val="000000" w:themeColor="text1"/>
              </w:rPr>
              <w:t xml:space="preserve"> </w:t>
            </w:r>
            <w:r w:rsidRPr="00DB7376">
              <w:rPr>
                <w:rFonts w:ascii="Arial" w:hAnsi="Arial" w:cs="Arial"/>
                <w:color w:val="000000" w:themeColor="text1"/>
              </w:rPr>
              <w:t>specify on: -</w:t>
            </w:r>
          </w:p>
          <w:p w14:paraId="5D0B74D2" w14:textId="77777777" w:rsidR="003C3773" w:rsidRPr="00DB7376" w:rsidRDefault="003C3773" w:rsidP="008041E8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Body part or function(s) impacted/ affected.</w:t>
            </w:r>
          </w:p>
          <w:p w14:paraId="1B8D90F4" w14:textId="77777777" w:rsidR="003C3773" w:rsidRPr="00DB7376" w:rsidRDefault="003C3773" w:rsidP="008041E8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Manner of Loss</w:t>
            </w:r>
          </w:p>
          <w:p w14:paraId="20FEB35D" w14:textId="77777777" w:rsidR="003C3773" w:rsidRPr="00DB7376" w:rsidRDefault="003C3773" w:rsidP="008041E8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Degree of function impaired or level of loss of body part</w:t>
            </w:r>
          </w:p>
          <w:p w14:paraId="6633BEA4" w14:textId="77777777" w:rsidR="003C3773" w:rsidRPr="00DB7376" w:rsidRDefault="003C3773" w:rsidP="008041E8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Rehabilitation recommended.</w:t>
            </w:r>
          </w:p>
          <w:p w14:paraId="6A257AD5" w14:textId="77777777" w:rsidR="003C3773" w:rsidRPr="00DB7376" w:rsidRDefault="003C3773" w:rsidP="008041E8">
            <w:pPr>
              <w:pStyle w:val="ListParagraph"/>
              <w:numPr>
                <w:ilvl w:val="0"/>
                <w:numId w:val="3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Referral</w:t>
            </w:r>
          </w:p>
          <w:p w14:paraId="3AE634BE" w14:textId="77777777" w:rsidR="003C3773" w:rsidRPr="00DB7376" w:rsidRDefault="003C3773" w:rsidP="008041E8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lastRenderedPageBreak/>
              <w:t>HCP Referral</w:t>
            </w:r>
          </w:p>
          <w:p w14:paraId="2C821E10" w14:textId="77777777" w:rsidR="003C3773" w:rsidRPr="00DB7376" w:rsidRDefault="003C3773" w:rsidP="008041E8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WCF Referral</w:t>
            </w:r>
          </w:p>
          <w:p w14:paraId="16C818C4" w14:textId="77777777" w:rsidR="003C3773" w:rsidRPr="00DB7376" w:rsidRDefault="003C3773" w:rsidP="008041E8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Investigation Referral</w:t>
            </w:r>
          </w:p>
          <w:p w14:paraId="156ADF96" w14:textId="77777777" w:rsidR="003C3773" w:rsidRPr="00DB7376" w:rsidRDefault="003C3773" w:rsidP="008041E8">
            <w:pPr>
              <w:pStyle w:val="ListParagraph"/>
              <w:numPr>
                <w:ilvl w:val="0"/>
                <w:numId w:val="3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Death</w:t>
            </w:r>
          </w:p>
          <w:p w14:paraId="401042CD" w14:textId="77777777" w:rsidR="003C3773" w:rsidRPr="00DB7376" w:rsidRDefault="003C3773" w:rsidP="008041E8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Date of death</w:t>
            </w:r>
          </w:p>
          <w:p w14:paraId="3D98508C" w14:textId="4ADF8CFC" w:rsidR="003C3773" w:rsidRPr="00DB7376" w:rsidRDefault="003C3773" w:rsidP="008041E8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Cause of death</w:t>
            </w:r>
          </w:p>
        </w:tc>
        <w:tc>
          <w:tcPr>
            <w:tcW w:w="0" w:type="auto"/>
          </w:tcPr>
          <w:p w14:paraId="65E42F05" w14:textId="77777777" w:rsidR="003C3773" w:rsidRPr="00DB7376" w:rsidRDefault="003C3773" w:rsidP="008041E8">
            <w:pPr>
              <w:pStyle w:val="ListParagraph"/>
              <w:numPr>
                <w:ilvl w:val="0"/>
                <w:numId w:val="3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lastRenderedPageBreak/>
              <w:t>WCF to automate generation of form WCP 2, WCC 2A, WCP 3 and WCC 2B with respective details.</w:t>
            </w:r>
          </w:p>
          <w:p w14:paraId="7DECB68B" w14:textId="77777777" w:rsidR="003C3773" w:rsidRPr="00DB7376" w:rsidRDefault="003C3773" w:rsidP="008041E8">
            <w:pPr>
              <w:pStyle w:val="ListParagraph"/>
              <w:numPr>
                <w:ilvl w:val="0"/>
                <w:numId w:val="3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The system should generate a set of WCF medical forms depending on the visit type as follows -</w:t>
            </w:r>
          </w:p>
          <w:p w14:paraId="7D23E9A1" w14:textId="77777777" w:rsidR="003C3773" w:rsidRPr="00DB7376" w:rsidRDefault="003C3773" w:rsidP="008041E8">
            <w:pPr>
              <w:pStyle w:val="ListParagraph"/>
              <w:numPr>
                <w:ilvl w:val="0"/>
                <w:numId w:val="35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New visit and no follow up – WCP 2, WCC 2A, WCP 3, WCC 2B</w:t>
            </w:r>
          </w:p>
          <w:p w14:paraId="65C6BE7F" w14:textId="77777777" w:rsidR="003C3773" w:rsidRPr="00DB7376" w:rsidRDefault="003C3773" w:rsidP="008041E8">
            <w:pPr>
              <w:pStyle w:val="ListParagraph"/>
              <w:numPr>
                <w:ilvl w:val="0"/>
                <w:numId w:val="35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New visit and need follow up – WCP 2, WCC 2A.</w:t>
            </w:r>
          </w:p>
          <w:p w14:paraId="1486F577" w14:textId="77777777" w:rsidR="003C3773" w:rsidRPr="00DB7376" w:rsidRDefault="003C3773" w:rsidP="008041E8">
            <w:pPr>
              <w:pStyle w:val="ListParagraph"/>
              <w:numPr>
                <w:ilvl w:val="0"/>
                <w:numId w:val="35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lastRenderedPageBreak/>
              <w:t>Re-visit and need follow up – WCP 2, WCP 3</w:t>
            </w:r>
          </w:p>
          <w:p w14:paraId="18839C37" w14:textId="77777777" w:rsidR="003C3773" w:rsidRPr="00DB7376" w:rsidRDefault="003C3773" w:rsidP="008041E8">
            <w:pPr>
              <w:pStyle w:val="ListParagraph"/>
              <w:numPr>
                <w:ilvl w:val="0"/>
                <w:numId w:val="35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Re-visit and no follow up – WCP 2, WCP 3, WCC 2B</w:t>
            </w:r>
          </w:p>
          <w:p w14:paraId="0C0CB67C" w14:textId="77777777" w:rsidR="003C3773" w:rsidRPr="00DB7376" w:rsidRDefault="003C3773" w:rsidP="008041E8">
            <w:pPr>
              <w:pStyle w:val="ListParagraph"/>
              <w:numPr>
                <w:ilvl w:val="0"/>
                <w:numId w:val="3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The generated WCF medical forms, the system should post to “Medical Documents” folder within HCP/HSP module for notification number without claim number and to respective file “document centre” for notification number with claim number.</w:t>
            </w:r>
          </w:p>
          <w:p w14:paraId="45A292BB" w14:textId="2F3B7F1B" w:rsidR="003C3773" w:rsidRPr="00DB7376" w:rsidRDefault="003C3773" w:rsidP="008041E8">
            <w:pPr>
              <w:pStyle w:val="ListParagraph"/>
              <w:numPr>
                <w:ilvl w:val="0"/>
                <w:numId w:val="3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Medical Documents received from HCP (M.I.S</w:t>
            </w:r>
            <w:proofErr w:type="gramStart"/>
            <w:r w:rsidRPr="00DB7376">
              <w:rPr>
                <w:rFonts w:ascii="Arial" w:hAnsi="Arial" w:cs="Arial"/>
              </w:rPr>
              <w:t>)-</w:t>
            </w:r>
            <w:proofErr w:type="gramEnd"/>
            <w:r w:rsidRPr="00DB7376">
              <w:rPr>
                <w:rFonts w:ascii="Arial" w:hAnsi="Arial" w:cs="Arial"/>
              </w:rPr>
              <w:t xml:space="preserve"> </w:t>
            </w:r>
            <w:r w:rsidRPr="00DB7376">
              <w:rPr>
                <w:rFonts w:ascii="Arial" w:hAnsi="Arial" w:cs="Arial"/>
                <w:b/>
                <w:bCs w:val="0"/>
              </w:rPr>
              <w:t xml:space="preserve">Template to be shared by </w:t>
            </w:r>
            <w:r w:rsidR="00F05055" w:rsidRPr="00DB7376">
              <w:rPr>
                <w:rFonts w:ascii="Arial" w:hAnsi="Arial" w:cs="Arial"/>
                <w:b/>
                <w:bCs w:val="0"/>
              </w:rPr>
              <w:t>Damian.</w:t>
            </w:r>
            <w:r w:rsidR="009B3AE8">
              <w:rPr>
                <w:rFonts w:ascii="Arial" w:hAnsi="Arial" w:cs="Arial"/>
                <w:b/>
                <w:bCs w:val="0"/>
              </w:rPr>
              <w:t xml:space="preserve"> Template 6</w:t>
            </w:r>
          </w:p>
          <w:p w14:paraId="413D90CA" w14:textId="2CD697C6" w:rsidR="00F05055" w:rsidRPr="00DB7376" w:rsidRDefault="00F05055" w:rsidP="008041E8">
            <w:pPr>
              <w:pStyle w:val="ListParagraph"/>
              <w:numPr>
                <w:ilvl w:val="0"/>
                <w:numId w:val="34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Employee with the following status, the system should</w:t>
            </w:r>
            <w:r w:rsidR="005422AA" w:rsidRPr="00DB7376">
              <w:rPr>
                <w:rFonts w:ascii="Arial" w:hAnsi="Arial" w:cs="Arial"/>
              </w:rPr>
              <w:t xml:space="preserve"> </w:t>
            </w:r>
            <w:r w:rsidR="003F7E97" w:rsidRPr="00DB7376">
              <w:rPr>
                <w:rFonts w:ascii="Arial" w:hAnsi="Arial" w:cs="Arial"/>
              </w:rPr>
              <w:t>assign</w:t>
            </w:r>
            <w:r w:rsidR="007D4058" w:rsidRPr="00DB7376">
              <w:rPr>
                <w:rFonts w:ascii="Arial" w:hAnsi="Arial" w:cs="Arial"/>
              </w:rPr>
              <w:t xml:space="preserve"> respective </w:t>
            </w:r>
            <w:r w:rsidR="005422AA" w:rsidRPr="00DB7376">
              <w:rPr>
                <w:rFonts w:ascii="Arial" w:hAnsi="Arial" w:cs="Arial"/>
              </w:rPr>
              <w:t xml:space="preserve">CADO </w:t>
            </w:r>
            <w:r w:rsidR="007D4058" w:rsidRPr="00DB7376">
              <w:rPr>
                <w:rFonts w:ascii="Arial" w:hAnsi="Arial" w:cs="Arial"/>
              </w:rPr>
              <w:t xml:space="preserve">in a folder namely </w:t>
            </w:r>
            <w:r w:rsidRPr="00DB7376">
              <w:rPr>
                <w:rFonts w:ascii="Arial" w:hAnsi="Arial" w:cs="Arial"/>
              </w:rPr>
              <w:t>“</w:t>
            </w:r>
            <w:r w:rsidRPr="00DB7376">
              <w:rPr>
                <w:rFonts w:ascii="Arial" w:hAnsi="Arial" w:cs="Arial"/>
                <w:b/>
                <w:bCs w:val="0"/>
              </w:rPr>
              <w:t>Complete Recovered (Returned to Work</w:t>
            </w:r>
            <w:r w:rsidRPr="00DB7376">
              <w:rPr>
                <w:rFonts w:ascii="Arial" w:hAnsi="Arial" w:cs="Arial"/>
              </w:rPr>
              <w:t xml:space="preserve">” </w:t>
            </w:r>
            <w:r w:rsidR="007D4058" w:rsidRPr="00DB7376">
              <w:rPr>
                <w:rFonts w:ascii="Arial" w:hAnsi="Arial" w:cs="Arial"/>
              </w:rPr>
              <w:t>within inbox and task.</w:t>
            </w:r>
          </w:p>
          <w:p w14:paraId="56B61DFE" w14:textId="77777777" w:rsidR="00F05055" w:rsidRPr="00DB7376" w:rsidRDefault="00F05055" w:rsidP="008041E8">
            <w:pPr>
              <w:pStyle w:val="ListParagraph"/>
              <w:numPr>
                <w:ilvl w:val="0"/>
                <w:numId w:val="37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Fully recovered.</w:t>
            </w:r>
          </w:p>
          <w:p w14:paraId="1756DAF6" w14:textId="2695B423" w:rsidR="005422AA" w:rsidRPr="009B3AE8" w:rsidRDefault="00F05055" w:rsidP="008041E8">
            <w:pPr>
              <w:pStyle w:val="ListParagraph"/>
              <w:numPr>
                <w:ilvl w:val="0"/>
                <w:numId w:val="37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Recovered with permanent loss of body part or function.</w:t>
            </w:r>
          </w:p>
        </w:tc>
        <w:tc>
          <w:tcPr>
            <w:tcW w:w="4907" w:type="dxa"/>
          </w:tcPr>
          <w:p w14:paraId="17697CFD" w14:textId="0D081CE1" w:rsidR="003C3773" w:rsidRPr="00DB7376" w:rsidRDefault="003C3773" w:rsidP="003C377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lastRenderedPageBreak/>
              <w:t>HCP to ensure treatment details are dully filled (Are made mandatory)</w:t>
            </w:r>
          </w:p>
          <w:p w14:paraId="44ECA7E3" w14:textId="06E837F7" w:rsidR="003C3773" w:rsidRPr="00DB7376" w:rsidRDefault="003C3773" w:rsidP="008041E8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WCC 2A – HCP system should send information related to this form and during admission, the system should alert medical practitioner that “you are now sending information related to WCC 2A” on admission.</w:t>
            </w:r>
          </w:p>
          <w:p w14:paraId="1C8E3986" w14:textId="6E78C2EC" w:rsidR="003C3773" w:rsidRPr="00DB7376" w:rsidRDefault="003C3773" w:rsidP="008041E8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HCP system should automatically send information on and after every 7</w:t>
            </w:r>
            <w:r w:rsidRPr="00DB7376">
              <w:rPr>
                <w:rFonts w:ascii="Arial" w:hAnsi="Arial" w:cs="Arial"/>
                <w:vertAlign w:val="superscript"/>
              </w:rPr>
              <w:t>th</w:t>
            </w:r>
            <w:r w:rsidRPr="00DB7376">
              <w:rPr>
                <w:rFonts w:ascii="Arial" w:hAnsi="Arial" w:cs="Arial"/>
              </w:rPr>
              <w:t xml:space="preserve"> day </w:t>
            </w:r>
            <w:r w:rsidRPr="00DB7376">
              <w:rPr>
                <w:rFonts w:ascii="Arial" w:hAnsi="Arial" w:cs="Arial"/>
                <w:b/>
                <w:bCs w:val="0"/>
              </w:rPr>
              <w:t>while admitted</w:t>
            </w:r>
            <w:r w:rsidRPr="00DB7376">
              <w:rPr>
                <w:rFonts w:ascii="Arial" w:hAnsi="Arial" w:cs="Arial"/>
              </w:rPr>
              <w:t>.</w:t>
            </w:r>
          </w:p>
          <w:p w14:paraId="7181C013" w14:textId="3F4FEDBC" w:rsidR="003C3773" w:rsidRPr="00DB7376" w:rsidRDefault="003C3773" w:rsidP="008041E8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lastRenderedPageBreak/>
              <w:t xml:space="preserve">WCP 2, WCP3 and WCC 2B – HCP system should send information related to these forms and during HCP folio verification, the system should alert HCP QA officer that “you are now sending information related to WCP 2 and WCC 2B” on Discharge </w:t>
            </w:r>
            <w:r w:rsidR="00202B51" w:rsidRPr="00DB7376">
              <w:rPr>
                <w:rFonts w:ascii="Arial" w:hAnsi="Arial" w:cs="Arial"/>
              </w:rPr>
              <w:t>with the following employee status: -</w:t>
            </w:r>
          </w:p>
          <w:p w14:paraId="251876AB" w14:textId="77777777" w:rsidR="00202B51" w:rsidRPr="00DB7376" w:rsidRDefault="00202B51" w:rsidP="008041E8">
            <w:pPr>
              <w:pStyle w:val="ListParagraph"/>
              <w:numPr>
                <w:ilvl w:val="0"/>
                <w:numId w:val="37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Fully recovered.</w:t>
            </w:r>
          </w:p>
          <w:p w14:paraId="368D4574" w14:textId="77777777" w:rsidR="00202B51" w:rsidRPr="00DB7376" w:rsidRDefault="00202B51" w:rsidP="008041E8">
            <w:pPr>
              <w:pStyle w:val="ListParagraph"/>
              <w:numPr>
                <w:ilvl w:val="0"/>
                <w:numId w:val="37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Recovered with permanent loss of body part or function to</w:t>
            </w:r>
            <w:r w:rsidRPr="00DB7376">
              <w:rPr>
                <w:rFonts w:ascii="Arial" w:hAnsi="Arial" w:cs="Arial"/>
                <w:b/>
                <w:bCs w:val="0"/>
                <w:color w:val="000000" w:themeColor="text1"/>
              </w:rPr>
              <w:t xml:space="preserve"> </w:t>
            </w:r>
            <w:r w:rsidRPr="00DB7376">
              <w:rPr>
                <w:rFonts w:ascii="Arial" w:hAnsi="Arial" w:cs="Arial"/>
                <w:color w:val="000000" w:themeColor="text1"/>
              </w:rPr>
              <w:t>specify on: -</w:t>
            </w:r>
          </w:p>
          <w:p w14:paraId="64AE49FB" w14:textId="77777777" w:rsidR="00202B51" w:rsidRPr="00DB7376" w:rsidRDefault="00202B51" w:rsidP="008041E8">
            <w:pPr>
              <w:pStyle w:val="ListParagraph"/>
              <w:numPr>
                <w:ilvl w:val="1"/>
                <w:numId w:val="28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Body part or function(s) impacted/ affected.</w:t>
            </w:r>
          </w:p>
          <w:p w14:paraId="0D591008" w14:textId="77777777" w:rsidR="00202B51" w:rsidRPr="00DB7376" w:rsidRDefault="00202B51" w:rsidP="008041E8">
            <w:pPr>
              <w:pStyle w:val="ListParagraph"/>
              <w:numPr>
                <w:ilvl w:val="1"/>
                <w:numId w:val="28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Manner of Loss</w:t>
            </w:r>
          </w:p>
          <w:p w14:paraId="2CC8C153" w14:textId="77777777" w:rsidR="00202B51" w:rsidRPr="00DB7376" w:rsidRDefault="00202B51" w:rsidP="008041E8">
            <w:pPr>
              <w:pStyle w:val="ListParagraph"/>
              <w:numPr>
                <w:ilvl w:val="1"/>
                <w:numId w:val="28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Degree of function impaired or level of loss of body part</w:t>
            </w:r>
          </w:p>
          <w:p w14:paraId="2CAD4C65" w14:textId="77777777" w:rsidR="00202B51" w:rsidRPr="00DB7376" w:rsidRDefault="00202B51" w:rsidP="008041E8">
            <w:pPr>
              <w:pStyle w:val="ListParagraph"/>
              <w:numPr>
                <w:ilvl w:val="1"/>
                <w:numId w:val="28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Rehabilitation recommended.</w:t>
            </w:r>
          </w:p>
          <w:p w14:paraId="0F587DDC" w14:textId="77777777" w:rsidR="00202B51" w:rsidRPr="00DB7376" w:rsidRDefault="00202B51" w:rsidP="008041E8">
            <w:pPr>
              <w:pStyle w:val="ListParagraph"/>
              <w:numPr>
                <w:ilvl w:val="0"/>
                <w:numId w:val="37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Referral</w:t>
            </w:r>
          </w:p>
          <w:p w14:paraId="50E1191E" w14:textId="77777777" w:rsidR="00202B51" w:rsidRPr="00DB7376" w:rsidRDefault="00202B51" w:rsidP="008041E8">
            <w:pPr>
              <w:pStyle w:val="ListParagraph"/>
              <w:numPr>
                <w:ilvl w:val="2"/>
                <w:numId w:val="29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HCP Referral</w:t>
            </w:r>
          </w:p>
          <w:p w14:paraId="668D7694" w14:textId="77777777" w:rsidR="00202B51" w:rsidRPr="00DB7376" w:rsidRDefault="00202B51" w:rsidP="008041E8">
            <w:pPr>
              <w:pStyle w:val="ListParagraph"/>
              <w:numPr>
                <w:ilvl w:val="2"/>
                <w:numId w:val="29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lastRenderedPageBreak/>
              <w:t>WCF Referral</w:t>
            </w:r>
          </w:p>
          <w:p w14:paraId="5C0AEE12" w14:textId="77777777" w:rsidR="00202B51" w:rsidRPr="00DB7376" w:rsidRDefault="00202B51" w:rsidP="008041E8">
            <w:pPr>
              <w:pStyle w:val="ListParagraph"/>
              <w:numPr>
                <w:ilvl w:val="2"/>
                <w:numId w:val="29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Investigation Referral</w:t>
            </w:r>
          </w:p>
          <w:p w14:paraId="2A5C0E5E" w14:textId="77777777" w:rsidR="00202B51" w:rsidRPr="00DB7376" w:rsidRDefault="00202B51" w:rsidP="008041E8">
            <w:pPr>
              <w:pStyle w:val="ListParagraph"/>
              <w:numPr>
                <w:ilvl w:val="0"/>
                <w:numId w:val="37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Death</w:t>
            </w:r>
          </w:p>
          <w:p w14:paraId="28A00038" w14:textId="77777777" w:rsidR="00202B51" w:rsidRPr="00DB7376" w:rsidRDefault="00202B51" w:rsidP="008041E8">
            <w:pPr>
              <w:pStyle w:val="ListParagraph"/>
              <w:numPr>
                <w:ilvl w:val="2"/>
                <w:numId w:val="30"/>
              </w:num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Date of death</w:t>
            </w:r>
          </w:p>
          <w:p w14:paraId="7B49CA40" w14:textId="77777777" w:rsidR="00202B51" w:rsidRPr="00DB7376" w:rsidRDefault="00202B51" w:rsidP="008041E8">
            <w:pPr>
              <w:pStyle w:val="ListParagraph"/>
              <w:numPr>
                <w:ilvl w:val="2"/>
                <w:numId w:val="30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  <w:color w:val="000000" w:themeColor="text1"/>
              </w:rPr>
              <w:t>Cause of death</w:t>
            </w:r>
          </w:p>
          <w:p w14:paraId="5059CD29" w14:textId="77777777" w:rsidR="00202B51" w:rsidRPr="00DB7376" w:rsidRDefault="00202B51" w:rsidP="008041E8">
            <w:pPr>
              <w:pStyle w:val="ListParagraph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HCP should ensure when submitting folio with respective visit type to observe the following correct forms alerts: -</w:t>
            </w:r>
          </w:p>
          <w:p w14:paraId="2020750A" w14:textId="74307321" w:rsidR="00202B51" w:rsidRPr="00DB7376" w:rsidRDefault="004F77C8" w:rsidP="008041E8">
            <w:pPr>
              <w:pStyle w:val="ListParagraph"/>
              <w:numPr>
                <w:ilvl w:val="1"/>
                <w:numId w:val="8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Discharged</w:t>
            </w:r>
            <w:r w:rsidR="00202B51" w:rsidRPr="00DB7376">
              <w:rPr>
                <w:rFonts w:ascii="Arial" w:hAnsi="Arial" w:cs="Arial"/>
              </w:rPr>
              <w:t xml:space="preserve"> and no follow up – WCP 2, WCC 2A, WCP 3, WCC </w:t>
            </w:r>
            <w:r w:rsidRPr="00DB7376">
              <w:rPr>
                <w:rFonts w:ascii="Arial" w:hAnsi="Arial" w:cs="Arial"/>
              </w:rPr>
              <w:t>2B.</w:t>
            </w:r>
          </w:p>
          <w:p w14:paraId="24DF77BD" w14:textId="0BFE4DA7" w:rsidR="004F77C8" w:rsidRPr="00DB7376" w:rsidRDefault="004F77C8" w:rsidP="008041E8">
            <w:pPr>
              <w:pStyle w:val="ListParagraph"/>
              <w:numPr>
                <w:ilvl w:val="1"/>
                <w:numId w:val="8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DB7376">
              <w:rPr>
                <w:rFonts w:ascii="Arial" w:hAnsi="Arial" w:cs="Arial"/>
              </w:rPr>
              <w:t>Discharged</w:t>
            </w:r>
            <w:r w:rsidR="00202B51" w:rsidRPr="00DB7376">
              <w:rPr>
                <w:rFonts w:ascii="Arial" w:hAnsi="Arial" w:cs="Arial"/>
              </w:rPr>
              <w:t xml:space="preserve"> and need follow up – WCP 2, WCC 2A.</w:t>
            </w:r>
          </w:p>
          <w:p w14:paraId="7A1AC982" w14:textId="34E5AC81" w:rsidR="00202B51" w:rsidRPr="00DB7376" w:rsidRDefault="00202B51" w:rsidP="004F77C8">
            <w:pPr>
              <w:spacing w:line="360" w:lineRule="auto"/>
              <w:ind w:left="1080"/>
              <w:jc w:val="both"/>
              <w:rPr>
                <w:rFonts w:ascii="Arial" w:hAnsi="Arial" w:cs="Arial"/>
              </w:rPr>
            </w:pPr>
          </w:p>
        </w:tc>
      </w:tr>
      <w:bookmarkEnd w:id="0"/>
    </w:tbl>
    <w:p w14:paraId="55E20C93" w14:textId="1D3C49D8" w:rsidR="00216062" w:rsidRDefault="00AB4EB5"/>
    <w:sectPr w:rsidR="00216062" w:rsidSect="006F32FE">
      <w:pgSz w:w="15840" w:h="12240" w:orient="landscape"/>
      <w:pgMar w:top="1417" w:right="1417" w:bottom="141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063F"/>
    <w:multiLevelType w:val="hybridMultilevel"/>
    <w:tmpl w:val="9D2E721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080" w:hanging="360"/>
      </w:p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0412A9"/>
    <w:multiLevelType w:val="hybridMultilevel"/>
    <w:tmpl w:val="9B52FE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D4FCB"/>
    <w:multiLevelType w:val="hybridMultilevel"/>
    <w:tmpl w:val="FB1ABD7C"/>
    <w:lvl w:ilvl="0" w:tplc="FFFFFFFF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3014DC"/>
    <w:multiLevelType w:val="hybridMultilevel"/>
    <w:tmpl w:val="B1CA4A3A"/>
    <w:lvl w:ilvl="0" w:tplc="06AA107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145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A6386"/>
    <w:multiLevelType w:val="hybridMultilevel"/>
    <w:tmpl w:val="CE9006E4"/>
    <w:lvl w:ilvl="0" w:tplc="4DA63CB8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04A9A"/>
    <w:multiLevelType w:val="hybridMultilevel"/>
    <w:tmpl w:val="DDFE1A3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760FA4"/>
    <w:multiLevelType w:val="hybridMultilevel"/>
    <w:tmpl w:val="129C435C"/>
    <w:lvl w:ilvl="0" w:tplc="FFFFFFFF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037E1C"/>
    <w:multiLevelType w:val="hybridMultilevel"/>
    <w:tmpl w:val="90021D44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836F4"/>
    <w:multiLevelType w:val="hybridMultilevel"/>
    <w:tmpl w:val="A744733A"/>
    <w:lvl w:ilvl="0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C2155FF"/>
    <w:multiLevelType w:val="multilevel"/>
    <w:tmpl w:val="96C48216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0" w15:restartNumberingAfterBreak="0">
    <w:nsid w:val="1CBB7709"/>
    <w:multiLevelType w:val="hybridMultilevel"/>
    <w:tmpl w:val="A942F34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82053B"/>
    <w:multiLevelType w:val="hybridMultilevel"/>
    <w:tmpl w:val="A3F6C23E"/>
    <w:lvl w:ilvl="0" w:tplc="D4741748">
      <w:start w:val="1"/>
      <w:numFmt w:val="lowerRoman"/>
      <w:lvlText w:val="%1."/>
      <w:lvlJc w:val="right"/>
      <w:pPr>
        <w:ind w:left="1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22C80"/>
    <w:multiLevelType w:val="hybridMultilevel"/>
    <w:tmpl w:val="FB1ABD7C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B82AAE"/>
    <w:multiLevelType w:val="hybridMultilevel"/>
    <w:tmpl w:val="1B4EC5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30AB6"/>
    <w:multiLevelType w:val="hybridMultilevel"/>
    <w:tmpl w:val="FEA6E3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D06E4"/>
    <w:multiLevelType w:val="hybridMultilevel"/>
    <w:tmpl w:val="1CCC2380"/>
    <w:lvl w:ilvl="0" w:tplc="7D5CCA22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2B4801"/>
    <w:multiLevelType w:val="hybridMultilevel"/>
    <w:tmpl w:val="0DE8DD00"/>
    <w:lvl w:ilvl="0" w:tplc="3244C3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954F4"/>
    <w:multiLevelType w:val="hybridMultilevel"/>
    <w:tmpl w:val="9D2E7216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Roman"/>
      <w:lvlText w:val="%2."/>
      <w:lvlJc w:val="right"/>
      <w:pPr>
        <w:ind w:left="1080" w:hanging="360"/>
      </w:p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7C3BDA"/>
    <w:multiLevelType w:val="hybridMultilevel"/>
    <w:tmpl w:val="6F4633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971C22"/>
    <w:multiLevelType w:val="hybridMultilevel"/>
    <w:tmpl w:val="4218EE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417339"/>
    <w:multiLevelType w:val="hybridMultilevel"/>
    <w:tmpl w:val="382A2B78"/>
    <w:lvl w:ilvl="0" w:tplc="097054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E8790F"/>
    <w:multiLevelType w:val="hybridMultilevel"/>
    <w:tmpl w:val="088A0C78"/>
    <w:lvl w:ilvl="0" w:tplc="0409001B">
      <w:start w:val="1"/>
      <w:numFmt w:val="lowerRoman"/>
      <w:lvlText w:val="%1."/>
      <w:lvlJc w:val="right"/>
      <w:pPr>
        <w:ind w:left="1145" w:hanging="360"/>
      </w:p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428D4E6A"/>
    <w:multiLevelType w:val="hybridMultilevel"/>
    <w:tmpl w:val="FF98378E"/>
    <w:lvl w:ilvl="0" w:tplc="E37813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61BBC"/>
    <w:multiLevelType w:val="hybridMultilevel"/>
    <w:tmpl w:val="73E801F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C2E4461"/>
    <w:multiLevelType w:val="hybridMultilevel"/>
    <w:tmpl w:val="06125CDC"/>
    <w:lvl w:ilvl="0" w:tplc="4E8CD9DE">
      <w:start w:val="1"/>
      <w:numFmt w:val="lowerRoman"/>
      <w:lvlText w:val="%1."/>
      <w:lvlJc w:val="right"/>
      <w:pPr>
        <w:ind w:left="1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45A7E"/>
    <w:multiLevelType w:val="hybridMultilevel"/>
    <w:tmpl w:val="CB2AA95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D506C3"/>
    <w:multiLevelType w:val="hybridMultilevel"/>
    <w:tmpl w:val="38E049A4"/>
    <w:lvl w:ilvl="0" w:tplc="788AADDE">
      <w:start w:val="1"/>
      <w:numFmt w:val="lowerRoman"/>
      <w:lvlText w:val="%1."/>
      <w:lvlJc w:val="right"/>
      <w:pPr>
        <w:ind w:left="1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D03F4"/>
    <w:multiLevelType w:val="hybridMultilevel"/>
    <w:tmpl w:val="02EC902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FE809A0"/>
    <w:multiLevelType w:val="hybridMultilevel"/>
    <w:tmpl w:val="48D2FD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F123D"/>
    <w:multiLevelType w:val="hybridMultilevel"/>
    <w:tmpl w:val="7B6C6FAC"/>
    <w:lvl w:ilvl="0" w:tplc="F50461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C706E"/>
    <w:multiLevelType w:val="hybridMultilevel"/>
    <w:tmpl w:val="E93E78AA"/>
    <w:lvl w:ilvl="0" w:tplc="5B60FBF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AF54F8"/>
    <w:multiLevelType w:val="hybridMultilevel"/>
    <w:tmpl w:val="537AEE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B11F7D"/>
    <w:multiLevelType w:val="hybridMultilevel"/>
    <w:tmpl w:val="58725E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07470CB"/>
    <w:multiLevelType w:val="hybridMultilevel"/>
    <w:tmpl w:val="F2180C1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3B35BBE"/>
    <w:multiLevelType w:val="hybridMultilevel"/>
    <w:tmpl w:val="9014D5CA"/>
    <w:lvl w:ilvl="0" w:tplc="AC5E19F2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7C10036"/>
    <w:multiLevelType w:val="hybridMultilevel"/>
    <w:tmpl w:val="48B83E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3A1427"/>
    <w:multiLevelType w:val="hybridMultilevel"/>
    <w:tmpl w:val="BDE0D548"/>
    <w:lvl w:ilvl="0" w:tplc="FFFFFFFF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"/>
  </w:num>
  <w:num w:numId="3">
    <w:abstractNumId w:val="32"/>
  </w:num>
  <w:num w:numId="4">
    <w:abstractNumId w:val="0"/>
  </w:num>
  <w:num w:numId="5">
    <w:abstractNumId w:val="30"/>
  </w:num>
  <w:num w:numId="6">
    <w:abstractNumId w:val="27"/>
  </w:num>
  <w:num w:numId="7">
    <w:abstractNumId w:val="35"/>
  </w:num>
  <w:num w:numId="8">
    <w:abstractNumId w:val="14"/>
  </w:num>
  <w:num w:numId="9">
    <w:abstractNumId w:val="22"/>
  </w:num>
  <w:num w:numId="10">
    <w:abstractNumId w:val="13"/>
  </w:num>
  <w:num w:numId="11">
    <w:abstractNumId w:val="5"/>
  </w:num>
  <w:num w:numId="12">
    <w:abstractNumId w:val="28"/>
  </w:num>
  <w:num w:numId="13">
    <w:abstractNumId w:val="16"/>
  </w:num>
  <w:num w:numId="14">
    <w:abstractNumId w:val="25"/>
  </w:num>
  <w:num w:numId="15">
    <w:abstractNumId w:val="21"/>
  </w:num>
  <w:num w:numId="16">
    <w:abstractNumId w:val="24"/>
  </w:num>
  <w:num w:numId="17">
    <w:abstractNumId w:val="17"/>
  </w:num>
  <w:num w:numId="18">
    <w:abstractNumId w:val="23"/>
  </w:num>
  <w:num w:numId="19">
    <w:abstractNumId w:val="3"/>
  </w:num>
  <w:num w:numId="20">
    <w:abstractNumId w:val="29"/>
  </w:num>
  <w:num w:numId="21">
    <w:abstractNumId w:val="11"/>
  </w:num>
  <w:num w:numId="22">
    <w:abstractNumId w:val="26"/>
  </w:num>
  <w:num w:numId="23">
    <w:abstractNumId w:val="33"/>
  </w:num>
  <w:num w:numId="24">
    <w:abstractNumId w:val="19"/>
  </w:num>
  <w:num w:numId="25">
    <w:abstractNumId w:val="18"/>
  </w:num>
  <w:num w:numId="26">
    <w:abstractNumId w:val="10"/>
  </w:num>
  <w:num w:numId="27">
    <w:abstractNumId w:val="12"/>
  </w:num>
  <w:num w:numId="28">
    <w:abstractNumId w:val="8"/>
  </w:num>
  <w:num w:numId="29">
    <w:abstractNumId w:val="6"/>
  </w:num>
  <w:num w:numId="30">
    <w:abstractNumId w:val="36"/>
  </w:num>
  <w:num w:numId="31">
    <w:abstractNumId w:val="15"/>
  </w:num>
  <w:num w:numId="32">
    <w:abstractNumId w:val="31"/>
  </w:num>
  <w:num w:numId="33">
    <w:abstractNumId w:val="7"/>
  </w:num>
  <w:num w:numId="34">
    <w:abstractNumId w:val="20"/>
  </w:num>
  <w:num w:numId="35">
    <w:abstractNumId w:val="34"/>
  </w:num>
  <w:num w:numId="36">
    <w:abstractNumId w:val="2"/>
  </w:num>
  <w:num w:numId="37">
    <w:abstractNumId w:val="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AB"/>
    <w:rsid w:val="000031F7"/>
    <w:rsid w:val="00010A71"/>
    <w:rsid w:val="00022160"/>
    <w:rsid w:val="00027178"/>
    <w:rsid w:val="00032E72"/>
    <w:rsid w:val="00045103"/>
    <w:rsid w:val="00050D40"/>
    <w:rsid w:val="00056D4F"/>
    <w:rsid w:val="0006543D"/>
    <w:rsid w:val="0006546C"/>
    <w:rsid w:val="0006633E"/>
    <w:rsid w:val="0007218A"/>
    <w:rsid w:val="0007377B"/>
    <w:rsid w:val="00074336"/>
    <w:rsid w:val="000770C4"/>
    <w:rsid w:val="00077197"/>
    <w:rsid w:val="000777E7"/>
    <w:rsid w:val="000834BD"/>
    <w:rsid w:val="00084144"/>
    <w:rsid w:val="00085311"/>
    <w:rsid w:val="000A32B9"/>
    <w:rsid w:val="000A4401"/>
    <w:rsid w:val="000A4408"/>
    <w:rsid w:val="000B15B5"/>
    <w:rsid w:val="000B2B75"/>
    <w:rsid w:val="000B3250"/>
    <w:rsid w:val="000B34F8"/>
    <w:rsid w:val="000B7260"/>
    <w:rsid w:val="000C0743"/>
    <w:rsid w:val="000C5D17"/>
    <w:rsid w:val="000D1F91"/>
    <w:rsid w:val="000E0C5C"/>
    <w:rsid w:val="000E55DD"/>
    <w:rsid w:val="000E64B7"/>
    <w:rsid w:val="000F0730"/>
    <w:rsid w:val="000F0D4E"/>
    <w:rsid w:val="000F26E0"/>
    <w:rsid w:val="000F52A6"/>
    <w:rsid w:val="000F6311"/>
    <w:rsid w:val="001007DD"/>
    <w:rsid w:val="00106EA2"/>
    <w:rsid w:val="00113BB2"/>
    <w:rsid w:val="001161DB"/>
    <w:rsid w:val="00123FAB"/>
    <w:rsid w:val="00125B03"/>
    <w:rsid w:val="0013372C"/>
    <w:rsid w:val="001426D8"/>
    <w:rsid w:val="00146FD0"/>
    <w:rsid w:val="001627A5"/>
    <w:rsid w:val="001640BB"/>
    <w:rsid w:val="00190A0F"/>
    <w:rsid w:val="0019468B"/>
    <w:rsid w:val="00195506"/>
    <w:rsid w:val="0019598A"/>
    <w:rsid w:val="00195FE4"/>
    <w:rsid w:val="00197277"/>
    <w:rsid w:val="001A2EEC"/>
    <w:rsid w:val="001C1BF8"/>
    <w:rsid w:val="001D160E"/>
    <w:rsid w:val="001E1067"/>
    <w:rsid w:val="001E1BF9"/>
    <w:rsid w:val="001E20BD"/>
    <w:rsid w:val="001E34BB"/>
    <w:rsid w:val="001F06FA"/>
    <w:rsid w:val="001F1895"/>
    <w:rsid w:val="001F74DA"/>
    <w:rsid w:val="001F7C05"/>
    <w:rsid w:val="00202B51"/>
    <w:rsid w:val="00203000"/>
    <w:rsid w:val="00215F6E"/>
    <w:rsid w:val="00221534"/>
    <w:rsid w:val="00225383"/>
    <w:rsid w:val="002303DE"/>
    <w:rsid w:val="002321C3"/>
    <w:rsid w:val="00233A9F"/>
    <w:rsid w:val="0023671C"/>
    <w:rsid w:val="00237B2D"/>
    <w:rsid w:val="00245AAB"/>
    <w:rsid w:val="00245D82"/>
    <w:rsid w:val="00256E65"/>
    <w:rsid w:val="00267F30"/>
    <w:rsid w:val="00271025"/>
    <w:rsid w:val="002753FE"/>
    <w:rsid w:val="002803E6"/>
    <w:rsid w:val="002825B1"/>
    <w:rsid w:val="002910C8"/>
    <w:rsid w:val="0029114A"/>
    <w:rsid w:val="00297F4D"/>
    <w:rsid w:val="002A0BA9"/>
    <w:rsid w:val="002A3D69"/>
    <w:rsid w:val="002A4B0D"/>
    <w:rsid w:val="002C0013"/>
    <w:rsid w:val="002C1431"/>
    <w:rsid w:val="002C1CAC"/>
    <w:rsid w:val="002C3895"/>
    <w:rsid w:val="002C6F41"/>
    <w:rsid w:val="002E3845"/>
    <w:rsid w:val="002E5DC2"/>
    <w:rsid w:val="002F4EA3"/>
    <w:rsid w:val="002F7A7D"/>
    <w:rsid w:val="00302F42"/>
    <w:rsid w:val="003049DE"/>
    <w:rsid w:val="00317F96"/>
    <w:rsid w:val="0032155E"/>
    <w:rsid w:val="003237AA"/>
    <w:rsid w:val="00323832"/>
    <w:rsid w:val="00326DDB"/>
    <w:rsid w:val="00342597"/>
    <w:rsid w:val="00350809"/>
    <w:rsid w:val="003541CD"/>
    <w:rsid w:val="00362043"/>
    <w:rsid w:val="0036770D"/>
    <w:rsid w:val="00374177"/>
    <w:rsid w:val="00376A1D"/>
    <w:rsid w:val="00380F3C"/>
    <w:rsid w:val="00385A8E"/>
    <w:rsid w:val="003929D7"/>
    <w:rsid w:val="003A1C3B"/>
    <w:rsid w:val="003A1DB1"/>
    <w:rsid w:val="003A4985"/>
    <w:rsid w:val="003B1884"/>
    <w:rsid w:val="003B7C4E"/>
    <w:rsid w:val="003C3773"/>
    <w:rsid w:val="003C6667"/>
    <w:rsid w:val="003D6317"/>
    <w:rsid w:val="003F29D5"/>
    <w:rsid w:val="003F61B1"/>
    <w:rsid w:val="003F7E97"/>
    <w:rsid w:val="0041016B"/>
    <w:rsid w:val="00416E48"/>
    <w:rsid w:val="00420060"/>
    <w:rsid w:val="00435A58"/>
    <w:rsid w:val="00443663"/>
    <w:rsid w:val="00451824"/>
    <w:rsid w:val="004571C4"/>
    <w:rsid w:val="004712EF"/>
    <w:rsid w:val="00475AD6"/>
    <w:rsid w:val="004772D8"/>
    <w:rsid w:val="00481098"/>
    <w:rsid w:val="00482718"/>
    <w:rsid w:val="004830A4"/>
    <w:rsid w:val="004B4B24"/>
    <w:rsid w:val="004D519C"/>
    <w:rsid w:val="004E5380"/>
    <w:rsid w:val="004F77C8"/>
    <w:rsid w:val="004F7E66"/>
    <w:rsid w:val="00507BDD"/>
    <w:rsid w:val="00507F9F"/>
    <w:rsid w:val="00511DD6"/>
    <w:rsid w:val="005126A7"/>
    <w:rsid w:val="005200D6"/>
    <w:rsid w:val="00520A21"/>
    <w:rsid w:val="0052191A"/>
    <w:rsid w:val="0053461D"/>
    <w:rsid w:val="005379C4"/>
    <w:rsid w:val="005422AA"/>
    <w:rsid w:val="00547061"/>
    <w:rsid w:val="00567477"/>
    <w:rsid w:val="00572963"/>
    <w:rsid w:val="00575169"/>
    <w:rsid w:val="005775CF"/>
    <w:rsid w:val="0058299D"/>
    <w:rsid w:val="00587611"/>
    <w:rsid w:val="005A093D"/>
    <w:rsid w:val="005A107C"/>
    <w:rsid w:val="005A2F90"/>
    <w:rsid w:val="005A368B"/>
    <w:rsid w:val="005B031D"/>
    <w:rsid w:val="005B2AFD"/>
    <w:rsid w:val="005B3071"/>
    <w:rsid w:val="005D29D0"/>
    <w:rsid w:val="005E0271"/>
    <w:rsid w:val="005F2198"/>
    <w:rsid w:val="005F3C0A"/>
    <w:rsid w:val="0061256D"/>
    <w:rsid w:val="00614B2A"/>
    <w:rsid w:val="006220D3"/>
    <w:rsid w:val="0062658F"/>
    <w:rsid w:val="00626602"/>
    <w:rsid w:val="006370C0"/>
    <w:rsid w:val="0064341C"/>
    <w:rsid w:val="00647DAE"/>
    <w:rsid w:val="00661130"/>
    <w:rsid w:val="0066160B"/>
    <w:rsid w:val="00661B82"/>
    <w:rsid w:val="006759D0"/>
    <w:rsid w:val="00681968"/>
    <w:rsid w:val="00684EA9"/>
    <w:rsid w:val="00695B5D"/>
    <w:rsid w:val="006A2128"/>
    <w:rsid w:val="006A49BF"/>
    <w:rsid w:val="006A6DBF"/>
    <w:rsid w:val="006A7FED"/>
    <w:rsid w:val="006B26CC"/>
    <w:rsid w:val="006B6534"/>
    <w:rsid w:val="006B7632"/>
    <w:rsid w:val="006C4146"/>
    <w:rsid w:val="006D001F"/>
    <w:rsid w:val="006E32DA"/>
    <w:rsid w:val="006E6C48"/>
    <w:rsid w:val="006F32FE"/>
    <w:rsid w:val="00704DF5"/>
    <w:rsid w:val="00712617"/>
    <w:rsid w:val="007245C2"/>
    <w:rsid w:val="00727D00"/>
    <w:rsid w:val="00730E4B"/>
    <w:rsid w:val="007331B6"/>
    <w:rsid w:val="00740C7B"/>
    <w:rsid w:val="0074420F"/>
    <w:rsid w:val="0074474F"/>
    <w:rsid w:val="00750F0A"/>
    <w:rsid w:val="007540DC"/>
    <w:rsid w:val="00757D37"/>
    <w:rsid w:val="00770B6F"/>
    <w:rsid w:val="00770FF5"/>
    <w:rsid w:val="0077324D"/>
    <w:rsid w:val="00785B77"/>
    <w:rsid w:val="00787138"/>
    <w:rsid w:val="00791D69"/>
    <w:rsid w:val="007A1C84"/>
    <w:rsid w:val="007A23D0"/>
    <w:rsid w:val="007A2F17"/>
    <w:rsid w:val="007B0227"/>
    <w:rsid w:val="007B2941"/>
    <w:rsid w:val="007B36B4"/>
    <w:rsid w:val="007B4538"/>
    <w:rsid w:val="007B699B"/>
    <w:rsid w:val="007C2D38"/>
    <w:rsid w:val="007D4058"/>
    <w:rsid w:val="007D4416"/>
    <w:rsid w:val="007E2C5A"/>
    <w:rsid w:val="00801608"/>
    <w:rsid w:val="008041E8"/>
    <w:rsid w:val="008077DF"/>
    <w:rsid w:val="00811C5F"/>
    <w:rsid w:val="00826A4A"/>
    <w:rsid w:val="00826FA8"/>
    <w:rsid w:val="0083425E"/>
    <w:rsid w:val="00837CF6"/>
    <w:rsid w:val="00840FCC"/>
    <w:rsid w:val="00841FA3"/>
    <w:rsid w:val="008458FC"/>
    <w:rsid w:val="0085339A"/>
    <w:rsid w:val="00857AC1"/>
    <w:rsid w:val="008639C1"/>
    <w:rsid w:val="00864790"/>
    <w:rsid w:val="00872862"/>
    <w:rsid w:val="00874E97"/>
    <w:rsid w:val="00876745"/>
    <w:rsid w:val="008772D5"/>
    <w:rsid w:val="0088044D"/>
    <w:rsid w:val="008804AA"/>
    <w:rsid w:val="00880A20"/>
    <w:rsid w:val="00885B88"/>
    <w:rsid w:val="00894189"/>
    <w:rsid w:val="008A0E04"/>
    <w:rsid w:val="008A43A4"/>
    <w:rsid w:val="008A5AF6"/>
    <w:rsid w:val="008B50E2"/>
    <w:rsid w:val="008C4828"/>
    <w:rsid w:val="008C5D37"/>
    <w:rsid w:val="008D1CF4"/>
    <w:rsid w:val="008D380B"/>
    <w:rsid w:val="008E14D6"/>
    <w:rsid w:val="008E73C7"/>
    <w:rsid w:val="008F008F"/>
    <w:rsid w:val="008F3CC9"/>
    <w:rsid w:val="008F5CDF"/>
    <w:rsid w:val="008F6BAB"/>
    <w:rsid w:val="00906519"/>
    <w:rsid w:val="00911C57"/>
    <w:rsid w:val="00914416"/>
    <w:rsid w:val="00920E84"/>
    <w:rsid w:val="00924B73"/>
    <w:rsid w:val="00927879"/>
    <w:rsid w:val="00937EDE"/>
    <w:rsid w:val="00940D71"/>
    <w:rsid w:val="00942ECB"/>
    <w:rsid w:val="00951502"/>
    <w:rsid w:val="00972C99"/>
    <w:rsid w:val="00974EC8"/>
    <w:rsid w:val="0097577C"/>
    <w:rsid w:val="009822D3"/>
    <w:rsid w:val="00983896"/>
    <w:rsid w:val="00995116"/>
    <w:rsid w:val="00995ED6"/>
    <w:rsid w:val="009A36C2"/>
    <w:rsid w:val="009A5DB0"/>
    <w:rsid w:val="009B3AE8"/>
    <w:rsid w:val="009B5A51"/>
    <w:rsid w:val="009B7A81"/>
    <w:rsid w:val="009D06C6"/>
    <w:rsid w:val="009D31CB"/>
    <w:rsid w:val="009E002C"/>
    <w:rsid w:val="009E136D"/>
    <w:rsid w:val="009F3379"/>
    <w:rsid w:val="00A019F4"/>
    <w:rsid w:val="00A03004"/>
    <w:rsid w:val="00A04660"/>
    <w:rsid w:val="00A14B0D"/>
    <w:rsid w:val="00A30DDC"/>
    <w:rsid w:val="00A33BA7"/>
    <w:rsid w:val="00A42B0E"/>
    <w:rsid w:val="00A5101A"/>
    <w:rsid w:val="00A5203F"/>
    <w:rsid w:val="00A52693"/>
    <w:rsid w:val="00A57A3B"/>
    <w:rsid w:val="00A668E6"/>
    <w:rsid w:val="00A71A78"/>
    <w:rsid w:val="00A75D7E"/>
    <w:rsid w:val="00A7697B"/>
    <w:rsid w:val="00A83F4F"/>
    <w:rsid w:val="00A85684"/>
    <w:rsid w:val="00A96549"/>
    <w:rsid w:val="00AA0483"/>
    <w:rsid w:val="00AB4EB5"/>
    <w:rsid w:val="00AB6263"/>
    <w:rsid w:val="00AB7A82"/>
    <w:rsid w:val="00AC0EE0"/>
    <w:rsid w:val="00AD1A08"/>
    <w:rsid w:val="00AD4A5B"/>
    <w:rsid w:val="00AF745B"/>
    <w:rsid w:val="00AF7898"/>
    <w:rsid w:val="00AF7E57"/>
    <w:rsid w:val="00B03568"/>
    <w:rsid w:val="00B22179"/>
    <w:rsid w:val="00B37B4C"/>
    <w:rsid w:val="00B37CAB"/>
    <w:rsid w:val="00B414F7"/>
    <w:rsid w:val="00B43447"/>
    <w:rsid w:val="00B453BF"/>
    <w:rsid w:val="00B47D35"/>
    <w:rsid w:val="00B51AD1"/>
    <w:rsid w:val="00B54B98"/>
    <w:rsid w:val="00B65902"/>
    <w:rsid w:val="00B9126B"/>
    <w:rsid w:val="00B92181"/>
    <w:rsid w:val="00B95BB5"/>
    <w:rsid w:val="00B96220"/>
    <w:rsid w:val="00BA58B8"/>
    <w:rsid w:val="00BA726B"/>
    <w:rsid w:val="00BC7039"/>
    <w:rsid w:val="00BD21DD"/>
    <w:rsid w:val="00BD3177"/>
    <w:rsid w:val="00BE1473"/>
    <w:rsid w:val="00BE59F6"/>
    <w:rsid w:val="00BE7193"/>
    <w:rsid w:val="00BF2831"/>
    <w:rsid w:val="00BF477B"/>
    <w:rsid w:val="00BF4ADF"/>
    <w:rsid w:val="00BF5E12"/>
    <w:rsid w:val="00C05927"/>
    <w:rsid w:val="00C1465A"/>
    <w:rsid w:val="00C22829"/>
    <w:rsid w:val="00C27719"/>
    <w:rsid w:val="00C320A0"/>
    <w:rsid w:val="00C374FF"/>
    <w:rsid w:val="00C40B19"/>
    <w:rsid w:val="00C432E2"/>
    <w:rsid w:val="00C4510F"/>
    <w:rsid w:val="00C50351"/>
    <w:rsid w:val="00C51619"/>
    <w:rsid w:val="00C51A5D"/>
    <w:rsid w:val="00C52F7E"/>
    <w:rsid w:val="00C578DB"/>
    <w:rsid w:val="00C60C5A"/>
    <w:rsid w:val="00C65658"/>
    <w:rsid w:val="00C734C3"/>
    <w:rsid w:val="00C75595"/>
    <w:rsid w:val="00C80B80"/>
    <w:rsid w:val="00C829FE"/>
    <w:rsid w:val="00C84B1E"/>
    <w:rsid w:val="00C904CC"/>
    <w:rsid w:val="00C91886"/>
    <w:rsid w:val="00C969EE"/>
    <w:rsid w:val="00C97B99"/>
    <w:rsid w:val="00CA3B27"/>
    <w:rsid w:val="00CA7C9F"/>
    <w:rsid w:val="00CB1782"/>
    <w:rsid w:val="00CB50D2"/>
    <w:rsid w:val="00CC1D43"/>
    <w:rsid w:val="00CC335E"/>
    <w:rsid w:val="00CC7F1D"/>
    <w:rsid w:val="00CD1E3F"/>
    <w:rsid w:val="00CD274B"/>
    <w:rsid w:val="00CE0106"/>
    <w:rsid w:val="00CF138D"/>
    <w:rsid w:val="00CF60E7"/>
    <w:rsid w:val="00D01196"/>
    <w:rsid w:val="00D03513"/>
    <w:rsid w:val="00D20EE5"/>
    <w:rsid w:val="00D347B3"/>
    <w:rsid w:val="00D374D4"/>
    <w:rsid w:val="00D453A7"/>
    <w:rsid w:val="00D4588E"/>
    <w:rsid w:val="00D70B5C"/>
    <w:rsid w:val="00D70B69"/>
    <w:rsid w:val="00D8550A"/>
    <w:rsid w:val="00D96750"/>
    <w:rsid w:val="00DB0870"/>
    <w:rsid w:val="00DB4488"/>
    <w:rsid w:val="00DB63AC"/>
    <w:rsid w:val="00DB7376"/>
    <w:rsid w:val="00DC141F"/>
    <w:rsid w:val="00DC6373"/>
    <w:rsid w:val="00DC75F3"/>
    <w:rsid w:val="00DD690A"/>
    <w:rsid w:val="00DD78A0"/>
    <w:rsid w:val="00DE1D97"/>
    <w:rsid w:val="00DE586F"/>
    <w:rsid w:val="00DF0945"/>
    <w:rsid w:val="00DF391A"/>
    <w:rsid w:val="00DF47B9"/>
    <w:rsid w:val="00DF48C8"/>
    <w:rsid w:val="00DF52C0"/>
    <w:rsid w:val="00DF642C"/>
    <w:rsid w:val="00DF7D6E"/>
    <w:rsid w:val="00E10F52"/>
    <w:rsid w:val="00E14C18"/>
    <w:rsid w:val="00E215B6"/>
    <w:rsid w:val="00E2734C"/>
    <w:rsid w:val="00E37C0B"/>
    <w:rsid w:val="00E436C0"/>
    <w:rsid w:val="00E43EC5"/>
    <w:rsid w:val="00E53D5A"/>
    <w:rsid w:val="00E57592"/>
    <w:rsid w:val="00E62281"/>
    <w:rsid w:val="00E62976"/>
    <w:rsid w:val="00E77344"/>
    <w:rsid w:val="00E834E5"/>
    <w:rsid w:val="00E8449B"/>
    <w:rsid w:val="00E96860"/>
    <w:rsid w:val="00EA230C"/>
    <w:rsid w:val="00EB2C04"/>
    <w:rsid w:val="00EB72D6"/>
    <w:rsid w:val="00EC1410"/>
    <w:rsid w:val="00EC169A"/>
    <w:rsid w:val="00EC2062"/>
    <w:rsid w:val="00ED199E"/>
    <w:rsid w:val="00ED5EBD"/>
    <w:rsid w:val="00ED6C5D"/>
    <w:rsid w:val="00ED6FD6"/>
    <w:rsid w:val="00ED7831"/>
    <w:rsid w:val="00EE35CB"/>
    <w:rsid w:val="00EE436F"/>
    <w:rsid w:val="00EE5F8B"/>
    <w:rsid w:val="00F00C03"/>
    <w:rsid w:val="00F03149"/>
    <w:rsid w:val="00F05055"/>
    <w:rsid w:val="00F12200"/>
    <w:rsid w:val="00F223BB"/>
    <w:rsid w:val="00F24591"/>
    <w:rsid w:val="00F30AF5"/>
    <w:rsid w:val="00F31AEC"/>
    <w:rsid w:val="00F4032A"/>
    <w:rsid w:val="00F405BC"/>
    <w:rsid w:val="00F41ABE"/>
    <w:rsid w:val="00F476EF"/>
    <w:rsid w:val="00F55065"/>
    <w:rsid w:val="00F657B5"/>
    <w:rsid w:val="00F65C52"/>
    <w:rsid w:val="00F65D1C"/>
    <w:rsid w:val="00F66B3B"/>
    <w:rsid w:val="00F72AF3"/>
    <w:rsid w:val="00F75AD6"/>
    <w:rsid w:val="00F777DF"/>
    <w:rsid w:val="00F77CA7"/>
    <w:rsid w:val="00F81CFF"/>
    <w:rsid w:val="00F845A3"/>
    <w:rsid w:val="00F95046"/>
    <w:rsid w:val="00FA1F3E"/>
    <w:rsid w:val="00FB2365"/>
    <w:rsid w:val="00FB23A8"/>
    <w:rsid w:val="00FB6974"/>
    <w:rsid w:val="00FC14B5"/>
    <w:rsid w:val="00FC223B"/>
    <w:rsid w:val="00FC5570"/>
    <w:rsid w:val="00FD2393"/>
    <w:rsid w:val="00FD59C5"/>
    <w:rsid w:val="00FD6802"/>
    <w:rsid w:val="00FE28E3"/>
    <w:rsid w:val="00FF1732"/>
    <w:rsid w:val="00FF17DB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81051"/>
  <w15:chartTrackingRefBased/>
  <w15:docId w15:val="{6C21747B-FBC7-4FB2-A1C4-A288084C9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8DB"/>
    <w:pPr>
      <w:spacing w:after="0" w:line="240" w:lineRule="auto"/>
    </w:pPr>
    <w:rPr>
      <w:rFonts w:ascii="Times New Roman" w:hAnsi="Times New Roman" w:cs="Times New Roman"/>
      <w:bCs/>
      <w:sz w:val="24"/>
      <w:lang w:val="en-GB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6B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F6BAB"/>
    <w:pPr>
      <w:numPr>
        <w:ilvl w:val="1"/>
        <w:numId w:val="1"/>
      </w:numPr>
      <w:spacing w:before="200"/>
      <w:outlineLvl w:val="1"/>
    </w:pPr>
    <w:rPr>
      <w:rFonts w:ascii="Arial" w:hAnsi="Arial"/>
      <w:b/>
      <w:bCs w:val="0"/>
      <w:smallCaps/>
      <w:color w:val="auto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6BAB"/>
    <w:rPr>
      <w:rFonts w:ascii="Arial" w:eastAsiaTheme="majorEastAsia" w:hAnsi="Arial" w:cstheme="majorBidi"/>
      <w:b/>
      <w:smallCaps/>
      <w:sz w:val="26"/>
      <w:szCs w:val="26"/>
      <w:lang w:val="en-GB" w:eastAsia="ja-JP"/>
    </w:rPr>
  </w:style>
  <w:style w:type="paragraph" w:styleId="ListParagraph">
    <w:name w:val="List Paragraph"/>
    <w:basedOn w:val="Normal"/>
    <w:uiPriority w:val="34"/>
    <w:qFormat/>
    <w:rsid w:val="008F6BAB"/>
    <w:pPr>
      <w:ind w:left="720"/>
      <w:contextualSpacing/>
    </w:pPr>
  </w:style>
  <w:style w:type="table" w:styleId="TableGrid">
    <w:name w:val="Table Grid"/>
    <w:basedOn w:val="TableNormal"/>
    <w:uiPriority w:val="39"/>
    <w:rsid w:val="008F6BA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F6BAB"/>
    <w:rPr>
      <w:rFonts w:asciiTheme="majorHAnsi" w:eastAsiaTheme="majorEastAsia" w:hAnsiTheme="majorHAnsi" w:cstheme="majorBidi"/>
      <w:bCs/>
      <w:color w:val="2F5496" w:themeColor="accent1" w:themeShade="BF"/>
      <w:sz w:val="32"/>
      <w:szCs w:val="32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A3102-FC73-4558-A289-03904631B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2108</Words>
  <Characters>12016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Blasius Lembo</dc:creator>
  <cp:keywords/>
  <dc:description/>
  <cp:lastModifiedBy>Samwel Nzunda</cp:lastModifiedBy>
  <cp:revision>2</cp:revision>
  <dcterms:created xsi:type="dcterms:W3CDTF">2024-03-08T06:52:00Z</dcterms:created>
  <dcterms:modified xsi:type="dcterms:W3CDTF">2024-03-08T06:52:00Z</dcterms:modified>
</cp:coreProperties>
</file>